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B" w:rsidRDefault="00AF6048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风来了——风的利用（二）</w:t>
      </w:r>
    </w:p>
    <w:p w:rsidR="00E17FCB" w:rsidRDefault="00E17FC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E17FCB" w:rsidRDefault="00AF604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E17FCB" w:rsidRDefault="00132F94">
      <w:pPr>
        <w:spacing w:line="360" w:lineRule="auto"/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运用</w:t>
      </w:r>
      <w:r w:rsidR="00AF6048">
        <w:rPr>
          <w:rFonts w:ascii="宋体" w:hAnsi="宋体" w:hint="eastAsia"/>
          <w:szCs w:val="21"/>
        </w:rPr>
        <w:t>观察</w:t>
      </w:r>
      <w:r>
        <w:rPr>
          <w:rFonts w:ascii="宋体" w:hAnsi="宋体" w:hint="eastAsia"/>
          <w:szCs w:val="21"/>
        </w:rPr>
        <w:t>法和资料</w:t>
      </w:r>
      <w:r w:rsidR="00AF6048">
        <w:rPr>
          <w:rFonts w:ascii="宋体" w:hAnsi="宋体" w:hint="eastAsia"/>
          <w:szCs w:val="21"/>
        </w:rPr>
        <w:t>搜集</w:t>
      </w:r>
      <w:r>
        <w:rPr>
          <w:rFonts w:ascii="宋体" w:hAnsi="宋体" w:hint="eastAsia"/>
          <w:szCs w:val="21"/>
        </w:rPr>
        <w:t>法收集</w:t>
      </w:r>
      <w:r w:rsidR="00AF6048">
        <w:rPr>
          <w:rFonts w:ascii="宋体" w:hAnsi="宋体" w:hint="eastAsia"/>
          <w:szCs w:val="21"/>
        </w:rPr>
        <w:t>相关资料，了解人类</w:t>
      </w:r>
      <w:r>
        <w:rPr>
          <w:rFonts w:ascii="宋体" w:hAnsi="宋体" w:hint="eastAsia"/>
          <w:szCs w:val="21"/>
        </w:rPr>
        <w:t>是如何</w:t>
      </w:r>
      <w:r w:rsidR="00AF6048">
        <w:rPr>
          <w:rFonts w:ascii="宋体" w:hAnsi="宋体" w:hint="eastAsia"/>
          <w:szCs w:val="21"/>
        </w:rPr>
        <w:t>利用风的生活实例，尝试</w:t>
      </w:r>
      <w:r>
        <w:rPr>
          <w:rFonts w:ascii="宋体" w:hAnsi="宋体" w:hint="eastAsia"/>
          <w:szCs w:val="21"/>
        </w:rPr>
        <w:t>设计</w:t>
      </w:r>
      <w:r w:rsidR="00AF6048">
        <w:rPr>
          <w:rFonts w:ascii="宋体" w:hAnsi="宋体" w:hint="eastAsia"/>
          <w:szCs w:val="21"/>
        </w:rPr>
        <w:t>一个利用风的</w:t>
      </w:r>
      <w:r>
        <w:rPr>
          <w:rFonts w:ascii="宋体" w:hAnsi="宋体" w:hint="eastAsia"/>
          <w:szCs w:val="21"/>
        </w:rPr>
        <w:t>手工</w:t>
      </w:r>
      <w:r w:rsidR="00AF6048">
        <w:rPr>
          <w:rFonts w:ascii="宋体" w:hAnsi="宋体" w:hint="eastAsia"/>
          <w:szCs w:val="21"/>
        </w:rPr>
        <w:t>作品，并完成制作</w:t>
      </w:r>
      <w:r>
        <w:rPr>
          <w:rFonts w:ascii="宋体" w:hAnsi="宋体" w:hint="eastAsia"/>
          <w:szCs w:val="21"/>
        </w:rPr>
        <w:t>，增强同学们的观察思考能力和动手实践能力</w:t>
      </w:r>
      <w:r w:rsidR="00AF6048">
        <w:rPr>
          <w:rFonts w:ascii="宋体" w:hAnsi="宋体" w:hint="eastAsia"/>
          <w:szCs w:val="21"/>
        </w:rPr>
        <w:t>。在活动过程中，感受人与自然的关系，知道人类只有掌握自然规律，才能更好的利用自然改造自然，增强社会责任感和使命感。</w:t>
      </w:r>
    </w:p>
    <w:p w:rsidR="00E17FCB" w:rsidRDefault="00AF604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1.初步掌握设计制作的基本方法。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2.利用身边的材料，设计制作一个利用风的</w:t>
      </w:r>
      <w:r w:rsidR="003F0B67">
        <w:rPr>
          <w:rFonts w:ascii="宋体" w:eastAsia="宋体" w:hAnsi="宋体" w:cs="宋体" w:hint="eastAsia"/>
          <w:szCs w:val="21"/>
        </w:rPr>
        <w:t>手工</w:t>
      </w:r>
      <w:r>
        <w:rPr>
          <w:rFonts w:ascii="宋体" w:eastAsia="宋体" w:hAnsi="宋体" w:cs="宋体" w:hint="eastAsia"/>
          <w:szCs w:val="21"/>
        </w:rPr>
        <w:t>作品。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3.在设计制作过程中，感受人与自然和谐共处的自然规律，提高学生观察思考与动手实践能力。</w:t>
      </w:r>
    </w:p>
    <w:p w:rsidR="00E17FCB" w:rsidRDefault="00AF604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:rsidR="00E17FCB" w:rsidRDefault="00AF6048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E17FCB" w:rsidRDefault="00AF6048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1.寻找生活中利用风的实例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同学们，你知道人类是如何利用风的吗？请你到生活中认真观察，也可以查找相关资料，找一找利用风的生活实例。</w:t>
      </w:r>
    </w:p>
    <w:tbl>
      <w:tblPr>
        <w:tblStyle w:val="a7"/>
        <w:tblpPr w:leftFromText="180" w:rightFromText="180" w:vertAnchor="text" w:horzAnchor="page" w:tblpX="1930" w:tblpY="47"/>
        <w:tblOverlap w:val="never"/>
        <w:tblW w:w="8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</w:tblGrid>
      <w:tr w:rsidR="00E17FCB" w:rsidTr="00240BC6">
        <w:trPr>
          <w:trHeight w:val="3812"/>
        </w:trPr>
        <w:tc>
          <w:tcPr>
            <w:tcW w:w="8149" w:type="dxa"/>
          </w:tcPr>
          <w:p w:rsidR="00E17FCB" w:rsidRDefault="00AF6048">
            <w:pPr>
              <w:spacing w:line="360" w:lineRule="auto"/>
              <w:rPr>
                <w:rFonts w:asciiTheme="minorEastAsia" w:hAnsiTheme="minorEastAsia" w:cstheme="minorEastAsia"/>
                <w:bCs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1516380</wp:posOffset>
                  </wp:positionV>
                  <wp:extent cx="1456055" cy="1460500"/>
                  <wp:effectExtent l="0" t="0" r="10795" b="6350"/>
                  <wp:wrapSquare wrapText="bothSides"/>
                  <wp:docPr id="5" name="图片 5" descr="u=2164491217,3930449970&amp;fm=26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u=2164491217,3930449970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2943860</wp:posOffset>
                  </wp:positionH>
                  <wp:positionV relativeFrom="paragraph">
                    <wp:posOffset>87630</wp:posOffset>
                  </wp:positionV>
                  <wp:extent cx="1757045" cy="1249680"/>
                  <wp:effectExtent l="0" t="0" r="14605" b="7620"/>
                  <wp:wrapSquare wrapText="bothSides"/>
                  <wp:docPr id="2" name="图片 2" descr="src=http___pic_616pic_com_ys_bnew_img_00_18_60_X775LQnMZl_jpg&amp;refer=http___pic_616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rc=http___pic_616pic_com_ys_bnew_img_00_18_60_X775LQnMZl_jpg&amp;refer=http___pic_616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09" t="10067" r="5707" b="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1510665</wp:posOffset>
                  </wp:positionV>
                  <wp:extent cx="1239520" cy="1480185"/>
                  <wp:effectExtent l="0" t="0" r="17780" b="5715"/>
                  <wp:wrapSquare wrapText="bothSides"/>
                  <wp:docPr id="7" name="图片 7" descr="u=1721853279,853690569&amp;fm=26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u=1721853279,853690569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rcRect l="10340" t="4431" r="9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1558290</wp:posOffset>
                  </wp:positionV>
                  <wp:extent cx="1160780" cy="1400175"/>
                  <wp:effectExtent l="0" t="0" r="1270" b="9525"/>
                  <wp:wrapSquare wrapText="bothSides"/>
                  <wp:docPr id="6" name="图片 6" descr="src=http___pic_51yuansu_com_pic3_cover_02_28_86_59c0328e9ec7a_610_jpg&amp;refer=http___pic_51yuan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src=http___pic_51yuansu_com_pic3_cover_02_28_86_59c0328e9ec7a_610_jpg&amp;refer=http___pic_51yuansu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rcRect l="5622" t="5622" r="8433" b="6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85725</wp:posOffset>
                  </wp:positionV>
                  <wp:extent cx="1809750" cy="1273175"/>
                  <wp:effectExtent l="0" t="0" r="0" b="3175"/>
                  <wp:wrapSquare wrapText="bothSides"/>
                  <wp:docPr id="1" name="图片 1" descr="src=http___chinaden_cn_meng_k_products_pic_image_20171215112337013701_jpg&amp;refer=http___chin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rc=http___chinaden_cn_meng_k_products_pic_image_20171215112337013701_jpg&amp;refer=http___chinade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597" t="8567" r="5297" b="5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7FCB" w:rsidRDefault="00AF6048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2.发现生活中利用风的规律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上面收集到的这些生活实例，都是利用风能的。你从中发现了哪些规律？尝试把你的发</w:t>
      </w: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>现记录在下面的表格中。</w:t>
      </w:r>
    </w:p>
    <w:tbl>
      <w:tblPr>
        <w:tblStyle w:val="a7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5891"/>
      </w:tblGrid>
      <w:tr w:rsidR="00E17FCB">
        <w:tc>
          <w:tcPr>
            <w:tcW w:w="8250" w:type="dxa"/>
            <w:gridSpan w:val="2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1"/>
              </w:rPr>
              <w:t>我的发现</w:t>
            </w:r>
            <w:proofErr w:type="spellEnd"/>
          </w:p>
        </w:tc>
      </w:tr>
      <w:tr w:rsidR="00E17FCB">
        <w:tc>
          <w:tcPr>
            <w:tcW w:w="2359" w:type="dxa"/>
            <w:vAlign w:val="center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szCs w:val="21"/>
              </w:rPr>
              <w:t>生活中利用风的实例</w:t>
            </w:r>
            <w:proofErr w:type="spellEnd"/>
          </w:p>
        </w:tc>
        <w:tc>
          <w:tcPr>
            <w:tcW w:w="5891" w:type="dxa"/>
          </w:tcPr>
          <w:p w:rsidR="00E17FCB" w:rsidRDefault="00E17FCB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7FCB">
        <w:tc>
          <w:tcPr>
            <w:tcW w:w="2359" w:type="dxa"/>
            <w:vAlign w:val="center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Cs/>
                <w:szCs w:val="21"/>
              </w:rPr>
              <w:t>我发现的规律</w:t>
            </w:r>
            <w:proofErr w:type="spellEnd"/>
          </w:p>
        </w:tc>
        <w:tc>
          <w:tcPr>
            <w:tcW w:w="5891" w:type="dxa"/>
          </w:tcPr>
          <w:p w:rsidR="00E17FCB" w:rsidRDefault="00E17FCB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  <w:p w:rsidR="00240BC6" w:rsidRDefault="00240BC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E17FCB" w:rsidRDefault="00AF6048">
      <w:pPr>
        <w:spacing w:line="360" w:lineRule="auto"/>
        <w:ind w:firstLineChars="200" w:firstLine="422"/>
        <w:rPr>
          <w:rFonts w:ascii="宋体" w:eastAsia="宋体" w:hAnsi="宋体" w:cs="宋体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1.创意设计原则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看来风不仅能服务我们的生活，还给我们带来了快乐。你想设计制作一个利用风的作品吗？说说你的想法。</w:t>
      </w:r>
    </w:p>
    <w:tbl>
      <w:tblPr>
        <w:tblStyle w:val="a7"/>
        <w:tblpPr w:leftFromText="180" w:rightFromText="180" w:vertAnchor="text" w:horzAnchor="page" w:tblpX="1930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0"/>
      </w:tblGrid>
      <w:tr w:rsidR="00E17FCB" w:rsidTr="00240BC6">
        <w:trPr>
          <w:trHeight w:val="2685"/>
        </w:trPr>
        <w:tc>
          <w:tcPr>
            <w:tcW w:w="8250" w:type="dxa"/>
          </w:tcPr>
          <w:p w:rsidR="00E17FCB" w:rsidRDefault="00AF604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13970</wp:posOffset>
                  </wp:positionV>
                  <wp:extent cx="4464685" cy="1623060"/>
                  <wp:effectExtent l="0" t="0" r="0" b="0"/>
                  <wp:wrapSquare wrapText="bothSides"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85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同学们的想法很丰富，那么我们在进行创意设计时应该体现哪些原则呢？</w:t>
      </w:r>
    </w:p>
    <w:p w:rsidR="00E17FCB" w:rsidRDefault="00AF6048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t>创意设计的原则</w:t>
      </w:r>
      <w:r>
        <w:rPr>
          <w:rFonts w:ascii="宋体" w:eastAsia="宋体" w:hAnsi="宋体" w:cs="宋体" w:hint="eastAsia"/>
          <w:b/>
          <w:szCs w:val="21"/>
        </w:rPr>
        <w:t>：1</w:t>
      </w:r>
      <w:r>
        <w:rPr>
          <w:rFonts w:ascii="宋体" w:eastAsia="宋体" w:hAnsi="宋体" w:cs="宋体"/>
          <w:b/>
          <w:szCs w:val="21"/>
        </w:rPr>
        <w:t>.切合主题2.美观新颖3.经济环保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2.创意设计实施 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同学们，请你开动脑筋，展开想象，开始你的创意设计吧！</w:t>
      </w:r>
    </w:p>
    <w:tbl>
      <w:tblPr>
        <w:tblStyle w:val="a7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795"/>
      </w:tblGrid>
      <w:tr w:rsidR="00E17FCB">
        <w:trPr>
          <w:trHeight w:val="499"/>
        </w:trPr>
        <w:tc>
          <w:tcPr>
            <w:tcW w:w="8265" w:type="dxa"/>
            <w:gridSpan w:val="2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Cs w:val="21"/>
              </w:rPr>
              <w:t>我的创意设计</w:t>
            </w:r>
            <w:proofErr w:type="spellEnd"/>
          </w:p>
        </w:tc>
      </w:tr>
      <w:tr w:rsidR="00E17FCB">
        <w:trPr>
          <w:trHeight w:val="384"/>
        </w:trPr>
        <w:tc>
          <w:tcPr>
            <w:tcW w:w="1470" w:type="dxa"/>
            <w:vAlign w:val="center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作品名称</w:t>
            </w:r>
            <w:proofErr w:type="spellEnd"/>
          </w:p>
        </w:tc>
        <w:tc>
          <w:tcPr>
            <w:tcW w:w="6795" w:type="dxa"/>
          </w:tcPr>
          <w:p w:rsidR="00E17FCB" w:rsidRDefault="00E17FC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7FCB">
        <w:trPr>
          <w:trHeight w:val="2225"/>
        </w:trPr>
        <w:tc>
          <w:tcPr>
            <w:tcW w:w="1470" w:type="dxa"/>
            <w:vAlign w:val="center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设计思路</w:t>
            </w:r>
          </w:p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（可以用文字也可以用绘画的方式）</w:t>
            </w:r>
          </w:p>
        </w:tc>
        <w:tc>
          <w:tcPr>
            <w:tcW w:w="6795" w:type="dxa"/>
          </w:tcPr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E17FCB">
        <w:trPr>
          <w:trHeight w:val="379"/>
        </w:trPr>
        <w:tc>
          <w:tcPr>
            <w:tcW w:w="1470" w:type="dxa"/>
            <w:vAlign w:val="center"/>
          </w:tcPr>
          <w:p w:rsidR="00E17FCB" w:rsidRDefault="00AF60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制作材料</w:t>
            </w:r>
            <w:proofErr w:type="spellEnd"/>
          </w:p>
        </w:tc>
        <w:tc>
          <w:tcPr>
            <w:tcW w:w="6795" w:type="dxa"/>
          </w:tcPr>
          <w:p w:rsidR="00E17FCB" w:rsidRDefault="00E17FC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E17FCB" w:rsidRDefault="00AF6048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2.评价改进</w:t>
      </w:r>
    </w:p>
    <w:p w:rsidR="00E17FCB" w:rsidRDefault="00AF6048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同学们，作品设计完成后，可以请家长为我们的设计进行评价。</w:t>
      </w:r>
    </w:p>
    <w:p w:rsidR="00E17FCB" w:rsidRDefault="00AF6048">
      <w:pPr>
        <w:spacing w:line="360" w:lineRule="auto"/>
        <w:jc w:val="center"/>
        <w:rPr>
          <w:rFonts w:asciiTheme="minorEastAsia" w:hAnsiTheme="minorEastAsia"/>
          <w:bCs/>
          <w:szCs w:val="21"/>
        </w:rPr>
      </w:pPr>
      <w:r>
        <w:rPr>
          <w:rFonts w:ascii="楷体" w:eastAsia="楷体" w:hAnsi="楷体" w:hint="eastAsia"/>
          <w:b/>
          <w:szCs w:val="21"/>
        </w:rPr>
        <w:t>“我的创意设计”评价表</w:t>
      </w:r>
    </w:p>
    <w:tbl>
      <w:tblPr>
        <w:tblpPr w:leftFromText="180" w:rightFromText="180" w:vertAnchor="text" w:horzAnchor="margin" w:tblpX="190" w:tblpY="22"/>
        <w:tblOverlap w:val="never"/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252"/>
        <w:gridCol w:w="851"/>
        <w:gridCol w:w="850"/>
        <w:gridCol w:w="788"/>
      </w:tblGrid>
      <w:tr w:rsidR="00E17FCB">
        <w:trPr>
          <w:trHeight w:val="512"/>
        </w:trPr>
        <w:tc>
          <w:tcPr>
            <w:tcW w:w="1116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评价内容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评价标准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优秀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较好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一般</w:t>
            </w:r>
          </w:p>
        </w:tc>
      </w:tr>
      <w:tr w:rsidR="00E17FCB">
        <w:tc>
          <w:tcPr>
            <w:tcW w:w="1116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设计主题</w:t>
            </w:r>
          </w:p>
        </w:tc>
        <w:tc>
          <w:tcPr>
            <w:tcW w:w="4252" w:type="dxa"/>
            <w:shd w:val="clear" w:color="auto" w:fill="auto"/>
          </w:tcPr>
          <w:p w:rsidR="00E17FCB" w:rsidRDefault="00AF604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主题鲜明，体现风在生活中的作用</w:t>
            </w:r>
          </w:p>
        </w:tc>
        <w:tc>
          <w:tcPr>
            <w:tcW w:w="851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</w:tr>
      <w:tr w:rsidR="00E17FCB">
        <w:tc>
          <w:tcPr>
            <w:tcW w:w="1116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设计构思</w:t>
            </w:r>
          </w:p>
        </w:tc>
        <w:tc>
          <w:tcPr>
            <w:tcW w:w="4252" w:type="dxa"/>
            <w:shd w:val="clear" w:color="auto" w:fill="auto"/>
          </w:tcPr>
          <w:p w:rsidR="00E17FCB" w:rsidRDefault="00AF604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设计图美观、清晰、有创意</w:t>
            </w:r>
          </w:p>
        </w:tc>
        <w:tc>
          <w:tcPr>
            <w:tcW w:w="851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</w:tr>
      <w:tr w:rsidR="00E17FCB">
        <w:tc>
          <w:tcPr>
            <w:tcW w:w="1116" w:type="dxa"/>
            <w:shd w:val="clear" w:color="auto" w:fill="auto"/>
            <w:vAlign w:val="center"/>
          </w:tcPr>
          <w:p w:rsidR="00E17FCB" w:rsidRDefault="00AF604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设计合理</w:t>
            </w:r>
          </w:p>
        </w:tc>
        <w:tc>
          <w:tcPr>
            <w:tcW w:w="4252" w:type="dxa"/>
            <w:shd w:val="clear" w:color="auto" w:fill="auto"/>
          </w:tcPr>
          <w:p w:rsidR="00E17FCB" w:rsidRDefault="00AF604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设想合理、便于后期实施操作</w:t>
            </w:r>
          </w:p>
        </w:tc>
        <w:tc>
          <w:tcPr>
            <w:tcW w:w="851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E17FCB" w:rsidRDefault="00E17FCB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你可以结合家人的建议对自己的设计进一步改进和完善。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3.制作作品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根据你的设计，准备好相应的制作材料，就</w:t>
      </w:r>
      <w:r w:rsidR="003E3485">
        <w:rPr>
          <w:rFonts w:ascii="宋体" w:eastAsia="宋体" w:hAnsi="宋体" w:cs="宋体" w:hint="eastAsia"/>
          <w:bCs/>
          <w:szCs w:val="21"/>
        </w:rPr>
        <w:t>可以</w:t>
      </w:r>
      <w:r>
        <w:rPr>
          <w:rFonts w:ascii="宋体" w:eastAsia="宋体" w:hAnsi="宋体" w:cs="宋体" w:hint="eastAsia"/>
          <w:bCs/>
          <w:szCs w:val="21"/>
        </w:rPr>
        <w:t>开始我们的制作了。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制作完成后，带着我们的作品到有风的地方试一试</w:t>
      </w:r>
      <w:r w:rsidR="003E3485">
        <w:rPr>
          <w:rFonts w:ascii="宋体" w:eastAsia="宋体" w:hAnsi="宋体" w:cs="宋体" w:hint="eastAsia"/>
          <w:bCs/>
          <w:szCs w:val="21"/>
        </w:rPr>
        <w:t>，看看我们的作品是否制作成功</w:t>
      </w:r>
      <w:r>
        <w:rPr>
          <w:rFonts w:ascii="宋体" w:eastAsia="宋体" w:hAnsi="宋体" w:cs="宋体" w:hint="eastAsia"/>
          <w:bCs/>
          <w:szCs w:val="21"/>
        </w:rPr>
        <w:t>。</w:t>
      </w:r>
    </w:p>
    <w:p w:rsidR="00E17FCB" w:rsidRDefault="00AF6048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1.分享展示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尝试把大家的作品通过网络的形式进行分享和交流，评选最具创意奖、美观新颖奖、最佳作品奖等。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2.收获反思</w:t>
      </w:r>
    </w:p>
    <w:p w:rsidR="00E17FCB" w:rsidRDefault="00AF604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本次活动已经结束，通过此次活动，你有什么收获？你认为活动还有哪些值得改进的地方？</w:t>
      </w:r>
    </w:p>
    <w:p w:rsidR="00E17FCB" w:rsidRDefault="001A6BD5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95pt;margin-top:1.45pt;width:318.7pt;height:91.75pt;z-index:-251656192" o:gfxdata="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MElazaAAAACAEAAA8AAAAAAAAAAQAgAAAAIgAA&#10;AGRycy9kb3ducmV2LnhtbFBLAQIUABQAAAAIAIdO4kBItUSnsQIAAFIFAAAOAAAAAAAAAAEAIAAA&#10;ACkBAABkcnMvZTJvRG9jLnhtbFBLBQYAAAAABgAGAFkBAABMBgAAAAA=&#10;" fillcolor="#fbe5d6" strokecolor="#ed7d31" strokeweight="1pt">
            <v:textbox>
              <w:txbxContent>
                <w:p w:rsidR="00E17FCB" w:rsidRDefault="00AF6048">
                  <w:pPr>
                    <w:jc w:val="center"/>
                    <w:rPr>
                      <w:rFonts w:ascii="楷体" w:eastAsia="楷体" w:hAnsi="楷体" w:cs="楷体"/>
                      <w:b/>
                      <w:bCs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</w:rPr>
                    <w:t>我的收获与反思</w:t>
                  </w:r>
                </w:p>
                <w:p w:rsidR="00E17FCB" w:rsidRDefault="00AF6048">
                  <w:pPr>
                    <w:numPr>
                      <w:ilvl w:val="0"/>
                      <w:numId w:val="1"/>
                    </w:numPr>
                    <w:rPr>
                      <w:rFonts w:ascii="楷体" w:eastAsia="楷体" w:hAnsi="楷体" w:cs="楷体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我对自己的表现（很满意、基本满意），理由是</w:t>
                  </w:r>
                  <w:r w:rsidR="001A6BD5">
                    <w:rPr>
                      <w:rFonts w:ascii="楷体" w:eastAsia="楷体" w:hAnsi="楷体" w:cs="楷体" w:hint="eastAsia"/>
                      <w:u w:val="single"/>
                    </w:rPr>
                    <w:t xml:space="preserve"> </w:t>
                  </w:r>
                  <w:r w:rsidR="001A6BD5">
                    <w:rPr>
                      <w:rFonts w:ascii="楷体" w:eastAsia="楷体" w:hAnsi="楷体" w:cs="楷体"/>
                      <w:u w:val="single"/>
                    </w:rPr>
                    <w:t xml:space="preserve">          </w:t>
                  </w:r>
                  <w:r>
                    <w:rPr>
                      <w:rFonts w:ascii="楷体" w:eastAsia="楷体" w:hAnsi="楷体" w:cs="楷体" w:hint="eastAsia"/>
                    </w:rPr>
                    <w:t>。</w:t>
                  </w:r>
                </w:p>
                <w:p w:rsidR="00E17FCB" w:rsidRDefault="00AF6048">
                  <w:pPr>
                    <w:numPr>
                      <w:ilvl w:val="0"/>
                      <w:numId w:val="1"/>
                    </w:numPr>
                    <w:rPr>
                      <w:rFonts w:ascii="楷体" w:eastAsia="楷体" w:hAnsi="楷体" w:cs="楷体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在设计中我遇到的困难是</w:t>
                  </w:r>
                  <w:r w:rsidR="001A6BD5">
                    <w:rPr>
                      <w:rFonts w:ascii="楷体" w:eastAsia="楷体" w:hAnsi="楷体" w:cs="楷体" w:hint="eastAsia"/>
                      <w:u w:val="single"/>
                    </w:rPr>
                    <w:t xml:space="preserve"> </w:t>
                  </w:r>
                  <w:r w:rsidR="001A6BD5">
                    <w:rPr>
                      <w:rFonts w:ascii="楷体" w:eastAsia="楷体" w:hAnsi="楷体" w:cs="楷体"/>
                      <w:u w:val="single"/>
                    </w:rPr>
                    <w:t xml:space="preserve">         </w:t>
                  </w:r>
                  <w:r>
                    <w:rPr>
                      <w:rFonts w:ascii="楷体" w:eastAsia="楷体" w:hAnsi="楷体" w:cs="楷体" w:hint="eastAsia"/>
                    </w:rPr>
                    <w:t>，我是这样解决的</w:t>
                  </w:r>
                  <w:r w:rsidR="001A6BD5">
                    <w:rPr>
                      <w:rFonts w:ascii="楷体" w:eastAsia="楷体" w:hAnsi="楷体" w:cs="楷体" w:hint="eastAsia"/>
                      <w:u w:val="single"/>
                    </w:rPr>
                    <w:t xml:space="preserve"> </w:t>
                  </w:r>
                  <w:r w:rsidR="001A6BD5">
                    <w:rPr>
                      <w:rFonts w:ascii="楷体" w:eastAsia="楷体" w:hAnsi="楷体" w:cs="楷体"/>
                      <w:u w:val="single"/>
                    </w:rPr>
                    <w:t xml:space="preserve">     </w:t>
                  </w:r>
                  <w:r>
                    <w:rPr>
                      <w:rFonts w:ascii="楷体" w:eastAsia="楷体" w:hAnsi="楷体" w:cs="楷体" w:hint="eastAsia"/>
                    </w:rPr>
                    <w:t>。</w:t>
                  </w:r>
                </w:p>
                <w:p w:rsidR="00E17FCB" w:rsidRDefault="00AF6048">
                  <w:pPr>
                    <w:numPr>
                      <w:ilvl w:val="0"/>
                      <w:numId w:val="1"/>
                    </w:numPr>
                    <w:rPr>
                      <w:rFonts w:ascii="楷体" w:eastAsia="楷体" w:hAnsi="楷体" w:cs="楷体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我最大的收获是</w:t>
                  </w:r>
                  <w:r w:rsidR="001A6BD5">
                    <w:rPr>
                      <w:rFonts w:ascii="楷体" w:eastAsia="楷体" w:hAnsi="楷体" w:cs="楷体" w:hint="eastAsia"/>
                      <w:u w:val="single"/>
                    </w:rPr>
                    <w:t xml:space="preserve"> </w:t>
                  </w:r>
                  <w:r w:rsidR="001A6BD5">
                    <w:rPr>
                      <w:rFonts w:ascii="楷体" w:eastAsia="楷体" w:hAnsi="楷体" w:cs="楷体"/>
                      <w:u w:val="single"/>
                    </w:rPr>
                    <w:t xml:space="preserve">           </w:t>
                  </w:r>
                  <w:r>
                    <w:rPr>
                      <w:rFonts w:ascii="楷体" w:eastAsia="楷体" w:hAnsi="楷体" w:cs="楷体" w:hint="eastAsia"/>
                    </w:rPr>
                    <w:t>。</w:t>
                  </w:r>
                </w:p>
                <w:p w:rsidR="00E17FCB" w:rsidRDefault="00AF6048">
                  <w:pPr>
                    <w:numPr>
                      <w:ilvl w:val="0"/>
                      <w:numId w:val="1"/>
                    </w:numPr>
                    <w:rPr>
                      <w:rFonts w:ascii="楷体" w:eastAsia="楷体" w:hAnsi="楷体" w:cs="楷体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接下来我会有哪些调整</w:t>
                  </w:r>
                  <w:r w:rsidR="001A6BD5">
                    <w:rPr>
                      <w:rFonts w:ascii="楷体" w:eastAsia="楷体" w:hAnsi="楷体" w:cs="楷体" w:hint="eastAsia"/>
                      <w:u w:val="single"/>
                    </w:rPr>
                    <w:t xml:space="preserve"> </w:t>
                  </w:r>
                  <w:r w:rsidR="001A6BD5">
                    <w:rPr>
                      <w:rFonts w:ascii="楷体" w:eastAsia="楷体" w:hAnsi="楷体" w:cs="楷体"/>
                      <w:u w:val="single"/>
                    </w:rPr>
                    <w:t xml:space="preserve">                           </w:t>
                  </w:r>
                  <w:r>
                    <w:rPr>
                      <w:rFonts w:ascii="楷体" w:eastAsia="楷体" w:hAnsi="楷体" w:cs="楷体" w:hint="eastAsia"/>
                    </w:rPr>
                    <w:t>。</w:t>
                  </w:r>
                </w:p>
              </w:txbxContent>
            </v:textbox>
          </v:shape>
        </w:pict>
      </w:r>
    </w:p>
    <w:p w:rsidR="00E17FCB" w:rsidRDefault="00E17FCB">
      <w:pPr>
        <w:spacing w:line="360" w:lineRule="auto"/>
        <w:rPr>
          <w:rFonts w:asciiTheme="minorEastAsia" w:hAnsiTheme="minorEastAsia"/>
          <w:b/>
          <w:szCs w:val="21"/>
        </w:rPr>
      </w:pPr>
    </w:p>
    <w:p w:rsidR="00E17FCB" w:rsidRDefault="00E17FCB">
      <w:pPr>
        <w:spacing w:line="360" w:lineRule="auto"/>
        <w:rPr>
          <w:rFonts w:asciiTheme="minorEastAsia" w:hAnsiTheme="minorEastAsia"/>
          <w:b/>
          <w:szCs w:val="21"/>
        </w:rPr>
      </w:pPr>
    </w:p>
    <w:p w:rsidR="00E17FCB" w:rsidRDefault="00E17FCB">
      <w:pPr>
        <w:spacing w:line="360" w:lineRule="auto"/>
        <w:rPr>
          <w:rFonts w:asciiTheme="minorEastAsia" w:hAnsiTheme="minorEastAsia" w:hint="eastAsia"/>
          <w:b/>
          <w:szCs w:val="21"/>
        </w:rPr>
      </w:pPr>
      <w:bookmarkStart w:id="0" w:name="_GoBack"/>
      <w:bookmarkEnd w:id="0"/>
    </w:p>
    <w:p w:rsidR="00E17FCB" w:rsidRDefault="00AF6048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四、资源链接</w:t>
      </w:r>
    </w:p>
    <w:p w:rsidR="00E17FCB" w:rsidRDefault="00AF6048">
      <w:pPr>
        <w:spacing w:line="360" w:lineRule="auto"/>
        <w:ind w:firstLine="4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教育科学出版社2018年12月第二版四年级下册综合实践活动主题三 《风来了》----《风的利用2》P47-51页</w:t>
      </w:r>
    </w:p>
    <w:p w:rsidR="00E17FCB" w:rsidRDefault="00AF6048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北京数字学校《风的利用》https://www.bdschool.cn/web/Index/bdschoolIndex</w:t>
      </w:r>
    </w:p>
    <w:sectPr w:rsidR="00E17FCB" w:rsidSect="00E1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9E29C"/>
    <w:multiLevelType w:val="singleLevel"/>
    <w:tmpl w:val="35D9E2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7022"/>
    <w:rsid w:val="00015539"/>
    <w:rsid w:val="00027014"/>
    <w:rsid w:val="00067683"/>
    <w:rsid w:val="000B3B9D"/>
    <w:rsid w:val="000D1DC6"/>
    <w:rsid w:val="000D6AEF"/>
    <w:rsid w:val="000E39CB"/>
    <w:rsid w:val="000E4601"/>
    <w:rsid w:val="00122F4C"/>
    <w:rsid w:val="00132F94"/>
    <w:rsid w:val="00140B65"/>
    <w:rsid w:val="001704F3"/>
    <w:rsid w:val="0017352B"/>
    <w:rsid w:val="001A6BD5"/>
    <w:rsid w:val="001B4839"/>
    <w:rsid w:val="00235B38"/>
    <w:rsid w:val="00240BC6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3E3485"/>
    <w:rsid w:val="003F0B67"/>
    <w:rsid w:val="00421E49"/>
    <w:rsid w:val="0044543F"/>
    <w:rsid w:val="004B15B9"/>
    <w:rsid w:val="004C6389"/>
    <w:rsid w:val="004E682A"/>
    <w:rsid w:val="004F0F22"/>
    <w:rsid w:val="005008CB"/>
    <w:rsid w:val="00520CAF"/>
    <w:rsid w:val="00534418"/>
    <w:rsid w:val="00580BCC"/>
    <w:rsid w:val="005B5B3D"/>
    <w:rsid w:val="005E14A7"/>
    <w:rsid w:val="00644CD0"/>
    <w:rsid w:val="00665FDA"/>
    <w:rsid w:val="006778DF"/>
    <w:rsid w:val="00693E20"/>
    <w:rsid w:val="006941EB"/>
    <w:rsid w:val="00695678"/>
    <w:rsid w:val="006A54A7"/>
    <w:rsid w:val="006A5C6D"/>
    <w:rsid w:val="006B1204"/>
    <w:rsid w:val="006E37E0"/>
    <w:rsid w:val="006F094D"/>
    <w:rsid w:val="006F5818"/>
    <w:rsid w:val="00716380"/>
    <w:rsid w:val="00723824"/>
    <w:rsid w:val="0072756B"/>
    <w:rsid w:val="00777606"/>
    <w:rsid w:val="007A2A49"/>
    <w:rsid w:val="007B44CF"/>
    <w:rsid w:val="007E3E9B"/>
    <w:rsid w:val="007E7669"/>
    <w:rsid w:val="007F337D"/>
    <w:rsid w:val="0080252B"/>
    <w:rsid w:val="00822AB3"/>
    <w:rsid w:val="00851790"/>
    <w:rsid w:val="00851D37"/>
    <w:rsid w:val="00862B10"/>
    <w:rsid w:val="0088092B"/>
    <w:rsid w:val="00884BE5"/>
    <w:rsid w:val="00887022"/>
    <w:rsid w:val="008C0E2C"/>
    <w:rsid w:val="008C3053"/>
    <w:rsid w:val="008D70C4"/>
    <w:rsid w:val="008E3170"/>
    <w:rsid w:val="00923740"/>
    <w:rsid w:val="009713FD"/>
    <w:rsid w:val="00972D8B"/>
    <w:rsid w:val="00990FB9"/>
    <w:rsid w:val="009967EF"/>
    <w:rsid w:val="009B4D64"/>
    <w:rsid w:val="009D0CC2"/>
    <w:rsid w:val="009E0345"/>
    <w:rsid w:val="009E4EB9"/>
    <w:rsid w:val="00A1351D"/>
    <w:rsid w:val="00A17C29"/>
    <w:rsid w:val="00A36448"/>
    <w:rsid w:val="00A9641A"/>
    <w:rsid w:val="00AF6048"/>
    <w:rsid w:val="00AF780B"/>
    <w:rsid w:val="00B3709A"/>
    <w:rsid w:val="00B43717"/>
    <w:rsid w:val="00B4518C"/>
    <w:rsid w:val="00B851B3"/>
    <w:rsid w:val="00BA7ECB"/>
    <w:rsid w:val="00BC6959"/>
    <w:rsid w:val="00C07CCA"/>
    <w:rsid w:val="00C175C7"/>
    <w:rsid w:val="00C441B2"/>
    <w:rsid w:val="00C90B2F"/>
    <w:rsid w:val="00C92CD4"/>
    <w:rsid w:val="00CA0AC6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D661A"/>
    <w:rsid w:val="00DE17C0"/>
    <w:rsid w:val="00DF096E"/>
    <w:rsid w:val="00DF1D49"/>
    <w:rsid w:val="00E17FCB"/>
    <w:rsid w:val="00E34E7F"/>
    <w:rsid w:val="00E80BCF"/>
    <w:rsid w:val="00E92B49"/>
    <w:rsid w:val="00EA33D8"/>
    <w:rsid w:val="00ED6CBA"/>
    <w:rsid w:val="00EF30E7"/>
    <w:rsid w:val="00F01186"/>
    <w:rsid w:val="00F02B7D"/>
    <w:rsid w:val="00F4720C"/>
    <w:rsid w:val="00F9046C"/>
    <w:rsid w:val="00F91C94"/>
    <w:rsid w:val="00F97681"/>
    <w:rsid w:val="00FC3CD9"/>
    <w:rsid w:val="00FD073C"/>
    <w:rsid w:val="017078EC"/>
    <w:rsid w:val="02F138E4"/>
    <w:rsid w:val="040E5F73"/>
    <w:rsid w:val="04EB0A24"/>
    <w:rsid w:val="057D0957"/>
    <w:rsid w:val="05B26CB9"/>
    <w:rsid w:val="05BF0918"/>
    <w:rsid w:val="05CB449A"/>
    <w:rsid w:val="07490356"/>
    <w:rsid w:val="07E25E54"/>
    <w:rsid w:val="08442DC9"/>
    <w:rsid w:val="086C6BAB"/>
    <w:rsid w:val="09316901"/>
    <w:rsid w:val="0A091DF1"/>
    <w:rsid w:val="0A2E3082"/>
    <w:rsid w:val="0B4C2D4F"/>
    <w:rsid w:val="0B9518DC"/>
    <w:rsid w:val="0BB74AF8"/>
    <w:rsid w:val="0CE60604"/>
    <w:rsid w:val="0D690C97"/>
    <w:rsid w:val="0DCE423C"/>
    <w:rsid w:val="0F785CC5"/>
    <w:rsid w:val="10DC05AB"/>
    <w:rsid w:val="111C6B35"/>
    <w:rsid w:val="112D5219"/>
    <w:rsid w:val="11864F05"/>
    <w:rsid w:val="11B3159E"/>
    <w:rsid w:val="122039B3"/>
    <w:rsid w:val="14146523"/>
    <w:rsid w:val="153F56B3"/>
    <w:rsid w:val="161D3438"/>
    <w:rsid w:val="16FD2FA4"/>
    <w:rsid w:val="18C804E7"/>
    <w:rsid w:val="19844950"/>
    <w:rsid w:val="1A0E77DA"/>
    <w:rsid w:val="1CC251B0"/>
    <w:rsid w:val="1D17518D"/>
    <w:rsid w:val="1EB82BF7"/>
    <w:rsid w:val="20175655"/>
    <w:rsid w:val="20B86E31"/>
    <w:rsid w:val="22462792"/>
    <w:rsid w:val="23384289"/>
    <w:rsid w:val="23EA1AE1"/>
    <w:rsid w:val="240C05D5"/>
    <w:rsid w:val="25DF0D75"/>
    <w:rsid w:val="26182A3C"/>
    <w:rsid w:val="26B908A9"/>
    <w:rsid w:val="27C84C26"/>
    <w:rsid w:val="27CC541A"/>
    <w:rsid w:val="287C11E8"/>
    <w:rsid w:val="29B67412"/>
    <w:rsid w:val="29C07E5D"/>
    <w:rsid w:val="2A552ED5"/>
    <w:rsid w:val="2AD34273"/>
    <w:rsid w:val="2B093AB1"/>
    <w:rsid w:val="2BE0528C"/>
    <w:rsid w:val="2DF54E77"/>
    <w:rsid w:val="2E39665D"/>
    <w:rsid w:val="2FCB0C76"/>
    <w:rsid w:val="2FFA63CD"/>
    <w:rsid w:val="30795283"/>
    <w:rsid w:val="32D072C1"/>
    <w:rsid w:val="33604D33"/>
    <w:rsid w:val="339869C0"/>
    <w:rsid w:val="339E1FC5"/>
    <w:rsid w:val="33A03E89"/>
    <w:rsid w:val="35552EF7"/>
    <w:rsid w:val="3571530A"/>
    <w:rsid w:val="364F12DF"/>
    <w:rsid w:val="368372CC"/>
    <w:rsid w:val="385968A9"/>
    <w:rsid w:val="3AE75C95"/>
    <w:rsid w:val="3B970BBC"/>
    <w:rsid w:val="3C801E9C"/>
    <w:rsid w:val="3CE3279E"/>
    <w:rsid w:val="40F453C7"/>
    <w:rsid w:val="41E92C54"/>
    <w:rsid w:val="42E9473B"/>
    <w:rsid w:val="431725BB"/>
    <w:rsid w:val="443935A4"/>
    <w:rsid w:val="452F7696"/>
    <w:rsid w:val="45536DBD"/>
    <w:rsid w:val="45BE5A56"/>
    <w:rsid w:val="45FB4EA3"/>
    <w:rsid w:val="47510996"/>
    <w:rsid w:val="475222E4"/>
    <w:rsid w:val="4845103A"/>
    <w:rsid w:val="4B243E51"/>
    <w:rsid w:val="4CA40946"/>
    <w:rsid w:val="4CAB0661"/>
    <w:rsid w:val="4D07247C"/>
    <w:rsid w:val="4DBA0DD6"/>
    <w:rsid w:val="4EC90FC9"/>
    <w:rsid w:val="4EFD5B4B"/>
    <w:rsid w:val="505A536A"/>
    <w:rsid w:val="507B1CFC"/>
    <w:rsid w:val="507B5A70"/>
    <w:rsid w:val="512D7D71"/>
    <w:rsid w:val="5213747F"/>
    <w:rsid w:val="53890EAD"/>
    <w:rsid w:val="573A305C"/>
    <w:rsid w:val="57EC3EA7"/>
    <w:rsid w:val="58002C8A"/>
    <w:rsid w:val="5922671B"/>
    <w:rsid w:val="5AFB2FF2"/>
    <w:rsid w:val="5B0E6EA2"/>
    <w:rsid w:val="5B367136"/>
    <w:rsid w:val="5BF8115B"/>
    <w:rsid w:val="5DA02C21"/>
    <w:rsid w:val="5DC975AA"/>
    <w:rsid w:val="5DF34765"/>
    <w:rsid w:val="60363C6B"/>
    <w:rsid w:val="60373F06"/>
    <w:rsid w:val="62114C6B"/>
    <w:rsid w:val="621C6AFC"/>
    <w:rsid w:val="63355AD1"/>
    <w:rsid w:val="63B052F4"/>
    <w:rsid w:val="63EB4229"/>
    <w:rsid w:val="64274292"/>
    <w:rsid w:val="64CB534B"/>
    <w:rsid w:val="66300C5C"/>
    <w:rsid w:val="67465684"/>
    <w:rsid w:val="67D4125D"/>
    <w:rsid w:val="67E13551"/>
    <w:rsid w:val="680A5E2A"/>
    <w:rsid w:val="691C2B45"/>
    <w:rsid w:val="6A713621"/>
    <w:rsid w:val="6A9C3C25"/>
    <w:rsid w:val="6AE62826"/>
    <w:rsid w:val="6B8B1CBA"/>
    <w:rsid w:val="6D7A3A40"/>
    <w:rsid w:val="6D9731C4"/>
    <w:rsid w:val="6E1D0E96"/>
    <w:rsid w:val="6EA81A26"/>
    <w:rsid w:val="6EFD1720"/>
    <w:rsid w:val="6F580C5F"/>
    <w:rsid w:val="6F750652"/>
    <w:rsid w:val="6F8F15B5"/>
    <w:rsid w:val="70C56AC0"/>
    <w:rsid w:val="70FF5969"/>
    <w:rsid w:val="71C156A1"/>
    <w:rsid w:val="71D50B65"/>
    <w:rsid w:val="71E51ECB"/>
    <w:rsid w:val="71F73009"/>
    <w:rsid w:val="745A1D26"/>
    <w:rsid w:val="74A417A6"/>
    <w:rsid w:val="74CC7580"/>
    <w:rsid w:val="75143224"/>
    <w:rsid w:val="75702412"/>
    <w:rsid w:val="7A8D30C6"/>
    <w:rsid w:val="7AD47D7D"/>
    <w:rsid w:val="7BDF06E4"/>
    <w:rsid w:val="7C442EB2"/>
    <w:rsid w:val="7C535F61"/>
    <w:rsid w:val="7D8B6CC3"/>
    <w:rsid w:val="7EA3298A"/>
    <w:rsid w:val="7EDD3F5E"/>
    <w:rsid w:val="7EE767B7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29059BBC-ADBF-4ABA-904F-97E979A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17FCB"/>
    <w:rPr>
      <w:sz w:val="18"/>
      <w:szCs w:val="18"/>
    </w:rPr>
  </w:style>
  <w:style w:type="paragraph" w:styleId="a4">
    <w:name w:val="footer"/>
    <w:basedOn w:val="a"/>
    <w:link w:val="Char0"/>
    <w:qFormat/>
    <w:rsid w:val="00E1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7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17FCB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E17FCB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17FCB"/>
    <w:rPr>
      <w:b/>
    </w:rPr>
  </w:style>
  <w:style w:type="character" w:styleId="a9">
    <w:name w:val="FollowedHyperlink"/>
    <w:basedOn w:val="a0"/>
    <w:qFormat/>
    <w:rsid w:val="00E17FCB"/>
    <w:rPr>
      <w:color w:val="2D64B3"/>
      <w:u w:val="none"/>
    </w:rPr>
  </w:style>
  <w:style w:type="character" w:styleId="aa">
    <w:name w:val="Emphasis"/>
    <w:basedOn w:val="a0"/>
    <w:qFormat/>
    <w:rsid w:val="00E17FCB"/>
  </w:style>
  <w:style w:type="character" w:styleId="HTML">
    <w:name w:val="HTML Definition"/>
    <w:basedOn w:val="a0"/>
    <w:qFormat/>
    <w:rsid w:val="00E17FCB"/>
  </w:style>
  <w:style w:type="character" w:styleId="HTML0">
    <w:name w:val="HTML Variable"/>
    <w:basedOn w:val="a0"/>
    <w:qFormat/>
    <w:rsid w:val="00E17FCB"/>
  </w:style>
  <w:style w:type="character" w:styleId="ab">
    <w:name w:val="Hyperlink"/>
    <w:basedOn w:val="a0"/>
    <w:qFormat/>
    <w:rsid w:val="00E17FCB"/>
    <w:rPr>
      <w:color w:val="0563C1" w:themeColor="hyperlink"/>
      <w:u w:val="single"/>
    </w:rPr>
  </w:style>
  <w:style w:type="character" w:styleId="HTML1">
    <w:name w:val="HTML Code"/>
    <w:basedOn w:val="a0"/>
    <w:qFormat/>
    <w:rsid w:val="00E17FCB"/>
    <w:rPr>
      <w:rFonts w:ascii="Arial" w:hAnsi="Arial" w:cs="Arial" w:hint="eastAsia"/>
      <w:sz w:val="20"/>
    </w:rPr>
  </w:style>
  <w:style w:type="character" w:styleId="HTML2">
    <w:name w:val="HTML Cite"/>
    <w:basedOn w:val="a0"/>
    <w:qFormat/>
    <w:rsid w:val="00E17FCB"/>
  </w:style>
  <w:style w:type="character" w:styleId="HTML3">
    <w:name w:val="HTML Keyboard"/>
    <w:basedOn w:val="a0"/>
    <w:qFormat/>
    <w:rsid w:val="00E17FCB"/>
    <w:rPr>
      <w:rFonts w:ascii="Arial" w:hAnsi="Arial" w:cs="Arial" w:hint="default"/>
      <w:sz w:val="20"/>
    </w:rPr>
  </w:style>
  <w:style w:type="character" w:styleId="HTML4">
    <w:name w:val="HTML Sample"/>
    <w:basedOn w:val="a0"/>
    <w:qFormat/>
    <w:rsid w:val="00E17FCB"/>
    <w:rPr>
      <w:rFonts w:ascii="Arial" w:hAnsi="Arial" w:cs="Arial" w:hint="default"/>
    </w:rPr>
  </w:style>
  <w:style w:type="character" w:customStyle="1" w:styleId="Char">
    <w:name w:val="批注框文本 Char"/>
    <w:basedOn w:val="a0"/>
    <w:link w:val="a3"/>
    <w:qFormat/>
    <w:rsid w:val="00E17FC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E17FC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17FCB"/>
    <w:rPr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E17FCB"/>
    <w:pPr>
      <w:ind w:firstLineChars="200" w:firstLine="420"/>
    </w:pPr>
  </w:style>
  <w:style w:type="character" w:customStyle="1" w:styleId="fontstrikethrough">
    <w:name w:val="fontstrikethrough"/>
    <w:basedOn w:val="a0"/>
    <w:qFormat/>
    <w:rsid w:val="00E17FCB"/>
    <w:rPr>
      <w:strike/>
    </w:rPr>
  </w:style>
  <w:style w:type="character" w:customStyle="1" w:styleId="fontborder">
    <w:name w:val="fontborder"/>
    <w:basedOn w:val="a0"/>
    <w:qFormat/>
    <w:rsid w:val="00E17FCB"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167</Words>
  <Characters>957</Characters>
  <Application>Microsoft Office Word</Application>
  <DocSecurity>0</DocSecurity>
  <Lines>7</Lines>
  <Paragraphs>2</Paragraphs>
  <ScaleCrop>false</ScaleCrop>
  <Company>CHINA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Administrator</cp:lastModifiedBy>
  <cp:revision>42</cp:revision>
  <cp:lastPrinted>2020-02-04T11:25:00Z</cp:lastPrinted>
  <dcterms:created xsi:type="dcterms:W3CDTF">2020-07-15T01:35:00Z</dcterms:created>
  <dcterms:modified xsi:type="dcterms:W3CDTF">2021-03-10T00:29:00Z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