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A3E4E" w14:textId="5559AE9C" w:rsidR="00541771" w:rsidRPr="00AC21F8" w:rsidRDefault="00957000" w:rsidP="009512E2">
      <w:pPr>
        <w:jc w:val="center"/>
        <w:rPr>
          <w:b/>
          <w:bCs/>
          <w:sz w:val="30"/>
          <w:szCs w:val="30"/>
        </w:rPr>
      </w:pPr>
      <w:r w:rsidRPr="00957000">
        <w:rPr>
          <w:rFonts w:hint="eastAsia"/>
          <w:b/>
          <w:bCs/>
          <w:sz w:val="30"/>
          <w:szCs w:val="30"/>
        </w:rPr>
        <w:t>《发展力量素质练习：四肢力量》</w:t>
      </w:r>
      <w:r w:rsidR="006A4AD3" w:rsidRPr="00AC21F8">
        <w:rPr>
          <w:rFonts w:hint="eastAsia"/>
          <w:b/>
          <w:bCs/>
          <w:sz w:val="30"/>
          <w:szCs w:val="30"/>
        </w:rPr>
        <w:t>学程拓展</w:t>
      </w:r>
    </w:p>
    <w:p w14:paraId="79864B52" w14:textId="300485D8" w:rsidR="006A4AD3" w:rsidRPr="009512E2" w:rsidRDefault="006A4AD3" w:rsidP="006A4AD3">
      <w:pPr>
        <w:rPr>
          <w:sz w:val="28"/>
          <w:szCs w:val="28"/>
        </w:rPr>
      </w:pPr>
    </w:p>
    <w:p w14:paraId="5079CCC4" w14:textId="6BB165C0" w:rsidR="0059248D" w:rsidRPr="00AC21F8" w:rsidRDefault="0059248D" w:rsidP="0059248D">
      <w:pPr>
        <w:pStyle w:val="a7"/>
        <w:numPr>
          <w:ilvl w:val="0"/>
          <w:numId w:val="1"/>
        </w:numPr>
        <w:ind w:firstLineChars="0"/>
        <w:rPr>
          <w:b/>
          <w:bCs/>
          <w:sz w:val="24"/>
          <w:szCs w:val="24"/>
        </w:rPr>
      </w:pPr>
      <w:r w:rsidRPr="00AC21F8">
        <w:rPr>
          <w:rFonts w:hint="eastAsia"/>
          <w:b/>
          <w:bCs/>
          <w:sz w:val="24"/>
          <w:szCs w:val="24"/>
        </w:rPr>
        <w:t xml:space="preserve">拓展练习 </w:t>
      </w:r>
      <w:r w:rsidRPr="00AC21F8">
        <w:rPr>
          <w:b/>
          <w:bCs/>
          <w:sz w:val="24"/>
          <w:szCs w:val="24"/>
        </w:rPr>
        <w:t xml:space="preserve">  </w:t>
      </w:r>
    </w:p>
    <w:p w14:paraId="3F3196D9" w14:textId="77777777" w:rsidR="0059248D" w:rsidRPr="00AC21F8" w:rsidRDefault="0059248D" w:rsidP="0059248D">
      <w:pPr>
        <w:rPr>
          <w:sz w:val="24"/>
          <w:szCs w:val="24"/>
        </w:rPr>
      </w:pPr>
      <w:proofErr w:type="gramStart"/>
      <w:r w:rsidRPr="00AC21F8">
        <w:rPr>
          <w:rFonts w:hint="eastAsia"/>
          <w:sz w:val="24"/>
          <w:szCs w:val="24"/>
        </w:rPr>
        <w:t>观看微课</w:t>
      </w:r>
      <w:proofErr w:type="gramEnd"/>
      <w:r w:rsidRPr="00AC21F8">
        <w:rPr>
          <w:rFonts w:hint="eastAsia"/>
          <w:sz w:val="24"/>
          <w:szCs w:val="24"/>
        </w:rPr>
        <w:t xml:space="preserve"> 壁虎漫步</w:t>
      </w:r>
    </w:p>
    <w:p w14:paraId="4B5BA40A" w14:textId="58E0E376" w:rsidR="0059248D" w:rsidRPr="00AC21F8" w:rsidRDefault="0059248D" w:rsidP="0059248D">
      <w:pPr>
        <w:rPr>
          <w:sz w:val="24"/>
          <w:szCs w:val="24"/>
        </w:rPr>
      </w:pPr>
      <w:r w:rsidRPr="00AC21F8">
        <w:rPr>
          <w:rFonts w:hint="eastAsia"/>
          <w:sz w:val="24"/>
          <w:szCs w:val="24"/>
        </w:rPr>
        <w:t xml:space="preserve">动作方法：手掌、两脚前脚掌支撑，四肢舒展，横向移动， </w:t>
      </w:r>
    </w:p>
    <w:p w14:paraId="2B192740" w14:textId="4168414F" w:rsidR="006A4AD3" w:rsidRPr="00AC21F8" w:rsidRDefault="00AC21F8" w:rsidP="00AC21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练习方法：4次动作为一组 ，</w:t>
      </w:r>
      <w:r w:rsidR="0059248D" w:rsidRPr="00AC21F8">
        <w:rPr>
          <w:rFonts w:hint="eastAsia"/>
          <w:sz w:val="24"/>
          <w:szCs w:val="24"/>
        </w:rPr>
        <w:t>完成</w:t>
      </w:r>
      <w:r w:rsidR="006A4AD3" w:rsidRPr="00AC21F8">
        <w:rPr>
          <w:rFonts w:hint="eastAsia"/>
          <w:sz w:val="24"/>
          <w:szCs w:val="24"/>
        </w:rPr>
        <w:t>3组</w:t>
      </w:r>
      <w:r w:rsidR="0059248D" w:rsidRPr="00AC21F8">
        <w:rPr>
          <w:rFonts w:hint="eastAsia"/>
          <w:sz w:val="24"/>
          <w:szCs w:val="24"/>
        </w:rPr>
        <w:t>练习</w:t>
      </w:r>
      <w:r w:rsidR="006A4AD3" w:rsidRPr="00AC21F8">
        <w:rPr>
          <w:rFonts w:hint="eastAsia"/>
          <w:sz w:val="24"/>
          <w:szCs w:val="24"/>
        </w:rPr>
        <w:t xml:space="preserve"> </w:t>
      </w:r>
      <w:r w:rsidR="006A4AD3" w:rsidRPr="00AC21F8">
        <w:rPr>
          <w:sz w:val="24"/>
          <w:szCs w:val="24"/>
        </w:rPr>
        <w:t xml:space="preserve"> </w:t>
      </w:r>
      <w:r w:rsidR="006A4AD3" w:rsidRPr="00AC21F8">
        <w:rPr>
          <w:rFonts w:hint="eastAsia"/>
          <w:sz w:val="24"/>
          <w:szCs w:val="24"/>
        </w:rPr>
        <w:t>每组间隔3</w:t>
      </w:r>
      <w:r w:rsidR="006A4AD3" w:rsidRPr="00AC21F8">
        <w:rPr>
          <w:sz w:val="24"/>
          <w:szCs w:val="24"/>
        </w:rPr>
        <w:t>0</w:t>
      </w:r>
      <w:r w:rsidR="006A4AD3" w:rsidRPr="00AC21F8">
        <w:rPr>
          <w:rFonts w:hint="eastAsia"/>
          <w:sz w:val="24"/>
          <w:szCs w:val="24"/>
        </w:rPr>
        <w:t>s</w:t>
      </w:r>
    </w:p>
    <w:p w14:paraId="1F385514" w14:textId="536150CC" w:rsidR="006A4AD3" w:rsidRPr="00AC21F8" w:rsidRDefault="00AC21F8" w:rsidP="006A4AD3">
      <w:pPr>
        <w:rPr>
          <w:sz w:val="24"/>
          <w:szCs w:val="24"/>
        </w:rPr>
      </w:pPr>
      <w:r w:rsidRPr="00AC21F8">
        <w:rPr>
          <w:rFonts w:hint="eastAsia"/>
          <w:sz w:val="24"/>
          <w:szCs w:val="24"/>
        </w:rPr>
        <w:t>动作要求：</w:t>
      </w:r>
      <w:r>
        <w:rPr>
          <w:rFonts w:hint="eastAsia"/>
          <w:sz w:val="24"/>
          <w:szCs w:val="24"/>
        </w:rPr>
        <w:t>上下肢动作协调</w:t>
      </w:r>
    </w:p>
    <w:sectPr w:rsidR="006A4AD3" w:rsidRPr="00AC2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E781F" w14:textId="77777777" w:rsidR="005A0240" w:rsidRDefault="005A0240" w:rsidP="0059248D">
      <w:r>
        <w:separator/>
      </w:r>
    </w:p>
  </w:endnote>
  <w:endnote w:type="continuationSeparator" w:id="0">
    <w:p w14:paraId="1E465E03" w14:textId="77777777" w:rsidR="005A0240" w:rsidRDefault="005A0240" w:rsidP="0059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70501" w14:textId="77777777" w:rsidR="005A0240" w:rsidRDefault="005A0240" w:rsidP="0059248D">
      <w:r>
        <w:separator/>
      </w:r>
    </w:p>
  </w:footnote>
  <w:footnote w:type="continuationSeparator" w:id="0">
    <w:p w14:paraId="007B961B" w14:textId="77777777" w:rsidR="005A0240" w:rsidRDefault="005A0240" w:rsidP="0059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14893"/>
    <w:multiLevelType w:val="hybridMultilevel"/>
    <w:tmpl w:val="B74665F8"/>
    <w:lvl w:ilvl="0" w:tplc="951CCA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71"/>
    <w:rsid w:val="00097595"/>
    <w:rsid w:val="001556F7"/>
    <w:rsid w:val="00247C22"/>
    <w:rsid w:val="00541771"/>
    <w:rsid w:val="0059248D"/>
    <w:rsid w:val="005A0240"/>
    <w:rsid w:val="005F7827"/>
    <w:rsid w:val="006A4AD3"/>
    <w:rsid w:val="00831AAB"/>
    <w:rsid w:val="009512E2"/>
    <w:rsid w:val="00957000"/>
    <w:rsid w:val="009F27A4"/>
    <w:rsid w:val="00AC21F8"/>
    <w:rsid w:val="00D6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54907"/>
  <w15:chartTrackingRefBased/>
  <w15:docId w15:val="{D09D0137-EB92-42BC-AB9C-048FE67D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4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48D"/>
    <w:rPr>
      <w:sz w:val="18"/>
      <w:szCs w:val="18"/>
    </w:rPr>
  </w:style>
  <w:style w:type="paragraph" w:styleId="a7">
    <w:name w:val="List Paragraph"/>
    <w:basedOn w:val="a"/>
    <w:uiPriority w:val="34"/>
    <w:qFormat/>
    <w:rsid w:val="005924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2020-08-07T23:51:00Z</dcterms:created>
  <dcterms:modified xsi:type="dcterms:W3CDTF">2020-08-29T21:02:00Z</dcterms:modified>
</cp:coreProperties>
</file>