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6D" w:rsidRDefault="005E4DD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</w:t>
      </w:r>
      <w:r w:rsidR="00DA1BA8">
        <w:rPr>
          <w:rFonts w:ascii="宋体" w:eastAsia="宋体" w:hAnsi="宋体" w:hint="eastAsia"/>
          <w:b/>
          <w:sz w:val="28"/>
          <w:szCs w:val="28"/>
        </w:rPr>
        <w:t>生活与法律</w:t>
      </w:r>
      <w:r>
        <w:rPr>
          <w:rFonts w:ascii="宋体" w:eastAsia="宋体" w:hAnsi="宋体" w:hint="eastAsia"/>
          <w:b/>
          <w:sz w:val="28"/>
          <w:szCs w:val="28"/>
        </w:rPr>
        <w:t>》学习指南</w:t>
      </w:r>
    </w:p>
    <w:p w:rsidR="00C0676D" w:rsidRDefault="00C0676D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:rsidR="00C0676D" w:rsidRDefault="005E4DD1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:rsidR="00DA1BA8" w:rsidRDefault="005E4DD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能够</w:t>
      </w:r>
      <w:r w:rsidR="00DA1BA8">
        <w:rPr>
          <w:rFonts w:ascii="宋体" w:hAnsi="宋体" w:hint="eastAsia"/>
          <w:sz w:val="24"/>
        </w:rPr>
        <w:t>举例说出生活与法律的关系，法律在生活中随处可见，法律与人们相伴一生。</w:t>
      </w:r>
    </w:p>
    <w:p w:rsidR="00C0676D" w:rsidRPr="00DA1BA8" w:rsidRDefault="005E4DD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DA1BA8">
        <w:rPr>
          <w:rFonts w:ascii="宋体" w:hAnsi="宋体" w:hint="eastAsia"/>
          <w:sz w:val="24"/>
        </w:rPr>
        <w:t>初步了解不同法律的功能不同，但都</w:t>
      </w:r>
      <w:r w:rsidR="00DA1BA8" w:rsidRPr="00DA1BA8">
        <w:rPr>
          <w:rFonts w:ascii="宋体" w:hAnsi="宋体" w:hint="eastAsia"/>
          <w:sz w:val="24"/>
        </w:rPr>
        <w:t>规范着人们的行为，保障着社会的生产、生活秩序。</w:t>
      </w:r>
      <w:r>
        <w:rPr>
          <w:rFonts w:ascii="宋体" w:hAnsi="宋体" w:hint="eastAsia"/>
          <w:sz w:val="24"/>
        </w:rPr>
        <w:t>初步树立</w:t>
      </w:r>
      <w:r w:rsidR="00DA1BA8" w:rsidRPr="00DA1BA8">
        <w:rPr>
          <w:rFonts w:ascii="宋体" w:hAnsi="宋体" w:hint="eastAsia"/>
          <w:sz w:val="24"/>
        </w:rPr>
        <w:t>学会遇事找法，用法解决问题</w:t>
      </w:r>
      <w:r w:rsidR="00DA1BA8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意识。</w:t>
      </w:r>
    </w:p>
    <w:p w:rsidR="00DA1BA8" w:rsidRDefault="00DA1BA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C0676D" w:rsidRDefault="005E4DD1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同学们，大家好！今天我们学习的内容是六年级道德与法治上册教材第一课《感受生活中的法律》中的第</w:t>
      </w:r>
      <w:r w:rsidR="00DA1BA8"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课时《</w:t>
      </w:r>
      <w:r w:rsidR="00DA1BA8" w:rsidRPr="00DA1BA8">
        <w:rPr>
          <w:rFonts w:ascii="宋体" w:eastAsia="宋体" w:hAnsi="宋体" w:hint="eastAsia"/>
          <w:bCs/>
          <w:sz w:val="24"/>
          <w:szCs w:val="24"/>
        </w:rPr>
        <w:t>生活与法律</w:t>
      </w:r>
      <w:r>
        <w:rPr>
          <w:rFonts w:ascii="宋体" w:eastAsia="宋体" w:hAnsi="宋体" w:hint="eastAsia"/>
          <w:bCs/>
          <w:sz w:val="24"/>
          <w:szCs w:val="24"/>
        </w:rPr>
        <w:t>》，请同学们打开书把</w:t>
      </w:r>
      <w:r w:rsidR="002A1DC0">
        <w:rPr>
          <w:rFonts w:ascii="宋体" w:eastAsia="宋体" w:hAnsi="宋体" w:hint="eastAsia"/>
          <w:bCs/>
          <w:sz w:val="24"/>
          <w:szCs w:val="24"/>
        </w:rPr>
        <w:t>5-8</w:t>
      </w:r>
      <w:r>
        <w:rPr>
          <w:rFonts w:ascii="宋体" w:eastAsia="宋体" w:hAnsi="宋体" w:hint="eastAsia"/>
          <w:bCs/>
          <w:sz w:val="24"/>
          <w:szCs w:val="24"/>
        </w:rPr>
        <w:t>页这一部分内容先看一看，你可以边看书边思考，想一想</w:t>
      </w:r>
      <w:r w:rsidR="00DA1BA8">
        <w:rPr>
          <w:rFonts w:ascii="宋体" w:eastAsia="宋体" w:hAnsi="宋体" w:hint="eastAsia"/>
          <w:bCs/>
          <w:sz w:val="24"/>
          <w:szCs w:val="24"/>
        </w:rPr>
        <w:t>：我们的生活与法律有哪些关系？</w:t>
      </w:r>
      <w:bookmarkStart w:id="0" w:name="_GoBack"/>
      <w:bookmarkEnd w:id="0"/>
    </w:p>
    <w:p w:rsidR="00C0676D" w:rsidRPr="00DA1BA8" w:rsidRDefault="00C0676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C0676D" w:rsidRDefault="005E4DD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5E4DD1" w:rsidRDefault="005E4DD1" w:rsidP="005E4DD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DA1BA8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：采访家人、亲戚、邻居，了解他们的工作和生活中都涉及哪些法律，用自己喜欢的方式进行记录。</w:t>
      </w:r>
    </w:p>
    <w:p w:rsidR="005E4DD1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610100" cy="2768600"/>
            <wp:effectExtent l="0" t="0" r="0" b="0"/>
            <wp:docPr id="13" name="图片 13" descr="http://p3.so.qhmsg.com/t01985d31075d8ed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.so.qhmsg.com/t01985d31075d8eda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5" r="12635" b="15523"/>
                    <a:stretch/>
                  </pic:blipFill>
                  <pic:spPr bwMode="auto">
                    <a:xfrm>
                      <a:off x="0" y="0"/>
                      <a:ext cx="4607882" cy="276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DD1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E4DD1" w:rsidRPr="005E4DD1" w:rsidRDefault="005E4DD1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C0676D" w:rsidRDefault="005E4DD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【课上活动】</w:t>
      </w:r>
    </w:p>
    <w:p w:rsidR="005E4DD1" w:rsidRPr="005E4DD1" w:rsidRDefault="005E4DD1" w:rsidP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活动二：</w:t>
      </w:r>
      <w:r w:rsidRPr="005E4DD1">
        <w:rPr>
          <w:rFonts w:ascii="宋体" w:eastAsia="宋体" w:hAnsi="宋体" w:cs="宋体" w:hint="eastAsia"/>
          <w:bCs/>
          <w:sz w:val="24"/>
          <w:szCs w:val="24"/>
        </w:rPr>
        <w:t>绘制“法律”年代尺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5E4DD1">
        <w:rPr>
          <w:rFonts w:ascii="宋体" w:eastAsia="宋体" w:hAnsi="宋体" w:cs="宋体" w:hint="eastAsia"/>
          <w:bCs/>
          <w:sz w:val="24"/>
          <w:szCs w:val="24"/>
        </w:rPr>
        <w:t>制作步骤：</w:t>
      </w:r>
    </w:p>
    <w:p w:rsidR="005E4DD1" w:rsidRPr="005E4DD1" w:rsidRDefault="005E4DD1" w:rsidP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5E4DD1">
        <w:rPr>
          <w:rFonts w:ascii="宋体" w:eastAsia="宋体" w:hAnsi="宋体" w:cs="宋体" w:hint="eastAsia"/>
          <w:bCs/>
          <w:sz w:val="24"/>
          <w:szCs w:val="24"/>
        </w:rPr>
        <w:t xml:space="preserve">  1.准备一张白纸、直尺、铅笔。</w:t>
      </w:r>
    </w:p>
    <w:p w:rsidR="005E4DD1" w:rsidRPr="005E4DD1" w:rsidRDefault="005E4DD1" w:rsidP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5E4DD1">
        <w:rPr>
          <w:rFonts w:ascii="宋体" w:eastAsia="宋体" w:hAnsi="宋体" w:cs="宋体" w:hint="eastAsia"/>
          <w:bCs/>
          <w:sz w:val="24"/>
          <w:szCs w:val="24"/>
        </w:rPr>
        <w:t xml:space="preserve">  2.再画一条带箭头的线，0在开头表示出生。</w:t>
      </w:r>
    </w:p>
    <w:p w:rsidR="005E4DD1" w:rsidRPr="005E4DD1" w:rsidRDefault="005E4DD1" w:rsidP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5E4DD1">
        <w:rPr>
          <w:rFonts w:ascii="宋体" w:eastAsia="宋体" w:hAnsi="宋体" w:cs="宋体" w:hint="eastAsia"/>
          <w:bCs/>
          <w:sz w:val="24"/>
          <w:szCs w:val="24"/>
        </w:rPr>
        <w:t xml:space="preserve">  3.标出你认为比较重要的年龄。</w:t>
      </w:r>
    </w:p>
    <w:p w:rsidR="00C0676D" w:rsidRDefault="005E4DD1" w:rsidP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5E4DD1">
        <w:rPr>
          <w:rFonts w:ascii="宋体" w:eastAsia="宋体" w:hAnsi="宋体" w:cs="宋体" w:hint="eastAsia"/>
          <w:bCs/>
          <w:sz w:val="24"/>
          <w:szCs w:val="24"/>
        </w:rPr>
        <w:t xml:space="preserve">  4.写一写这个年龄涉及法律。</w:t>
      </w:r>
    </w:p>
    <w:p w:rsidR="00C0676D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708650" cy="2692400"/>
                <wp:effectExtent l="0" t="0" r="254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26924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left:0;text-align:left;margin-left:0;margin-top:12.1pt;width:449.5pt;height:2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usgAIAADoFAAAOAAAAZHJzL2Uyb0RvYy54bWysVM1u2zAMvg/YOwi6r3aC9C+oUwQNOgwo&#10;2mLt0LMqS7UxWdQoJU72MgN260PscYa9xijZcboup2EXiRQ//pM6O183hq0U+hpswUcHOWfKSihr&#10;+1TwT/eX704480HYUhiwquAb5fn57O2bs9ZN1RgqMKVCRkasn7au4FUIbpplXlaqEf4AnLIk1ICN&#10;CMTiU1aiaMl6Y7Jxnh9lLWDpEKTynl4XnZDPkn2tlQw3WnsVmCk4xRbSiel8jGc2OxPTJxSuqmUf&#10;hviHKBpRW3I6mFqIINgS679MNbVE8KDDgYQmA61rqVIOlM0of5XNXSWcSrlQcbwbyuT/n1l5vbpF&#10;VpfUuwlnVjTUo1/fnn/++M7ogarTOj8l0J27xZ7zRMZU1xqbeFMSbJ0quhkqqtaBSXo8PM5Pjg6p&#10;8JJk46PT8SRPNc926g59eK+gYZEoOFLLUiXF6soHcknQLSR6Mzae8WUhfMVWghpbErWAEMMldERk&#10;Mewu0ESFjVGd9kelKV0KbZy8pEFTFwY7S0JKZcNosEToqKZrYwbF0T5FMyj12Kim0gAOivk+xT89&#10;DhrJK9gwKDe1BdxnoPy8DVd3+G32Xc4x/UcoN9RlhG78vZOXNRXwSvhwK5DmnRpEOxxu6NAG2oJD&#10;T3FWAX7d9x7xNIYk5ayl/Sm4/7IUqDgzHywN6OloMokLl5jJ4fGYGHwpeXwpscvmAqiTI/otnExk&#10;xAezJTVC80CrPo9eSSSsJN8FlwG3zEXo9po+C6nm8wSjJXMiXNk7J6PxWNU4OvfrB4Gun7hAw3oN&#10;210T01eD12GjpoX5MoCu01Tu6trXmxY0jV//mcQf4CWfULsvb/YbAAD//wMAUEsDBBQABgAIAAAA&#10;IQDfsfIe3AAAAAcBAAAPAAAAZHJzL2Rvd25yZXYueG1sTI9BT4QwEIXvJv6HZky8ucWGGEDKZrPB&#10;iydFs/HYpSOQpVNCuwv66x1Pepz3Xt77ptyubhQXnMPgScP9JgGB1Ho7UKfh/e3pLgMRoiFrRk+o&#10;4QsDbKvrq9IU1i/0ipcmdoJLKBRGQx/jVEgZ2h6dCRs/IbH36WdnIp9zJ+1sFi53o1RJ8iCdGYgX&#10;ejPhvsf21Jydhrq1+eH7AxfsnvGlVsNeHepG69ubdfcIIuIa/8Lwi8/oUDHT0Z/JBjFq4EeiBpUq&#10;EOxmec7CUUOaZgpkVcr//NUPAAAA//8DAFBLAQItABQABgAIAAAAIQC2gziS/gAAAOEBAAATAAAA&#10;AAAAAAAAAAAAAAAAAABbQ29udGVudF9UeXBlc10ueG1sUEsBAi0AFAAGAAgAAAAhADj9If/WAAAA&#10;lAEAAAsAAAAAAAAAAAAAAAAALwEAAF9yZWxzLy5yZWxzUEsBAi0AFAAGAAgAAAAhAC1LK6yAAgAA&#10;OgUAAA4AAAAAAAAAAAAAAAAALgIAAGRycy9lMm9Eb2MueG1sUEsBAi0AFAAGAAgAAAAhAN+x8h7c&#10;AAAABwEAAA8AAAAAAAAAAAAAAAAA2gQAAGRycy9kb3ducmV2LnhtbFBLBQYAAAAABAAEAPMAAADj&#10;BQAAAAA=&#10;" fillcolor="white [3201]" strokecolor="#4f81bd [3204]" strokeweight="2pt">
                <v:stroke dashstyle="dashDot"/>
              </v:rect>
            </w:pict>
          </mc:Fallback>
        </mc:AlternateContent>
      </w:r>
    </w:p>
    <w:p w:rsidR="00C0676D" w:rsidRDefault="00C0676D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0676D" w:rsidRDefault="00C0676D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0676D" w:rsidRDefault="00C0676D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E4DD1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E4DD1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E4DD1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5E4DD1" w:rsidRDefault="005E4DD1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0676D" w:rsidRDefault="00C0676D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0676D" w:rsidRDefault="00C0676D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0676D" w:rsidRDefault="005E4DD1">
      <w:pPr>
        <w:spacing w:line="360" w:lineRule="auto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活动三：</w:t>
      </w:r>
      <w:r w:rsidR="00EC32E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阅读以下情景，连一连对应的法律，并说说你的感受。</w:t>
      </w:r>
    </w:p>
    <w:p w:rsidR="00C0676D" w:rsidRDefault="00EC32EB">
      <w:pPr>
        <w:spacing w:line="360" w:lineRule="auto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2321686"/>
            <wp:effectExtent l="0" t="0" r="2540" b="2540"/>
            <wp:docPr id="15" name="图片 15" descr="C:\Users\RLH\AppData\Local\Temp\15983229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LH\AppData\Local\Temp\159832295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EB" w:rsidRDefault="00EC32EB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</w:p>
    <w:p w:rsidR="00EC32EB" w:rsidRPr="00EC32EB" w:rsidRDefault="00EC32EB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我的感受：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  <w:u w:val="single"/>
        </w:rPr>
        <w:t xml:space="preserve">                                                         </w:t>
      </w:r>
    </w:p>
    <w:p w:rsidR="00C0676D" w:rsidRDefault="00C0676D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0676D" w:rsidRDefault="00C0676D">
      <w:pPr>
        <w:spacing w:line="360" w:lineRule="auto"/>
        <w:jc w:val="center"/>
      </w:pPr>
    </w:p>
    <w:p w:rsidR="00C0676D" w:rsidRDefault="005E4DD1">
      <w:pPr>
        <w:spacing w:line="20" w:lineRule="exact"/>
      </w:pPr>
      <w:r>
        <w:rPr>
          <w:noProof/>
        </w:rPr>
        <w:drawing>
          <wp:inline distT="0" distB="0" distL="114300" distR="114300">
            <wp:extent cx="5271770" cy="2783840"/>
            <wp:effectExtent l="0" t="0" r="1270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6690" cy="2868930"/>
            <wp:effectExtent l="0" t="0" r="6350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7325" cy="2817495"/>
            <wp:effectExtent l="0" t="0" r="5715" b="19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9273540" cy="4960620"/>
            <wp:effectExtent l="0" t="0" r="7620" b="762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354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6D" w:rsidRDefault="00C0676D">
      <w:pPr>
        <w:spacing w:line="20" w:lineRule="exact"/>
      </w:pPr>
    </w:p>
    <w:p w:rsidR="00C0676D" w:rsidRDefault="005E4DD1">
      <w:pPr>
        <w:spacing w:line="20" w:lineRule="exact"/>
        <w:rPr>
          <w:rStyle w:val="a8"/>
          <w:rFonts w:ascii="宋体" w:eastAsia="宋体" w:hAnsi="宋体"/>
          <w:b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72405" cy="4928870"/>
            <wp:effectExtent l="0" t="0" r="635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2405" cy="4928870"/>
            <wp:effectExtent l="0" t="0" r="635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1770" cy="2783840"/>
            <wp:effectExtent l="0" t="0" r="127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75A69"/>
    <w:rsid w:val="00186186"/>
    <w:rsid w:val="00186B13"/>
    <w:rsid w:val="0019130D"/>
    <w:rsid w:val="001973A0"/>
    <w:rsid w:val="001A5443"/>
    <w:rsid w:val="001B63ED"/>
    <w:rsid w:val="001D6CB9"/>
    <w:rsid w:val="00233A16"/>
    <w:rsid w:val="0023518D"/>
    <w:rsid w:val="00280F35"/>
    <w:rsid w:val="00290E9D"/>
    <w:rsid w:val="002A05F1"/>
    <w:rsid w:val="002A1DC0"/>
    <w:rsid w:val="002B6A97"/>
    <w:rsid w:val="002D665A"/>
    <w:rsid w:val="003223FE"/>
    <w:rsid w:val="00333B2B"/>
    <w:rsid w:val="003434F8"/>
    <w:rsid w:val="00354386"/>
    <w:rsid w:val="00355B37"/>
    <w:rsid w:val="0039069A"/>
    <w:rsid w:val="003F0499"/>
    <w:rsid w:val="0044002B"/>
    <w:rsid w:val="00452228"/>
    <w:rsid w:val="004E494F"/>
    <w:rsid w:val="005229BE"/>
    <w:rsid w:val="00557C96"/>
    <w:rsid w:val="005652FC"/>
    <w:rsid w:val="00575EF8"/>
    <w:rsid w:val="00593E01"/>
    <w:rsid w:val="005E4DD1"/>
    <w:rsid w:val="005F3D7A"/>
    <w:rsid w:val="006034F1"/>
    <w:rsid w:val="00687259"/>
    <w:rsid w:val="00697858"/>
    <w:rsid w:val="006B10F1"/>
    <w:rsid w:val="006C5E13"/>
    <w:rsid w:val="007133A6"/>
    <w:rsid w:val="007A0329"/>
    <w:rsid w:val="007B6E19"/>
    <w:rsid w:val="007E6BC3"/>
    <w:rsid w:val="007F1560"/>
    <w:rsid w:val="00807E66"/>
    <w:rsid w:val="00814459"/>
    <w:rsid w:val="008739F5"/>
    <w:rsid w:val="008744A3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9F5ABD"/>
    <w:rsid w:val="00A26613"/>
    <w:rsid w:val="00AA123C"/>
    <w:rsid w:val="00AB06D2"/>
    <w:rsid w:val="00AF5465"/>
    <w:rsid w:val="00B042F8"/>
    <w:rsid w:val="00B1669F"/>
    <w:rsid w:val="00B4029F"/>
    <w:rsid w:val="00B45079"/>
    <w:rsid w:val="00B853D0"/>
    <w:rsid w:val="00B956AC"/>
    <w:rsid w:val="00C03B59"/>
    <w:rsid w:val="00C0676D"/>
    <w:rsid w:val="00C118CC"/>
    <w:rsid w:val="00C34B63"/>
    <w:rsid w:val="00C6495D"/>
    <w:rsid w:val="00C83141"/>
    <w:rsid w:val="00C933AC"/>
    <w:rsid w:val="00CE4FD3"/>
    <w:rsid w:val="00D1046B"/>
    <w:rsid w:val="00D32F36"/>
    <w:rsid w:val="00D75460"/>
    <w:rsid w:val="00DA1BA8"/>
    <w:rsid w:val="00DB3766"/>
    <w:rsid w:val="00DD7CCE"/>
    <w:rsid w:val="00DE143D"/>
    <w:rsid w:val="00E00410"/>
    <w:rsid w:val="00E33A12"/>
    <w:rsid w:val="00E633D8"/>
    <w:rsid w:val="00E650A5"/>
    <w:rsid w:val="00E826D9"/>
    <w:rsid w:val="00EA7C10"/>
    <w:rsid w:val="00EC32EB"/>
    <w:rsid w:val="00F07DE4"/>
    <w:rsid w:val="00FE7F0B"/>
    <w:rsid w:val="00FF4376"/>
    <w:rsid w:val="01C92886"/>
    <w:rsid w:val="02076FC5"/>
    <w:rsid w:val="028271DD"/>
    <w:rsid w:val="0316457D"/>
    <w:rsid w:val="033E66DD"/>
    <w:rsid w:val="069D795B"/>
    <w:rsid w:val="06E352FD"/>
    <w:rsid w:val="076573E0"/>
    <w:rsid w:val="07E042BC"/>
    <w:rsid w:val="088236E6"/>
    <w:rsid w:val="0966409A"/>
    <w:rsid w:val="09B2446A"/>
    <w:rsid w:val="0C153261"/>
    <w:rsid w:val="0F3D4CD1"/>
    <w:rsid w:val="10100672"/>
    <w:rsid w:val="11D83213"/>
    <w:rsid w:val="124553CC"/>
    <w:rsid w:val="125212F0"/>
    <w:rsid w:val="137F11A7"/>
    <w:rsid w:val="1553198E"/>
    <w:rsid w:val="18197CD1"/>
    <w:rsid w:val="1B39400A"/>
    <w:rsid w:val="1BAA1981"/>
    <w:rsid w:val="1C8B2731"/>
    <w:rsid w:val="1C9829A7"/>
    <w:rsid w:val="1DAE261A"/>
    <w:rsid w:val="1DC7260A"/>
    <w:rsid w:val="219F64DE"/>
    <w:rsid w:val="2353287B"/>
    <w:rsid w:val="26231AF0"/>
    <w:rsid w:val="278A0CEE"/>
    <w:rsid w:val="2877027E"/>
    <w:rsid w:val="2A9949F3"/>
    <w:rsid w:val="306904E6"/>
    <w:rsid w:val="31925526"/>
    <w:rsid w:val="3239243F"/>
    <w:rsid w:val="33D259FA"/>
    <w:rsid w:val="344956A8"/>
    <w:rsid w:val="344C51A6"/>
    <w:rsid w:val="345D7BC0"/>
    <w:rsid w:val="34AC4D43"/>
    <w:rsid w:val="365E55C3"/>
    <w:rsid w:val="381273CB"/>
    <w:rsid w:val="39033F17"/>
    <w:rsid w:val="3A5C6DB4"/>
    <w:rsid w:val="3C105166"/>
    <w:rsid w:val="3CBC1EBA"/>
    <w:rsid w:val="3FE81A34"/>
    <w:rsid w:val="40A660A2"/>
    <w:rsid w:val="40FA2BC1"/>
    <w:rsid w:val="454506E2"/>
    <w:rsid w:val="4692254C"/>
    <w:rsid w:val="4696027D"/>
    <w:rsid w:val="485B4164"/>
    <w:rsid w:val="488F4876"/>
    <w:rsid w:val="48FE7CAF"/>
    <w:rsid w:val="4A9A6D32"/>
    <w:rsid w:val="4C2538BD"/>
    <w:rsid w:val="4D8E7B6E"/>
    <w:rsid w:val="4EC379C1"/>
    <w:rsid w:val="50440994"/>
    <w:rsid w:val="509E199A"/>
    <w:rsid w:val="521B50B0"/>
    <w:rsid w:val="52E1246A"/>
    <w:rsid w:val="53693A24"/>
    <w:rsid w:val="53E8733D"/>
    <w:rsid w:val="547863F2"/>
    <w:rsid w:val="54AD48F8"/>
    <w:rsid w:val="57AF5E34"/>
    <w:rsid w:val="59172030"/>
    <w:rsid w:val="5B842A43"/>
    <w:rsid w:val="5EDA0AAD"/>
    <w:rsid w:val="619E64EA"/>
    <w:rsid w:val="63D959DD"/>
    <w:rsid w:val="684404E5"/>
    <w:rsid w:val="68B52C97"/>
    <w:rsid w:val="693073DD"/>
    <w:rsid w:val="69F5565D"/>
    <w:rsid w:val="6A0F2292"/>
    <w:rsid w:val="6B020653"/>
    <w:rsid w:val="6B911B7D"/>
    <w:rsid w:val="6BB33DA9"/>
    <w:rsid w:val="6BFC1276"/>
    <w:rsid w:val="6DDD1DAE"/>
    <w:rsid w:val="6EBA4532"/>
    <w:rsid w:val="6F365544"/>
    <w:rsid w:val="714337DF"/>
    <w:rsid w:val="71760CD6"/>
    <w:rsid w:val="73CF15E3"/>
    <w:rsid w:val="7411447E"/>
    <w:rsid w:val="75595EEC"/>
    <w:rsid w:val="76986736"/>
    <w:rsid w:val="77AA4288"/>
    <w:rsid w:val="788A0720"/>
    <w:rsid w:val="78DA1D85"/>
    <w:rsid w:val="7B415BC2"/>
    <w:rsid w:val="7BC70B42"/>
    <w:rsid w:val="7C303C3C"/>
    <w:rsid w:val="7EB474FF"/>
    <w:rsid w:val="7F030598"/>
    <w:rsid w:val="7F9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C1C0A-3D59-4FFB-B0B9-406AF110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张三</cp:lastModifiedBy>
  <cp:revision>31</cp:revision>
  <dcterms:created xsi:type="dcterms:W3CDTF">2020-07-18T11:15:00Z</dcterms:created>
  <dcterms:modified xsi:type="dcterms:W3CDTF">2020-08-25T03:05:00Z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