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7B" w:rsidRDefault="00991A86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学习主题：天山雪莲</w:t>
      </w:r>
    </w:p>
    <w:p w:rsidR="00620F7B" w:rsidRDefault="00991A86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620F7B" w:rsidRDefault="00B67FCF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1.3pt;margin-top:34.05pt;width:11.4pt;height:16.5pt;z-index:-251653120;mso-width-relative:page;mso-height-relative:page" strokecolor="white">
            <v:textbox style="mso-next-textbox:#_x0000_s1029">
              <w:txbxContent>
                <w:p w:rsidR="00620F7B" w:rsidRDefault="00991A86">
                  <w:r>
                    <w:rPr>
                      <w:rFonts w:hint="eastAsia"/>
                    </w:rPr>
                    <w:t>I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s1028" type="#_x0000_t202" style="position:absolute;left:0;text-align:left;margin-left:329.3pt;margin-top:33.75pt;width:11.4pt;height:16.5pt;z-index:-251656192;mso-width-relative:page;mso-height-relative:page" strokecolor="white">
            <v:textbox>
              <w:txbxContent>
                <w:p w:rsidR="00620F7B" w:rsidRDefault="00991A86">
                  <w:r>
                    <w:rPr>
                      <w:rFonts w:hint="eastAsia"/>
                    </w:rPr>
                    <w:t>I</w:t>
                  </w:r>
                </w:p>
              </w:txbxContent>
            </v:textbox>
          </v:shape>
        </w:pict>
      </w:r>
      <w:r w:rsidR="00991A86">
        <w:rPr>
          <w:rFonts w:asciiTheme="minorEastAsia" w:hAnsiTheme="minorEastAsia" w:hint="eastAsia"/>
          <w:sz w:val="28"/>
          <w:szCs w:val="28"/>
        </w:rPr>
        <w:t>同学们，今天我们学习的主题是《天山雪莲》，这节课我们将在学习歌曲《我爱雪莲花》的演唱活动中，认识C调“do  、re  ”在高音谱表上的位置并唱准，能用轻快有弹性的声音演唱歌曲。</w:t>
      </w:r>
    </w:p>
    <w:p w:rsidR="00620F7B" w:rsidRDefault="00620F7B">
      <w:pPr>
        <w:rPr>
          <w:rFonts w:asciiTheme="minorEastAsia" w:hAnsiTheme="minorEastAsia"/>
          <w:b/>
          <w:sz w:val="28"/>
          <w:szCs w:val="28"/>
        </w:rPr>
      </w:pPr>
    </w:p>
    <w:p w:rsidR="00620F7B" w:rsidRDefault="00991A86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620F7B" w:rsidRDefault="00991A86">
      <w:pPr>
        <w:ind w:leftChars="266" w:left="559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活动1：跟着歌曲音响演唱歌曲，体会歌曲欢快热烈的情绪。</w:t>
      </w:r>
    </w:p>
    <w:p w:rsidR="00620F7B" w:rsidRDefault="00991A86" w:rsidP="00991A86">
      <w:pPr>
        <w:ind w:firstLineChars="199" w:firstLine="557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活动2：在歌曲中找出C调“ </w:t>
      </w:r>
      <w:r w:rsidR="00C4766C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226559" cy="171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59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66C">
        <w:rPr>
          <w:rFonts w:asciiTheme="minorEastAsia" w:hAnsiTheme="minorEastAsia" w:hint="eastAsia"/>
          <w:sz w:val="28"/>
          <w:szCs w:val="28"/>
        </w:rPr>
        <w:t xml:space="preserve"> </w:t>
      </w:r>
      <w:r w:rsidR="00C4766C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241589" cy="1714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89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8"/>
          <w:szCs w:val="28"/>
        </w:rPr>
        <w:t xml:space="preserve"> ”在高音谱表上的位置，并数一数出现的次数。</w:t>
      </w:r>
    </w:p>
    <w:p w:rsidR="00620F7B" w:rsidRDefault="00991A86" w:rsidP="00991A86">
      <w:pPr>
        <w:ind w:firstLineChars="199" w:firstLine="557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</w:t>
      </w:r>
      <w:r>
        <w:rPr>
          <w:rFonts w:hint="eastAsia"/>
          <w:sz w:val="28"/>
          <w:szCs w:val="28"/>
        </w:rPr>
        <w:t>结束句演唱时“我学边防军哟”可唱得稍慢些，在“哟”字后面停顿一下，适当地休止，再以原速热情的演唱，会使歌曲的表现更完整，更富有感染力。你试着唱一唱吧。</w:t>
      </w:r>
    </w:p>
    <w:p w:rsidR="00620F7B" w:rsidRDefault="00991A86" w:rsidP="00991A86">
      <w:pPr>
        <w:ind w:firstLineChars="199" w:firstLine="55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活动4：能用铃鼓或是自制乐器（如：空的矿泉水瓶加一些豆子）</w:t>
      </w:r>
      <w:r>
        <w:rPr>
          <w:rFonts w:hint="eastAsia"/>
          <w:sz w:val="28"/>
          <w:szCs w:val="28"/>
        </w:rPr>
        <w:t>为歌曲《我爱雪莲花》伴奏。</w:t>
      </w:r>
    </w:p>
    <w:p w:rsidR="00620F7B" w:rsidRDefault="00620F7B">
      <w:pPr>
        <w:rPr>
          <w:rFonts w:asciiTheme="minorEastAsia" w:hAnsiTheme="minorEastAsia"/>
          <w:b/>
          <w:sz w:val="28"/>
          <w:szCs w:val="28"/>
        </w:rPr>
      </w:pPr>
    </w:p>
    <w:p w:rsidR="00620F7B" w:rsidRDefault="00991A86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20F7B" w:rsidRDefault="00991A86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以C调为例认识：</w:t>
      </w:r>
    </w:p>
    <w:p w:rsidR="00620F7B" w:rsidRDefault="00991A8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3257550" cy="1460603"/>
            <wp:effectExtent l="0" t="0" r="0" b="0"/>
            <wp:docPr id="1" name="图片 1" descr="QQ截图2020071623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0071623000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4288" cy="145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0F7B" w:rsidRDefault="00991A8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2．《我爱雪莲花》歌片</w:t>
      </w:r>
    </w:p>
    <w:p w:rsidR="00620F7B" w:rsidRDefault="00991A86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930F043" wp14:editId="357DE580">
            <wp:simplePos x="0" y="0"/>
            <wp:positionH relativeFrom="column">
              <wp:posOffset>123190</wp:posOffset>
            </wp:positionH>
            <wp:positionV relativeFrom="paragraph">
              <wp:posOffset>89535</wp:posOffset>
            </wp:positionV>
            <wp:extent cx="5057775" cy="6363970"/>
            <wp:effectExtent l="0" t="0" r="0" b="0"/>
            <wp:wrapNone/>
            <wp:docPr id="2" name="图片 2" descr="QQ截图20200716224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0071622405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36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F7B" w:rsidRDefault="00620F7B">
      <w:pPr>
        <w:rPr>
          <w:rFonts w:asciiTheme="minorEastAsia" w:hAnsiTheme="minorEastAsia"/>
          <w:b/>
          <w:sz w:val="28"/>
          <w:szCs w:val="28"/>
        </w:rPr>
      </w:pPr>
    </w:p>
    <w:sectPr w:rsidR="00620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CF" w:rsidRDefault="00B67FCF" w:rsidP="00C4766C">
      <w:r>
        <w:separator/>
      </w:r>
    </w:p>
  </w:endnote>
  <w:endnote w:type="continuationSeparator" w:id="0">
    <w:p w:rsidR="00B67FCF" w:rsidRDefault="00B67FCF" w:rsidP="00C4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CF" w:rsidRDefault="00B67FCF" w:rsidP="00C4766C">
      <w:r>
        <w:separator/>
      </w:r>
    </w:p>
  </w:footnote>
  <w:footnote w:type="continuationSeparator" w:id="0">
    <w:p w:rsidR="00B67FCF" w:rsidRDefault="00B67FCF" w:rsidP="00C4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multilevel"/>
    <w:tmpl w:val="30CF3E46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A7856"/>
    <w:rsid w:val="001C6AE2"/>
    <w:rsid w:val="00204BFA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20F7B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1A86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67FCF"/>
    <w:rsid w:val="00B768F0"/>
    <w:rsid w:val="00BC42E6"/>
    <w:rsid w:val="00C4766C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0FF607FA"/>
    <w:rsid w:val="11132E8E"/>
    <w:rsid w:val="24E10871"/>
    <w:rsid w:val="28DA2B89"/>
    <w:rsid w:val="2F2239D5"/>
    <w:rsid w:val="2FB933E4"/>
    <w:rsid w:val="38BC36DC"/>
    <w:rsid w:val="444F66AB"/>
    <w:rsid w:val="4951584A"/>
    <w:rsid w:val="4E45140F"/>
    <w:rsid w:val="55CC2B3A"/>
    <w:rsid w:val="5672209C"/>
    <w:rsid w:val="629A382F"/>
    <w:rsid w:val="6D3B1B11"/>
    <w:rsid w:val="6FDD252C"/>
    <w:rsid w:val="739A110F"/>
    <w:rsid w:val="78D3460E"/>
    <w:rsid w:val="7F6566AB"/>
    <w:rsid w:val="7FFD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BBC127E-4E16-4A16-BDBA-5FA0776E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F4C6C6-9CE8-454C-9455-1AFF1320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43</cp:revision>
  <dcterms:created xsi:type="dcterms:W3CDTF">2020-04-04T11:59:00Z</dcterms:created>
  <dcterms:modified xsi:type="dcterms:W3CDTF">2020-08-23T23:29:00Z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