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2D41C" w14:textId="77777777" w:rsidR="00D32C2F" w:rsidRPr="00952656" w:rsidRDefault="00D32C2F" w:rsidP="00C678E3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952656">
        <w:rPr>
          <w:rFonts w:asciiTheme="minorEastAsia" w:hAnsiTheme="minorEastAsia" w:cs="黑体" w:hint="eastAsia"/>
          <w:b/>
          <w:bCs/>
          <w:sz w:val="28"/>
          <w:szCs w:val="28"/>
        </w:rPr>
        <w:t>高二年级生物</w:t>
      </w:r>
      <w:r w:rsidR="00290AC7">
        <w:rPr>
          <w:rFonts w:asciiTheme="minorEastAsia" w:hAnsiTheme="minorEastAsia" w:cs="黑体" w:hint="eastAsia"/>
          <w:b/>
          <w:bCs/>
          <w:sz w:val="28"/>
          <w:szCs w:val="28"/>
        </w:rPr>
        <w:t>学</w:t>
      </w:r>
      <w:r w:rsidRPr="00952656">
        <w:rPr>
          <w:rFonts w:asciiTheme="minorEastAsia" w:hAnsiTheme="minorEastAsia" w:cs="黑体" w:hint="eastAsia"/>
          <w:b/>
          <w:bCs/>
          <w:sz w:val="28"/>
          <w:szCs w:val="28"/>
        </w:rPr>
        <w:t>第</w:t>
      </w:r>
      <w:r w:rsidR="00352ABD">
        <w:rPr>
          <w:rFonts w:asciiTheme="minorEastAsia" w:hAnsiTheme="minorEastAsia" w:cs="黑体" w:hint="eastAsia"/>
          <w:b/>
          <w:bCs/>
          <w:sz w:val="28"/>
          <w:szCs w:val="28"/>
        </w:rPr>
        <w:t>22</w:t>
      </w:r>
      <w:r w:rsidRPr="00952656">
        <w:rPr>
          <w:rFonts w:asciiTheme="minorEastAsia" w:hAnsiTheme="minorEastAsia" w:cs="黑体" w:hint="eastAsia"/>
          <w:b/>
          <w:bCs/>
          <w:sz w:val="28"/>
          <w:szCs w:val="28"/>
        </w:rPr>
        <w:t>课时</w:t>
      </w:r>
      <w:r w:rsidR="006E226E" w:rsidRPr="006E226E">
        <w:rPr>
          <w:rFonts w:asciiTheme="minorEastAsia" w:hAnsiTheme="minorEastAsia" w:cs="黑体" w:hint="eastAsia"/>
          <w:b/>
          <w:bCs/>
          <w:sz w:val="28"/>
          <w:szCs w:val="28"/>
        </w:rPr>
        <w:t>《选修1专题2单元复习》</w:t>
      </w:r>
    </w:p>
    <w:p w14:paraId="7F4038B2" w14:textId="77777777" w:rsidR="00604E6F" w:rsidRPr="00952656" w:rsidRDefault="00604E6F" w:rsidP="00C678E3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952656">
        <w:rPr>
          <w:rFonts w:asciiTheme="minorEastAsia" w:hAnsiTheme="minorEastAsia" w:cs="黑体" w:hint="eastAsia"/>
          <w:b/>
          <w:bCs/>
          <w:sz w:val="28"/>
          <w:szCs w:val="28"/>
        </w:rPr>
        <w:t>学习指南</w:t>
      </w:r>
    </w:p>
    <w:p w14:paraId="5DCBEEB0" w14:textId="77777777" w:rsidR="00604E6F" w:rsidRPr="00952656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14:paraId="7390B0AC" w14:textId="77777777" w:rsidR="00265D9A" w:rsidRPr="00D82547" w:rsidRDefault="00265D9A" w:rsidP="00265D9A">
      <w:pPr>
        <w:ind w:left="280" w:hangingChars="100" w:hanging="280"/>
        <w:rPr>
          <w:rFonts w:asciiTheme="minorEastAsia" w:hAnsiTheme="minorEastAsia" w:cs="华文楷体"/>
          <w:color w:val="000000" w:themeColor="text1"/>
          <w:kern w:val="0"/>
          <w:sz w:val="28"/>
          <w:szCs w:val="28"/>
        </w:rPr>
      </w:pPr>
      <w:r w:rsidRPr="00D82547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1.</w:t>
      </w:r>
      <w:r w:rsidR="0058050B" w:rsidRPr="00D82547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概述</w:t>
      </w:r>
      <w:r w:rsidRPr="00D82547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微生物</w:t>
      </w:r>
      <w:r w:rsidR="0058050B" w:rsidRPr="00D82547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的实验室</w:t>
      </w:r>
      <w:r w:rsidRPr="00D82547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培养</w:t>
      </w:r>
      <w:r w:rsidR="0058050B" w:rsidRPr="00D82547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、</w:t>
      </w:r>
      <w:r w:rsidR="0058050B" w:rsidRPr="00D82547">
        <w:rPr>
          <w:rFonts w:asciiTheme="minorEastAsia" w:hAnsiTheme="minorEastAsia" w:cs="华文楷体" w:hint="eastAsia"/>
          <w:sz w:val="28"/>
          <w:szCs w:val="28"/>
        </w:rPr>
        <w:t>分离、纯化、计数和鉴别的方法，简述</w:t>
      </w:r>
      <w:r w:rsidR="00271F8A" w:rsidRPr="00D82547">
        <w:rPr>
          <w:rFonts w:asciiTheme="minorEastAsia" w:hAnsiTheme="minorEastAsia" w:cs="华文楷体" w:hint="eastAsia"/>
          <w:sz w:val="28"/>
          <w:szCs w:val="28"/>
        </w:rPr>
        <w:t>微生物</w:t>
      </w:r>
      <w:r w:rsidR="0058050B" w:rsidRPr="00D82547">
        <w:rPr>
          <w:rFonts w:asciiTheme="minorEastAsia" w:hAnsiTheme="minorEastAsia" w:cs="华文楷体" w:hint="eastAsia"/>
          <w:sz w:val="28"/>
          <w:szCs w:val="28"/>
        </w:rPr>
        <w:t>实验室安全规则</w:t>
      </w:r>
      <w:r w:rsidR="0086671B" w:rsidRPr="00D82547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。</w:t>
      </w:r>
    </w:p>
    <w:p w14:paraId="10D6B56B" w14:textId="77777777" w:rsidR="00265D9A" w:rsidRPr="00265D9A" w:rsidRDefault="00265D9A" w:rsidP="00265D9A">
      <w:pPr>
        <w:ind w:left="280" w:hangingChars="100" w:hanging="280"/>
        <w:rPr>
          <w:rFonts w:asciiTheme="minorEastAsia" w:hAnsiTheme="minorEastAsia" w:cs="华文楷体"/>
          <w:color w:val="000000" w:themeColor="text1"/>
          <w:kern w:val="0"/>
          <w:sz w:val="28"/>
          <w:szCs w:val="28"/>
        </w:rPr>
      </w:pPr>
      <w:r w:rsidRPr="00D82547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2.</w:t>
      </w:r>
      <w:r w:rsidR="0058050B" w:rsidRPr="00D82547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运用微生物</w:t>
      </w:r>
      <w:r w:rsidR="00271F8A" w:rsidRPr="00D82547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的</w:t>
      </w:r>
      <w:r w:rsidR="0058050B" w:rsidRPr="00D82547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培养</w:t>
      </w:r>
      <w:r w:rsidR="00271F8A" w:rsidRPr="00D82547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与应用相关</w:t>
      </w:r>
      <w:r w:rsidR="0058050B" w:rsidRPr="00D82547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知识，解决具体情境中的问题。</w:t>
      </w:r>
    </w:p>
    <w:p w14:paraId="17FA71F6" w14:textId="77777777" w:rsidR="00604E6F" w:rsidRPr="00952656" w:rsidRDefault="00C678E3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14:paraId="7DF2A4A8" w14:textId="77777777" w:rsidR="00265D9A" w:rsidRPr="00265D9A" w:rsidRDefault="00265D9A" w:rsidP="00265D9A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 w:rsidRPr="00265D9A">
        <w:rPr>
          <w:rFonts w:asciiTheme="minorEastAsia" w:hAnsiTheme="minorEastAsia" w:cs="华文楷体" w:hint="eastAsia"/>
          <w:sz w:val="28"/>
          <w:szCs w:val="28"/>
        </w:rPr>
        <w:t>微生物的类群</w:t>
      </w:r>
      <w:r w:rsidR="0058050B">
        <w:rPr>
          <w:rFonts w:asciiTheme="minorEastAsia" w:hAnsiTheme="minorEastAsia" w:cs="华文楷体" w:hint="eastAsia"/>
          <w:sz w:val="28"/>
          <w:szCs w:val="28"/>
        </w:rPr>
        <w:t xml:space="preserve"> </w:t>
      </w:r>
    </w:p>
    <w:p w14:paraId="60A3CD5F" w14:textId="77777777" w:rsidR="00265D9A" w:rsidRPr="00265D9A" w:rsidRDefault="00265D9A" w:rsidP="00265D9A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</w:t>
      </w:r>
      <w:r w:rsidRPr="00265D9A">
        <w:rPr>
          <w:rFonts w:asciiTheme="minorEastAsia" w:hAnsiTheme="minorEastAsia" w:cs="华文楷体" w:hint="eastAsia"/>
          <w:sz w:val="28"/>
          <w:szCs w:val="28"/>
        </w:rPr>
        <w:t>微生物的培养</w:t>
      </w:r>
    </w:p>
    <w:p w14:paraId="070A9799" w14:textId="77777777" w:rsidR="00265D9A" w:rsidRPr="00265D9A" w:rsidRDefault="00265D9A" w:rsidP="00265D9A">
      <w:pPr>
        <w:ind w:leftChars="100" w:left="910" w:hangingChars="250" w:hanging="700"/>
        <w:rPr>
          <w:rFonts w:asciiTheme="minorEastAsia" w:hAnsiTheme="minorEastAsia" w:cs="华文楷体"/>
          <w:sz w:val="28"/>
          <w:szCs w:val="28"/>
        </w:rPr>
      </w:pPr>
      <w:r w:rsidRPr="00265D9A">
        <w:rPr>
          <w:rFonts w:asciiTheme="minorEastAsia" w:hAnsiTheme="minorEastAsia" w:cs="华文楷体" w:hint="eastAsia"/>
          <w:sz w:val="28"/>
          <w:szCs w:val="28"/>
        </w:rPr>
        <w:t>2.1 无菌技术</w:t>
      </w:r>
    </w:p>
    <w:p w14:paraId="3C667324" w14:textId="77777777" w:rsidR="00265D9A" w:rsidRPr="00265D9A" w:rsidRDefault="00265D9A" w:rsidP="00265D9A">
      <w:pPr>
        <w:ind w:leftChars="100" w:left="910" w:hangingChars="250" w:hanging="700"/>
        <w:rPr>
          <w:rFonts w:asciiTheme="minorEastAsia" w:hAnsiTheme="minorEastAsia" w:cs="华文楷体"/>
          <w:sz w:val="28"/>
          <w:szCs w:val="28"/>
        </w:rPr>
      </w:pPr>
      <w:r w:rsidRPr="00265D9A">
        <w:rPr>
          <w:rFonts w:asciiTheme="minorEastAsia" w:hAnsiTheme="minorEastAsia" w:cs="华文楷体" w:hint="eastAsia"/>
          <w:sz w:val="28"/>
          <w:szCs w:val="28"/>
        </w:rPr>
        <w:t>2.2 微生物培养的营养和环境需求</w:t>
      </w:r>
    </w:p>
    <w:p w14:paraId="415C0C83" w14:textId="77777777" w:rsidR="00265D9A" w:rsidRPr="00265D9A" w:rsidRDefault="00265D9A" w:rsidP="00265D9A">
      <w:pPr>
        <w:ind w:leftChars="100" w:left="910" w:hangingChars="250" w:hanging="700"/>
        <w:rPr>
          <w:rFonts w:asciiTheme="minorEastAsia" w:hAnsiTheme="minorEastAsia" w:cs="华文楷体"/>
          <w:sz w:val="28"/>
          <w:szCs w:val="28"/>
        </w:rPr>
      </w:pPr>
      <w:r w:rsidRPr="00265D9A">
        <w:rPr>
          <w:rFonts w:asciiTheme="minorEastAsia" w:hAnsiTheme="minorEastAsia" w:cs="华文楷体" w:hint="eastAsia"/>
          <w:sz w:val="28"/>
          <w:szCs w:val="28"/>
        </w:rPr>
        <w:t>2.3 微生物培养的物理化学条件</w:t>
      </w:r>
    </w:p>
    <w:p w14:paraId="0358CEAB" w14:textId="77777777" w:rsidR="00265D9A" w:rsidRPr="00265D9A" w:rsidRDefault="00265D9A" w:rsidP="00265D9A">
      <w:pPr>
        <w:ind w:leftChars="100" w:left="910" w:hangingChars="250" w:hanging="700"/>
        <w:rPr>
          <w:rFonts w:asciiTheme="minorEastAsia" w:hAnsiTheme="minorEastAsia" w:cs="华文楷体"/>
          <w:sz w:val="28"/>
          <w:szCs w:val="28"/>
        </w:rPr>
      </w:pPr>
      <w:r w:rsidRPr="00265D9A">
        <w:rPr>
          <w:rFonts w:asciiTheme="minorEastAsia" w:hAnsiTheme="minorEastAsia" w:cs="华文楷体" w:hint="eastAsia"/>
          <w:sz w:val="28"/>
          <w:szCs w:val="28"/>
        </w:rPr>
        <w:t>2.4 培养基的分类</w:t>
      </w:r>
    </w:p>
    <w:p w14:paraId="00FD17C5" w14:textId="77777777" w:rsidR="00265D9A" w:rsidRPr="00265D9A" w:rsidRDefault="00265D9A" w:rsidP="00265D9A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3.</w:t>
      </w:r>
      <w:r w:rsidRPr="00265D9A">
        <w:rPr>
          <w:rFonts w:asciiTheme="minorEastAsia" w:hAnsiTheme="minorEastAsia" w:cs="华文楷体" w:hint="eastAsia"/>
          <w:sz w:val="28"/>
          <w:szCs w:val="28"/>
        </w:rPr>
        <w:t>平板培养基的制作</w:t>
      </w:r>
    </w:p>
    <w:p w14:paraId="0885830A" w14:textId="77777777" w:rsidR="00265D9A" w:rsidRPr="00265D9A" w:rsidRDefault="00265D9A" w:rsidP="00265D9A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4.</w:t>
      </w:r>
      <w:r w:rsidRPr="00265D9A">
        <w:rPr>
          <w:rFonts w:asciiTheme="minorEastAsia" w:hAnsiTheme="minorEastAsia" w:cs="华文楷体" w:hint="eastAsia"/>
          <w:sz w:val="28"/>
          <w:szCs w:val="28"/>
        </w:rPr>
        <w:t>微生物的分离、纯化与鉴别</w:t>
      </w:r>
    </w:p>
    <w:p w14:paraId="0500B908" w14:textId="77777777" w:rsidR="00265D9A" w:rsidRPr="00265D9A" w:rsidRDefault="00265D9A" w:rsidP="00265D9A">
      <w:pPr>
        <w:ind w:leftChars="100" w:left="910" w:hangingChars="250" w:hanging="700"/>
        <w:rPr>
          <w:rFonts w:asciiTheme="minorEastAsia" w:hAnsiTheme="minorEastAsia" w:cs="华文楷体"/>
          <w:sz w:val="28"/>
          <w:szCs w:val="28"/>
        </w:rPr>
      </w:pPr>
      <w:r w:rsidRPr="00265D9A">
        <w:rPr>
          <w:rFonts w:asciiTheme="minorEastAsia" w:hAnsiTheme="minorEastAsia" w:cs="华文楷体" w:hint="eastAsia"/>
          <w:sz w:val="28"/>
          <w:szCs w:val="28"/>
        </w:rPr>
        <w:t>4.1 微生物的分离与纯化</w:t>
      </w:r>
    </w:p>
    <w:p w14:paraId="07C70ED6" w14:textId="77777777" w:rsidR="00265D9A" w:rsidRPr="00265D9A" w:rsidRDefault="00265D9A" w:rsidP="00265D9A">
      <w:pPr>
        <w:ind w:leftChars="100" w:left="910" w:hangingChars="250" w:hanging="700"/>
        <w:rPr>
          <w:rFonts w:asciiTheme="minorEastAsia" w:hAnsiTheme="minorEastAsia" w:cs="华文楷体"/>
          <w:sz w:val="28"/>
          <w:szCs w:val="28"/>
        </w:rPr>
      </w:pPr>
      <w:r w:rsidRPr="00265D9A">
        <w:rPr>
          <w:rFonts w:asciiTheme="minorEastAsia" w:hAnsiTheme="minorEastAsia" w:cs="华文楷体" w:hint="eastAsia"/>
          <w:sz w:val="28"/>
          <w:szCs w:val="28"/>
        </w:rPr>
        <w:t>4.2 微生物的鉴别</w:t>
      </w:r>
    </w:p>
    <w:p w14:paraId="7A90D5EF" w14:textId="77777777" w:rsidR="00265D9A" w:rsidRPr="00265D9A" w:rsidRDefault="00265D9A" w:rsidP="00265D9A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5.</w:t>
      </w:r>
      <w:r w:rsidRPr="00265D9A">
        <w:rPr>
          <w:rFonts w:asciiTheme="minorEastAsia" w:hAnsiTheme="minorEastAsia" w:cs="华文楷体" w:hint="eastAsia"/>
          <w:sz w:val="28"/>
          <w:szCs w:val="28"/>
        </w:rPr>
        <w:t>微生物数量测定</w:t>
      </w:r>
    </w:p>
    <w:p w14:paraId="216C1E23" w14:textId="77777777" w:rsidR="00265D9A" w:rsidRPr="00265D9A" w:rsidRDefault="00265D9A" w:rsidP="00265D9A">
      <w:pPr>
        <w:ind w:leftChars="100" w:left="910" w:hangingChars="250" w:hanging="700"/>
        <w:rPr>
          <w:rFonts w:asciiTheme="minorEastAsia" w:hAnsiTheme="minorEastAsia" w:cs="华文楷体"/>
          <w:sz w:val="28"/>
          <w:szCs w:val="28"/>
        </w:rPr>
      </w:pPr>
      <w:r w:rsidRPr="00265D9A">
        <w:rPr>
          <w:rFonts w:asciiTheme="minorEastAsia" w:hAnsiTheme="minorEastAsia" w:cs="华文楷体" w:hint="eastAsia"/>
          <w:sz w:val="28"/>
          <w:szCs w:val="28"/>
        </w:rPr>
        <w:t>5.1 三种计数方法比较</w:t>
      </w:r>
    </w:p>
    <w:p w14:paraId="4BCCDA97" w14:textId="77777777" w:rsidR="00265D9A" w:rsidRPr="00265D9A" w:rsidRDefault="00265D9A" w:rsidP="00265D9A">
      <w:pPr>
        <w:ind w:leftChars="100" w:left="910" w:hangingChars="250" w:hanging="700"/>
        <w:rPr>
          <w:rFonts w:asciiTheme="minorEastAsia" w:hAnsiTheme="minorEastAsia" w:cs="华文楷体"/>
          <w:sz w:val="28"/>
          <w:szCs w:val="28"/>
        </w:rPr>
      </w:pPr>
      <w:r w:rsidRPr="00265D9A">
        <w:rPr>
          <w:rFonts w:asciiTheme="minorEastAsia" w:hAnsiTheme="minorEastAsia" w:cs="华文楷体" w:hint="eastAsia"/>
          <w:sz w:val="28"/>
          <w:szCs w:val="28"/>
        </w:rPr>
        <w:t>5.2 细胞计数板的使用</w:t>
      </w:r>
    </w:p>
    <w:p w14:paraId="0CEA9D56" w14:textId="77777777" w:rsidR="00265D9A" w:rsidRPr="00265D9A" w:rsidRDefault="00265D9A" w:rsidP="00265D9A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6.</w:t>
      </w:r>
      <w:r w:rsidRPr="00265D9A">
        <w:rPr>
          <w:rFonts w:asciiTheme="minorEastAsia" w:hAnsiTheme="minorEastAsia" w:cs="华文楷体" w:hint="eastAsia"/>
          <w:sz w:val="28"/>
          <w:szCs w:val="28"/>
        </w:rPr>
        <w:t>实验室安全规则</w:t>
      </w:r>
    </w:p>
    <w:p w14:paraId="1FA2B4DA" w14:textId="77777777" w:rsidR="00352ABD" w:rsidRDefault="00265D9A" w:rsidP="00265D9A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7.</w:t>
      </w:r>
      <w:r w:rsidRPr="00265D9A">
        <w:rPr>
          <w:rFonts w:asciiTheme="minorEastAsia" w:hAnsiTheme="minorEastAsia" w:cs="华文楷体" w:hint="eastAsia"/>
          <w:sz w:val="28"/>
          <w:szCs w:val="28"/>
        </w:rPr>
        <w:t>课堂练习</w:t>
      </w:r>
    </w:p>
    <w:p w14:paraId="4000C30C" w14:textId="77777777" w:rsidR="00604E6F" w:rsidRDefault="00604E6F" w:rsidP="00265D9A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lastRenderedPageBreak/>
        <w:t>三、观看</w:t>
      </w:r>
      <w:r w:rsidR="00C678E3" w:rsidRPr="00952656">
        <w:rPr>
          <w:rFonts w:asciiTheme="minorEastAsia" w:hAnsiTheme="minorEastAsia" w:cs="华文楷体" w:hint="eastAsia"/>
          <w:b/>
          <w:sz w:val="28"/>
          <w:szCs w:val="28"/>
        </w:rPr>
        <w:t>与反思</w:t>
      </w:r>
    </w:p>
    <w:p w14:paraId="78477182" w14:textId="77777777" w:rsidR="00604E6F" w:rsidRPr="00952656" w:rsidRDefault="002E5279" w:rsidP="004B0314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明确学习</w:t>
      </w:r>
      <w:r w:rsidR="00033192" w:rsidRPr="00952656">
        <w:rPr>
          <w:rFonts w:asciiTheme="minorEastAsia" w:hAnsiTheme="minorEastAsia" w:cs="华文楷体" w:hint="eastAsia"/>
          <w:sz w:val="28"/>
          <w:szCs w:val="28"/>
        </w:rPr>
        <w:t>目标与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任务</w:t>
      </w:r>
      <w:r w:rsidRPr="00952656">
        <w:rPr>
          <w:rFonts w:asciiTheme="minorEastAsia" w:hAnsiTheme="minorEastAsia" w:cs="华文楷体" w:hint="eastAsia"/>
          <w:sz w:val="28"/>
          <w:szCs w:val="28"/>
        </w:rPr>
        <w:t>后，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观看</w:t>
      </w:r>
      <w:r w:rsidR="00D114DD" w:rsidRPr="00952656">
        <w:rPr>
          <w:rFonts w:asciiTheme="minorEastAsia" w:hAnsiTheme="minorEastAsia" w:cs="华文楷体" w:hint="eastAsia"/>
          <w:sz w:val="28"/>
          <w:szCs w:val="28"/>
        </w:rPr>
        <w:t>本课时</w:t>
      </w:r>
      <w:proofErr w:type="gramStart"/>
      <w:r w:rsidR="00604E6F" w:rsidRPr="00952656">
        <w:rPr>
          <w:rFonts w:asciiTheme="minorEastAsia" w:hAnsiTheme="minorEastAsia" w:cs="华文楷体" w:hint="eastAsia"/>
          <w:sz w:val="28"/>
          <w:szCs w:val="28"/>
        </w:rPr>
        <w:t>的</w:t>
      </w:r>
      <w:r w:rsidR="00D114DD" w:rsidRPr="00952656">
        <w:rPr>
          <w:rFonts w:asciiTheme="minorEastAsia" w:hAnsiTheme="minorEastAsia" w:cs="华文楷体" w:hint="eastAsia"/>
          <w:sz w:val="28"/>
          <w:szCs w:val="28"/>
        </w:rPr>
        <w:t>微课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视频</w:t>
      </w:r>
      <w:proofErr w:type="gramEnd"/>
      <w:r w:rsidR="00D114DD" w:rsidRPr="00952656">
        <w:rPr>
          <w:rFonts w:asciiTheme="minorEastAsia" w:hAnsiTheme="minorEastAsia" w:cs="华文楷体" w:hint="eastAsia"/>
          <w:sz w:val="28"/>
          <w:szCs w:val="28"/>
        </w:rPr>
        <w:t>与课件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，反思</w:t>
      </w:r>
      <w:r w:rsidR="00210FF7" w:rsidRPr="00952656">
        <w:rPr>
          <w:rFonts w:asciiTheme="minorEastAsia" w:hAnsiTheme="minorEastAsia" w:cs="华文楷体" w:hint="eastAsia"/>
          <w:sz w:val="28"/>
          <w:szCs w:val="28"/>
        </w:rPr>
        <w:t>自己</w:t>
      </w:r>
      <w:r w:rsidR="004B0314" w:rsidRPr="00952656">
        <w:rPr>
          <w:rFonts w:asciiTheme="minorEastAsia" w:hAnsiTheme="minorEastAsia" w:cs="华文楷体" w:hint="eastAsia"/>
          <w:sz w:val="28"/>
          <w:szCs w:val="28"/>
        </w:rPr>
        <w:t>是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否真正</w:t>
      </w:r>
      <w:r w:rsidRPr="00952656">
        <w:rPr>
          <w:rFonts w:asciiTheme="minorEastAsia" w:hAnsiTheme="minorEastAsia" w:cs="华文楷体" w:hint="eastAsia"/>
          <w:sz w:val="28"/>
          <w:szCs w:val="28"/>
        </w:rPr>
        <w:t>学懂弄通</w:t>
      </w:r>
      <w:r w:rsidR="00210FF7" w:rsidRPr="00952656">
        <w:rPr>
          <w:rFonts w:asciiTheme="minorEastAsia" w:hAnsiTheme="minorEastAsia" w:cs="华文楷体" w:hint="eastAsia"/>
          <w:sz w:val="28"/>
          <w:szCs w:val="28"/>
        </w:rPr>
        <w:t>并达成本课时的学习目标。</w:t>
      </w:r>
    </w:p>
    <w:p w14:paraId="67DA735F" w14:textId="77777777" w:rsidR="00604E6F" w:rsidRPr="00952656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四、</w:t>
      </w:r>
      <w:r w:rsidR="00C678E3" w:rsidRPr="00952656">
        <w:rPr>
          <w:rFonts w:asciiTheme="minorEastAsia" w:hAnsiTheme="minorEastAsia" w:cs="华文楷体" w:hint="eastAsia"/>
          <w:b/>
          <w:sz w:val="28"/>
          <w:szCs w:val="28"/>
        </w:rPr>
        <w:t>课后</w:t>
      </w:r>
      <w:r w:rsidRPr="00952656">
        <w:rPr>
          <w:rFonts w:asciiTheme="minorEastAsia" w:hAnsiTheme="minorEastAsia" w:cs="华文楷体" w:hint="eastAsia"/>
          <w:b/>
          <w:sz w:val="28"/>
          <w:szCs w:val="28"/>
        </w:rPr>
        <w:t>作业</w:t>
      </w:r>
    </w:p>
    <w:p w14:paraId="3CA348DF" w14:textId="76FDE61F" w:rsidR="00FC1122" w:rsidRPr="005063AA" w:rsidRDefault="004C538C" w:rsidP="00D160A5">
      <w:pPr>
        <w:pStyle w:val="a5"/>
      </w:pPr>
      <w:r w:rsidRPr="00952656">
        <w:rPr>
          <w:rFonts w:asciiTheme="minorEastAsia" w:hAnsiTheme="minorEastAsia" w:cs="华文楷体" w:hint="eastAsia"/>
          <w:sz w:val="28"/>
          <w:szCs w:val="28"/>
        </w:rPr>
        <w:t>请听从你的</w:t>
      </w:r>
      <w:r w:rsidR="004D0165" w:rsidRPr="00952656">
        <w:rPr>
          <w:rFonts w:asciiTheme="minorEastAsia" w:hAnsiTheme="minorEastAsia" w:cs="华文楷体" w:hint="eastAsia"/>
          <w:sz w:val="28"/>
          <w:szCs w:val="28"/>
        </w:rPr>
        <w:t>任教</w:t>
      </w:r>
      <w:r w:rsidRPr="00952656">
        <w:rPr>
          <w:rFonts w:asciiTheme="minorEastAsia" w:hAnsiTheme="minorEastAsia" w:cs="华文楷体" w:hint="eastAsia"/>
          <w:sz w:val="28"/>
          <w:szCs w:val="28"/>
        </w:rPr>
        <w:t>学科教师要求，</w:t>
      </w:r>
      <w:r w:rsidRPr="00952656"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完成</w:t>
      </w:r>
      <w:r w:rsidR="00604E6F" w:rsidRPr="00952656">
        <w:rPr>
          <w:rFonts w:asciiTheme="minorEastAsia" w:hAnsiTheme="minorEastAsia" w:hint="eastAsia"/>
          <w:sz w:val="28"/>
          <w:szCs w:val="28"/>
        </w:rPr>
        <w:t>“课后作业”</w:t>
      </w:r>
      <w:r w:rsidR="005A3977" w:rsidRPr="00952656">
        <w:rPr>
          <w:rFonts w:asciiTheme="minorEastAsia" w:hAnsiTheme="minorEastAsia" w:hint="eastAsia"/>
          <w:sz w:val="28"/>
          <w:szCs w:val="28"/>
        </w:rPr>
        <w:t>文件夹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中的作业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。</w:t>
      </w:r>
    </w:p>
    <w:sectPr w:rsidR="00FC1122" w:rsidRPr="005063AA" w:rsidSect="00F87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0902E" w14:textId="77777777" w:rsidR="008545B7" w:rsidRDefault="008545B7" w:rsidP="00D114DD">
      <w:r>
        <w:separator/>
      </w:r>
    </w:p>
  </w:endnote>
  <w:endnote w:type="continuationSeparator" w:id="0">
    <w:p w14:paraId="48C8D930" w14:textId="77777777" w:rsidR="008545B7" w:rsidRDefault="008545B7" w:rsidP="00D1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F5566" w14:textId="77777777" w:rsidR="008545B7" w:rsidRDefault="008545B7" w:rsidP="00D114DD">
      <w:r>
        <w:separator/>
      </w:r>
    </w:p>
  </w:footnote>
  <w:footnote w:type="continuationSeparator" w:id="0">
    <w:p w14:paraId="39FC7E43" w14:textId="77777777" w:rsidR="008545B7" w:rsidRDefault="008545B7" w:rsidP="00D11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122"/>
    <w:rsid w:val="00030578"/>
    <w:rsid w:val="00033192"/>
    <w:rsid w:val="00053D7F"/>
    <w:rsid w:val="00096E7D"/>
    <w:rsid w:val="000F66FF"/>
    <w:rsid w:val="00152DD7"/>
    <w:rsid w:val="0018674B"/>
    <w:rsid w:val="0018724A"/>
    <w:rsid w:val="001C43D4"/>
    <w:rsid w:val="001D2D1A"/>
    <w:rsid w:val="00210FF7"/>
    <w:rsid w:val="002158E9"/>
    <w:rsid w:val="002305AA"/>
    <w:rsid w:val="00265D9A"/>
    <w:rsid w:val="00271F8A"/>
    <w:rsid w:val="00290AC7"/>
    <w:rsid w:val="002E5279"/>
    <w:rsid w:val="00306F82"/>
    <w:rsid w:val="00351C7E"/>
    <w:rsid w:val="00352ABD"/>
    <w:rsid w:val="00397C31"/>
    <w:rsid w:val="003A11EF"/>
    <w:rsid w:val="00415257"/>
    <w:rsid w:val="004619B8"/>
    <w:rsid w:val="00493D88"/>
    <w:rsid w:val="004B0314"/>
    <w:rsid w:val="004C14F2"/>
    <w:rsid w:val="004C538C"/>
    <w:rsid w:val="004D0165"/>
    <w:rsid w:val="004E033A"/>
    <w:rsid w:val="005063AA"/>
    <w:rsid w:val="005143D9"/>
    <w:rsid w:val="0058050B"/>
    <w:rsid w:val="005826ED"/>
    <w:rsid w:val="00595CE8"/>
    <w:rsid w:val="005A3977"/>
    <w:rsid w:val="00604E6F"/>
    <w:rsid w:val="00637DAD"/>
    <w:rsid w:val="00692ED9"/>
    <w:rsid w:val="006C5CE0"/>
    <w:rsid w:val="006E226E"/>
    <w:rsid w:val="006F07BA"/>
    <w:rsid w:val="007A17F1"/>
    <w:rsid w:val="007D519D"/>
    <w:rsid w:val="007E2536"/>
    <w:rsid w:val="008545B7"/>
    <w:rsid w:val="0085586A"/>
    <w:rsid w:val="0086671B"/>
    <w:rsid w:val="008B328D"/>
    <w:rsid w:val="008F4FB9"/>
    <w:rsid w:val="0090077C"/>
    <w:rsid w:val="00930E8C"/>
    <w:rsid w:val="00952656"/>
    <w:rsid w:val="00967A30"/>
    <w:rsid w:val="009B12C5"/>
    <w:rsid w:val="009D18D8"/>
    <w:rsid w:val="009D1BF4"/>
    <w:rsid w:val="009E4C5A"/>
    <w:rsid w:val="009F7650"/>
    <w:rsid w:val="00B2535B"/>
    <w:rsid w:val="00B61A81"/>
    <w:rsid w:val="00B653C9"/>
    <w:rsid w:val="00B97246"/>
    <w:rsid w:val="00C512A8"/>
    <w:rsid w:val="00C678E3"/>
    <w:rsid w:val="00CA5EA8"/>
    <w:rsid w:val="00CF6579"/>
    <w:rsid w:val="00D114DD"/>
    <w:rsid w:val="00D160A5"/>
    <w:rsid w:val="00D32C2F"/>
    <w:rsid w:val="00D748E0"/>
    <w:rsid w:val="00D82547"/>
    <w:rsid w:val="00D93587"/>
    <w:rsid w:val="00E53675"/>
    <w:rsid w:val="00EA1EC4"/>
    <w:rsid w:val="00F26801"/>
    <w:rsid w:val="00F779DE"/>
    <w:rsid w:val="00F87907"/>
    <w:rsid w:val="00FC1122"/>
    <w:rsid w:val="07973154"/>
    <w:rsid w:val="0DDD35E7"/>
    <w:rsid w:val="10C601E2"/>
    <w:rsid w:val="141D2021"/>
    <w:rsid w:val="29690131"/>
    <w:rsid w:val="327D1242"/>
    <w:rsid w:val="5D77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5120B53"/>
  <w15:docId w15:val="{222C0AD7-66C8-4999-967B-93AFEB28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79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879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B2535B"/>
    <w:rPr>
      <w:sz w:val="21"/>
      <w:szCs w:val="21"/>
    </w:rPr>
  </w:style>
  <w:style w:type="paragraph" w:styleId="a5">
    <w:name w:val="annotation text"/>
    <w:basedOn w:val="a"/>
    <w:link w:val="a6"/>
    <w:rsid w:val="00B2535B"/>
    <w:pPr>
      <w:jc w:val="left"/>
    </w:pPr>
  </w:style>
  <w:style w:type="character" w:customStyle="1" w:styleId="a6">
    <w:name w:val="批注文字 字符"/>
    <w:basedOn w:val="a0"/>
    <w:link w:val="a5"/>
    <w:rsid w:val="00B253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annotation subject"/>
    <w:basedOn w:val="a5"/>
    <w:next w:val="a5"/>
    <w:link w:val="a8"/>
    <w:rsid w:val="00B2535B"/>
    <w:rPr>
      <w:b/>
      <w:bCs/>
    </w:rPr>
  </w:style>
  <w:style w:type="character" w:customStyle="1" w:styleId="a8">
    <w:name w:val="批注主题 字符"/>
    <w:basedOn w:val="a6"/>
    <w:link w:val="a7"/>
    <w:rsid w:val="00B253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9">
    <w:name w:val="Balloon Text"/>
    <w:basedOn w:val="a"/>
    <w:link w:val="aa"/>
    <w:rsid w:val="00B2535B"/>
    <w:rPr>
      <w:sz w:val="18"/>
      <w:szCs w:val="18"/>
    </w:rPr>
  </w:style>
  <w:style w:type="character" w:customStyle="1" w:styleId="aa">
    <w:name w:val="批注框文本 字符"/>
    <w:basedOn w:val="a0"/>
    <w:link w:val="a9"/>
    <w:rsid w:val="00B25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header"/>
    <w:basedOn w:val="a"/>
    <w:link w:val="ac"/>
    <w:rsid w:val="00D11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D114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footer"/>
    <w:basedOn w:val="a"/>
    <w:link w:val="ae"/>
    <w:rsid w:val="00D11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D114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bioedu</cp:lastModifiedBy>
  <cp:revision>7</cp:revision>
  <dcterms:created xsi:type="dcterms:W3CDTF">2020-05-23T03:50:00Z</dcterms:created>
  <dcterms:modified xsi:type="dcterms:W3CDTF">2020-05-24T03:02:00Z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