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A2E851" w14:textId="021FA101" w:rsidR="00561ED3" w:rsidRPr="00C56A23" w:rsidRDefault="00561ED3" w:rsidP="00C56A23">
      <w:pPr>
        <w:pStyle w:val="a7"/>
        <w:ind w:left="360" w:firstLineChars="600" w:firstLine="1680"/>
        <w:rPr>
          <w:rFonts w:ascii="宋体" w:eastAsia="宋体" w:hAnsi="宋体"/>
          <w:sz w:val="28"/>
          <w:szCs w:val="28"/>
        </w:rPr>
      </w:pPr>
      <w:r w:rsidRPr="00C56A23">
        <w:rPr>
          <w:rFonts w:ascii="宋体" w:eastAsia="宋体" w:hAnsi="宋体" w:hint="eastAsia"/>
          <w:sz w:val="28"/>
          <w:szCs w:val="28"/>
        </w:rPr>
        <w:t>《漫画欣赏（一）》学习任务单</w:t>
      </w:r>
    </w:p>
    <w:p w14:paraId="2D20161F" w14:textId="31E331F0" w:rsidR="00BE18A4" w:rsidRPr="00C56A23" w:rsidRDefault="00561ED3" w:rsidP="00561ED3">
      <w:pPr>
        <w:pStyle w:val="a7"/>
        <w:numPr>
          <w:ilvl w:val="0"/>
          <w:numId w:val="4"/>
        </w:numPr>
        <w:ind w:firstLineChars="0"/>
        <w:jc w:val="left"/>
        <w:rPr>
          <w:rFonts w:ascii="宋体" w:eastAsia="宋体" w:hAnsi="宋体"/>
          <w:color w:val="000000" w:themeColor="text1"/>
          <w:sz w:val="28"/>
          <w:szCs w:val="28"/>
        </w:rPr>
      </w:pP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教材</w:t>
      </w:r>
    </w:p>
    <w:p w14:paraId="737F08CE" w14:textId="28FD1BF2" w:rsidR="00BE18A4" w:rsidRPr="00C56A23" w:rsidRDefault="00BE18A4" w:rsidP="00BE18A4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  <w:r w:rsidRPr="00C56A23">
        <w:rPr>
          <w:rFonts w:ascii="宋体" w:eastAsia="宋体" w:hAnsi="宋体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06ED2887" wp14:editId="54CD55B3">
            <wp:simplePos x="0" y="0"/>
            <wp:positionH relativeFrom="column">
              <wp:posOffset>2597150</wp:posOffset>
            </wp:positionH>
            <wp:positionV relativeFrom="paragraph">
              <wp:posOffset>71120</wp:posOffset>
            </wp:positionV>
            <wp:extent cx="2730500" cy="3765675"/>
            <wp:effectExtent l="0" t="0" r="0" b="6350"/>
            <wp:wrapNone/>
            <wp:docPr id="11" name="Picture 5" descr="C:\Users\Administrator\Desktop\京教杯2018\第二版8.14\二下 漫画欣赏（一）\微信图片_201808141125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5" descr="C:\Users\Administrator\Desktop\京教杯2018\第二版8.14\二下 漫画欣赏（一）\微信图片_2018081411251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0" cy="3765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56A23">
        <w:rPr>
          <w:rFonts w:ascii="宋体" w:eastAsia="宋体" w:hAnsi="宋体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FECCFC9" wp14:editId="40F60F0F">
            <wp:simplePos x="0" y="0"/>
            <wp:positionH relativeFrom="column">
              <wp:posOffset>0</wp:posOffset>
            </wp:positionH>
            <wp:positionV relativeFrom="paragraph">
              <wp:posOffset>90170</wp:posOffset>
            </wp:positionV>
            <wp:extent cx="2588902" cy="3765675"/>
            <wp:effectExtent l="0" t="0" r="1905" b="6350"/>
            <wp:wrapNone/>
            <wp:docPr id="10" name="Picture 4" descr="C:\Users\Administrator\Desktop\京教杯2018\第二版8.14\二下 漫画欣赏（一）\微信图片_201808141125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4" descr="C:\Users\Administrator\Desktop\京教杯2018\第二版8.14\二下 漫画欣赏（一）\微信图片_2018081411250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2848" cy="37714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70CC45" w14:textId="1EB9148F" w:rsidR="00BE18A4" w:rsidRPr="00C56A23" w:rsidRDefault="00BE18A4" w:rsidP="00BE18A4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</w:p>
    <w:p w14:paraId="72D69BB5" w14:textId="4D20130C" w:rsidR="00BE18A4" w:rsidRPr="00C56A23" w:rsidRDefault="00BE18A4" w:rsidP="00BE18A4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</w:p>
    <w:p w14:paraId="2A7EDF15" w14:textId="09C5E00F" w:rsidR="00BE18A4" w:rsidRPr="00C56A23" w:rsidRDefault="00BE18A4" w:rsidP="00BE18A4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</w:p>
    <w:p w14:paraId="392DE596" w14:textId="094BD322" w:rsidR="00BE18A4" w:rsidRPr="00C56A23" w:rsidRDefault="00BE18A4" w:rsidP="00BE18A4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</w:p>
    <w:p w14:paraId="55281A94" w14:textId="11509BBC" w:rsidR="00BE18A4" w:rsidRPr="00C56A23" w:rsidRDefault="00BE18A4" w:rsidP="00BE18A4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</w:p>
    <w:p w14:paraId="0A1CC3E3" w14:textId="05488D31" w:rsidR="00BE18A4" w:rsidRPr="00C56A23" w:rsidRDefault="00BE18A4" w:rsidP="00BE18A4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</w:p>
    <w:p w14:paraId="12D71120" w14:textId="3416CB26" w:rsidR="00BE18A4" w:rsidRPr="00C56A23" w:rsidRDefault="00BE18A4" w:rsidP="00BE18A4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</w:p>
    <w:p w14:paraId="49F17BA7" w14:textId="56272D74" w:rsidR="00BE18A4" w:rsidRPr="00C56A23" w:rsidRDefault="00BE18A4" w:rsidP="00BE18A4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</w:p>
    <w:p w14:paraId="0E27BC9F" w14:textId="543A911F" w:rsidR="00BE18A4" w:rsidRPr="00C56A23" w:rsidRDefault="00BE18A4" w:rsidP="00BE18A4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</w:p>
    <w:p w14:paraId="4F85B760" w14:textId="5232C08E" w:rsidR="00BE18A4" w:rsidRPr="00C56A23" w:rsidRDefault="00BE18A4" w:rsidP="000D74E2">
      <w:pPr>
        <w:ind w:firstLineChars="200" w:firstLine="560"/>
        <w:rPr>
          <w:rFonts w:ascii="宋体" w:eastAsia="宋体" w:hAnsi="宋体"/>
          <w:color w:val="000000" w:themeColor="text1"/>
          <w:sz w:val="28"/>
          <w:szCs w:val="28"/>
        </w:rPr>
      </w:pP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导语：同学们，今天老师带大家一起</w:t>
      </w:r>
      <w:r w:rsidR="004711D7">
        <w:rPr>
          <w:rFonts w:ascii="宋体" w:eastAsia="宋体" w:hAnsi="宋体" w:hint="eastAsia"/>
          <w:color w:val="000000" w:themeColor="text1"/>
          <w:sz w:val="28"/>
          <w:szCs w:val="28"/>
        </w:rPr>
        <w:t>学习</w:t>
      </w: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《漫画欣赏（一）》</w:t>
      </w:r>
      <w:r w:rsidR="004711D7">
        <w:rPr>
          <w:rFonts w:ascii="宋体" w:eastAsia="宋体" w:hAnsi="宋体" w:hint="eastAsia"/>
          <w:color w:val="000000" w:themeColor="text1"/>
          <w:sz w:val="28"/>
          <w:szCs w:val="28"/>
        </w:rPr>
        <w:t>一课</w:t>
      </w: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。通过</w:t>
      </w:r>
      <w:r w:rsidR="00C82D50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赏析</w:t>
      </w: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一组中外漫画作品，体会到漫画是“笑”的艺术。</w:t>
      </w:r>
      <w:r w:rsidR="004711D7">
        <w:rPr>
          <w:rFonts w:ascii="宋体" w:eastAsia="宋体" w:hAnsi="宋体" w:hint="eastAsia"/>
          <w:color w:val="000000" w:themeColor="text1"/>
          <w:sz w:val="28"/>
          <w:szCs w:val="28"/>
        </w:rPr>
        <w:t>然后</w:t>
      </w:r>
      <w:r w:rsidR="00561ED3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，</w:t>
      </w:r>
      <w:r w:rsidR="00C82D50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还有有趣的</w:t>
      </w:r>
      <w:r w:rsidR="004711D7">
        <w:rPr>
          <w:rFonts w:ascii="宋体" w:eastAsia="宋体" w:hAnsi="宋体" w:hint="eastAsia"/>
          <w:color w:val="000000" w:themeColor="text1"/>
          <w:sz w:val="28"/>
          <w:szCs w:val="28"/>
        </w:rPr>
        <w:t>“</w:t>
      </w:r>
      <w:r w:rsidR="00C82D50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连连看</w:t>
      </w:r>
      <w:r w:rsidR="004711D7">
        <w:rPr>
          <w:rFonts w:ascii="宋体" w:eastAsia="宋体" w:hAnsi="宋体" w:hint="eastAsia"/>
          <w:color w:val="000000" w:themeColor="text1"/>
          <w:sz w:val="28"/>
          <w:szCs w:val="28"/>
        </w:rPr>
        <w:t>”</w:t>
      </w:r>
      <w:r w:rsidR="00C82D50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游戏环节，自我检验一下大家是否能够读懂漫画，</w:t>
      </w:r>
      <w:r w:rsidR="00561ED3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只要</w:t>
      </w:r>
      <w:r w:rsidR="00C82D50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能读懂，就已经迈出了坚实的第一步啦。</w:t>
      </w:r>
      <w:r w:rsidR="00561ED3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我们还要</w:t>
      </w: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初步</w:t>
      </w:r>
      <w:r w:rsidR="00561ED3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了解</w:t>
      </w: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漫画的知识，认识到利用</w:t>
      </w:r>
      <w:r w:rsidR="005B4223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夸张</w:t>
      </w: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、拟人的手法可以表现可爱的漫画动物，并以孙悟空的漫画形象为例，找出</w:t>
      </w:r>
      <w:r w:rsidR="00561ED3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当</w:t>
      </w: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中蕴含的中国传统艺术元素。</w:t>
      </w:r>
      <w:r w:rsidR="00C82D50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你还可以根据老师给的口诀</w:t>
      </w:r>
      <w:r w:rsidR="004711D7">
        <w:rPr>
          <w:rFonts w:ascii="宋体" w:eastAsia="宋体" w:hAnsi="宋体" w:hint="eastAsia"/>
          <w:color w:val="000000" w:themeColor="text1"/>
          <w:sz w:val="28"/>
          <w:szCs w:val="28"/>
        </w:rPr>
        <w:t>，</w:t>
      </w:r>
      <w:r w:rsidR="00C82D50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试着画画孙悟空的</w:t>
      </w:r>
      <w:r w:rsidR="00561ED3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头部</w:t>
      </w:r>
      <w:r w:rsidR="00C82D50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漫画形象</w:t>
      </w:r>
      <w:r w:rsidR="000D74E2">
        <w:rPr>
          <w:rFonts w:ascii="宋体" w:eastAsia="宋体" w:hAnsi="宋体" w:hint="eastAsia"/>
          <w:color w:val="000000" w:themeColor="text1"/>
          <w:sz w:val="28"/>
          <w:szCs w:val="28"/>
        </w:rPr>
        <w:t>。</w:t>
      </w:r>
      <w:r w:rsidR="005B4223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最后，选一幅你喜欢的动物题材漫画作品，跟爸爸、妈妈说说你所看到的有趣画面，从动物的表情、造型、色彩、动态等方面，分析画家</w:t>
      </w:r>
      <w:r w:rsidR="00355740">
        <w:rPr>
          <w:rFonts w:ascii="宋体" w:eastAsia="宋体" w:hAnsi="宋体" w:hint="eastAsia"/>
          <w:color w:val="000000" w:themeColor="text1"/>
          <w:sz w:val="28"/>
          <w:szCs w:val="28"/>
        </w:rPr>
        <w:t>所运用的表现手法，</w:t>
      </w:r>
      <w:r w:rsidR="005B4223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一起试试吧！</w:t>
      </w:r>
    </w:p>
    <w:p w14:paraId="1D7C3528" w14:textId="68708A08" w:rsidR="00014FB6" w:rsidRPr="00C56A23" w:rsidRDefault="00014FB6" w:rsidP="00561ED3">
      <w:pPr>
        <w:pStyle w:val="a7"/>
        <w:numPr>
          <w:ilvl w:val="0"/>
          <w:numId w:val="4"/>
        </w:numPr>
        <w:ind w:firstLineChars="0"/>
        <w:jc w:val="left"/>
        <w:rPr>
          <w:rFonts w:ascii="宋体" w:eastAsia="宋体" w:hAnsi="宋体"/>
          <w:color w:val="000000" w:themeColor="text1"/>
          <w:sz w:val="28"/>
          <w:szCs w:val="28"/>
        </w:rPr>
      </w:pP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lastRenderedPageBreak/>
        <w:t>学习任务</w:t>
      </w:r>
    </w:p>
    <w:p w14:paraId="28E54BF5" w14:textId="0011D717" w:rsidR="00014FB6" w:rsidRPr="00C56A23" w:rsidRDefault="00561ED3" w:rsidP="00561ED3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1.</w:t>
      </w:r>
      <w:r w:rsidR="004711D7">
        <w:rPr>
          <w:rFonts w:ascii="宋体" w:eastAsia="宋体" w:hAnsi="宋体"/>
          <w:color w:val="000000" w:themeColor="text1"/>
          <w:sz w:val="28"/>
          <w:szCs w:val="28"/>
        </w:rPr>
        <w:t xml:space="preserve"> </w:t>
      </w:r>
      <w:r w:rsidR="00014FB6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欣赏一组中外优秀漫画作品，感受漫画是</w:t>
      </w:r>
      <w:r w:rsidR="00241A38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“</w:t>
      </w:r>
      <w:r w:rsidR="00014FB6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笑</w:t>
      </w:r>
      <w:r w:rsidR="00241A38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”</w:t>
      </w:r>
      <w:r w:rsidR="00014FB6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的艺术。</w:t>
      </w:r>
    </w:p>
    <w:p w14:paraId="6BBF47EC" w14:textId="4775361E" w:rsidR="00241A38" w:rsidRPr="00C56A23" w:rsidRDefault="00561ED3" w:rsidP="00561ED3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2.</w:t>
      </w:r>
      <w:r w:rsidR="004711D7">
        <w:rPr>
          <w:rFonts w:ascii="宋体" w:eastAsia="宋体" w:hAnsi="宋体"/>
          <w:color w:val="000000" w:themeColor="text1"/>
          <w:sz w:val="28"/>
          <w:szCs w:val="28"/>
        </w:rPr>
        <w:t xml:space="preserve"> </w:t>
      </w:r>
      <w:r w:rsidR="00241A38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体会动物漫画的显著特点是拟人</w:t>
      </w:r>
      <w:r w:rsidR="005B4223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、夸张</w:t>
      </w:r>
      <w:r w:rsidR="00241A38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。</w:t>
      </w:r>
    </w:p>
    <w:p w14:paraId="0CE64FFA" w14:textId="7AF1DAD1" w:rsidR="00241A38" w:rsidRPr="00C56A23" w:rsidRDefault="00561ED3" w:rsidP="00561ED3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3.</w:t>
      </w:r>
      <w:r w:rsidR="005B4223" w:rsidRPr="00C56A23">
        <w:rPr>
          <w:rFonts w:ascii="宋体" w:eastAsia="宋体" w:hAnsi="宋体"/>
          <w:color w:val="000000" w:themeColor="text1"/>
          <w:sz w:val="28"/>
          <w:szCs w:val="28"/>
        </w:rPr>
        <w:t xml:space="preserve"> </w:t>
      </w:r>
      <w:r w:rsidR="00241A38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初步了解孙悟空漫画形象脸部图案的由来</w:t>
      </w:r>
      <w:r w:rsidR="005B4223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，</w:t>
      </w:r>
      <w:r w:rsidR="00241A38"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体会传统漫画里的中国味儿。</w:t>
      </w:r>
    </w:p>
    <w:p w14:paraId="2B647944" w14:textId="23927F05" w:rsidR="005B4223" w:rsidRPr="00C56A23" w:rsidRDefault="005B4223" w:rsidP="00561ED3">
      <w:pPr>
        <w:jc w:val="left"/>
        <w:rPr>
          <w:rFonts w:ascii="宋体" w:eastAsia="宋体" w:hAnsi="宋体"/>
          <w:color w:val="000000" w:themeColor="text1"/>
          <w:sz w:val="28"/>
          <w:szCs w:val="28"/>
        </w:rPr>
      </w:pPr>
      <w:r w:rsidRPr="00C56A23">
        <w:rPr>
          <w:rFonts w:ascii="宋体" w:eastAsia="宋体" w:hAnsi="宋体" w:hint="eastAsia"/>
          <w:color w:val="000000" w:themeColor="text1"/>
          <w:sz w:val="28"/>
          <w:szCs w:val="28"/>
        </w:rPr>
        <w:t>4. 选一幅你喜欢的动物题材漫画作品，跟爸爸、妈妈说说你所看到的有趣画面。</w:t>
      </w:r>
    </w:p>
    <w:sectPr w:rsidR="005B4223" w:rsidRPr="00C56A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ED505F" w14:textId="77777777" w:rsidR="006F39A7" w:rsidRDefault="006F39A7" w:rsidP="00BE18A4">
      <w:r>
        <w:separator/>
      </w:r>
    </w:p>
  </w:endnote>
  <w:endnote w:type="continuationSeparator" w:id="0">
    <w:p w14:paraId="251B2497" w14:textId="77777777" w:rsidR="006F39A7" w:rsidRDefault="006F39A7" w:rsidP="00BE1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94ECF0" w14:textId="77777777" w:rsidR="006F39A7" w:rsidRDefault="006F39A7" w:rsidP="00BE18A4">
      <w:r>
        <w:separator/>
      </w:r>
    </w:p>
  </w:footnote>
  <w:footnote w:type="continuationSeparator" w:id="0">
    <w:p w14:paraId="2B2946FA" w14:textId="77777777" w:rsidR="006F39A7" w:rsidRDefault="006F39A7" w:rsidP="00BE18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9C266D"/>
    <w:multiLevelType w:val="hybridMultilevel"/>
    <w:tmpl w:val="550ABA84"/>
    <w:lvl w:ilvl="0" w:tplc="4B6AB6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65AD7ADB"/>
    <w:multiLevelType w:val="hybridMultilevel"/>
    <w:tmpl w:val="A3F0AC94"/>
    <w:lvl w:ilvl="0" w:tplc="E6B43612">
      <w:start w:val="1"/>
      <w:numFmt w:val="japaneseCounting"/>
      <w:lvlText w:val="%1、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" w15:restartNumberingAfterBreak="0">
    <w:nsid w:val="71A22407"/>
    <w:multiLevelType w:val="hybridMultilevel"/>
    <w:tmpl w:val="D03AC6FA"/>
    <w:lvl w:ilvl="0" w:tplc="2CEEEE40">
      <w:start w:val="1"/>
      <w:numFmt w:val="decimal"/>
      <w:lvlText w:val="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" w15:restartNumberingAfterBreak="0">
    <w:nsid w:val="73FE2EC2"/>
    <w:multiLevelType w:val="hybridMultilevel"/>
    <w:tmpl w:val="47B679A0"/>
    <w:lvl w:ilvl="0" w:tplc="A6CC75F8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3DE"/>
    <w:rsid w:val="00014FB6"/>
    <w:rsid w:val="000D74E2"/>
    <w:rsid w:val="001406D3"/>
    <w:rsid w:val="00241A38"/>
    <w:rsid w:val="00355740"/>
    <w:rsid w:val="004711D7"/>
    <w:rsid w:val="00561ED3"/>
    <w:rsid w:val="005B4223"/>
    <w:rsid w:val="005C6EDA"/>
    <w:rsid w:val="005F2524"/>
    <w:rsid w:val="00604676"/>
    <w:rsid w:val="006F39A7"/>
    <w:rsid w:val="00744EDF"/>
    <w:rsid w:val="00796B81"/>
    <w:rsid w:val="008E23E8"/>
    <w:rsid w:val="0093372F"/>
    <w:rsid w:val="00A40351"/>
    <w:rsid w:val="00B64484"/>
    <w:rsid w:val="00B7093D"/>
    <w:rsid w:val="00BE18A4"/>
    <w:rsid w:val="00C073DE"/>
    <w:rsid w:val="00C56A23"/>
    <w:rsid w:val="00C82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54B6A3"/>
  <w15:chartTrackingRefBased/>
  <w15:docId w15:val="{AC8B4748-C119-4F0F-99F1-B2A366F26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18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E18A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E18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E18A4"/>
    <w:rPr>
      <w:sz w:val="18"/>
      <w:szCs w:val="18"/>
    </w:rPr>
  </w:style>
  <w:style w:type="paragraph" w:styleId="a7">
    <w:name w:val="List Paragraph"/>
    <w:basedOn w:val="a"/>
    <w:uiPriority w:val="34"/>
    <w:qFormat/>
    <w:rsid w:val="00BE18A4"/>
    <w:pPr>
      <w:ind w:firstLineChars="200" w:firstLine="420"/>
    </w:pPr>
  </w:style>
  <w:style w:type="paragraph" w:styleId="a8">
    <w:name w:val="Normal (Web)"/>
    <w:basedOn w:val="a"/>
    <w:uiPriority w:val="99"/>
    <w:semiHidden/>
    <w:unhideWhenUsed/>
    <w:rsid w:val="005B422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128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6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</Pages>
  <Words>66</Words>
  <Characters>377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 吴</dc:creator>
  <cp:keywords/>
  <dc:description/>
  <cp:lastModifiedBy>N 吴</cp:lastModifiedBy>
  <cp:revision>14</cp:revision>
  <dcterms:created xsi:type="dcterms:W3CDTF">2020-03-31T11:25:00Z</dcterms:created>
  <dcterms:modified xsi:type="dcterms:W3CDTF">2020-05-12T03:52:00Z</dcterms:modified>
</cp:coreProperties>
</file>