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A74" w:rsidRPr="00254369" w:rsidRDefault="0006517C" w:rsidP="006A3458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 w:rsidRPr="00254369">
        <w:rPr>
          <w:rFonts w:ascii="宋体" w:eastAsia="宋体" w:hAnsi="宋体" w:hint="eastAsia"/>
          <w:b/>
          <w:sz w:val="32"/>
          <w:szCs w:val="32"/>
        </w:rPr>
        <w:t>衣服的收纳</w:t>
      </w:r>
    </w:p>
    <w:p w:rsidR="009D7A74" w:rsidRPr="00254369" w:rsidRDefault="00EF1F75">
      <w:r w:rsidRPr="00254369">
        <w:rPr>
          <w:rFonts w:asciiTheme="minorEastAsia" w:hAnsiTheme="minorEastAsia" w:cstheme="minorEastAsia" w:hint="eastAsia"/>
          <w:b/>
          <w:bCs/>
          <w:sz w:val="28"/>
          <w:szCs w:val="28"/>
        </w:rPr>
        <w:t>一、链接生活</w:t>
      </w:r>
    </w:p>
    <w:p w:rsidR="009D7A74" w:rsidRPr="00254369" w:rsidRDefault="002E1BAD" w:rsidP="00CF3F16">
      <w:pPr>
        <w:ind w:firstLineChars="200" w:firstLine="420"/>
      </w:pPr>
      <w:r>
        <w:rPr>
          <w:rFonts w:hint="eastAsia"/>
        </w:rPr>
        <w:t>随着一年四季温度的变化，人们的着装也会不断</w:t>
      </w:r>
      <w:r w:rsidR="00D57E90" w:rsidRPr="00D57E90">
        <w:rPr>
          <w:rFonts w:hint="eastAsia"/>
        </w:rPr>
        <w:t>地</w:t>
      </w:r>
      <w:r>
        <w:rPr>
          <w:rFonts w:hint="eastAsia"/>
        </w:rPr>
        <w:t>进行调整，</w:t>
      </w:r>
      <w:r w:rsidR="00B1774E" w:rsidRPr="00D57E90">
        <w:rPr>
          <w:rFonts w:hint="eastAsia"/>
        </w:rPr>
        <w:t>定期将衣服整理</w:t>
      </w:r>
      <w:r w:rsidR="004612A6">
        <w:rPr>
          <w:rFonts w:hint="eastAsia"/>
        </w:rPr>
        <w:t>、</w:t>
      </w:r>
      <w:r w:rsidR="00B1774E" w:rsidRPr="00D57E90">
        <w:rPr>
          <w:rFonts w:hint="eastAsia"/>
        </w:rPr>
        <w:t>收纳</w:t>
      </w:r>
      <w:r w:rsidRPr="00D57E90">
        <w:rPr>
          <w:rFonts w:hint="eastAsia"/>
        </w:rPr>
        <w:t>既</w:t>
      </w:r>
      <w:r>
        <w:rPr>
          <w:rFonts w:hint="eastAsia"/>
        </w:rPr>
        <w:t>可以让衣服平整、无褶皱，</w:t>
      </w:r>
      <w:r w:rsidR="00167481" w:rsidRPr="00254369">
        <w:rPr>
          <w:rFonts w:hint="eastAsia"/>
        </w:rPr>
        <w:t>又能节省衣柜空间</w:t>
      </w:r>
      <w:r w:rsidR="00EA1058" w:rsidRPr="00254369">
        <w:rPr>
          <w:rFonts w:hint="eastAsia"/>
        </w:rPr>
        <w:t>，方便</w:t>
      </w:r>
      <w:r w:rsidR="00B1774E" w:rsidRPr="00D57E90">
        <w:rPr>
          <w:rFonts w:hint="eastAsia"/>
        </w:rPr>
        <w:t>我们</w:t>
      </w:r>
      <w:r w:rsidR="00D57E90" w:rsidRPr="00D57E90">
        <w:rPr>
          <w:rFonts w:hint="eastAsia"/>
        </w:rPr>
        <w:t>的</w:t>
      </w:r>
      <w:r w:rsidR="00EA1058" w:rsidRPr="00D57E90">
        <w:rPr>
          <w:rFonts w:hint="eastAsia"/>
        </w:rPr>
        <w:t>生</w:t>
      </w:r>
      <w:r w:rsidR="00EA1058" w:rsidRPr="00254369">
        <w:rPr>
          <w:rFonts w:hint="eastAsia"/>
        </w:rPr>
        <w:t>活</w:t>
      </w:r>
      <w:r w:rsidR="00167481" w:rsidRPr="00254369">
        <w:rPr>
          <w:rFonts w:hint="eastAsia"/>
        </w:rPr>
        <w:t>。</w:t>
      </w:r>
    </w:p>
    <w:p w:rsidR="009D7A74" w:rsidRPr="00254369" w:rsidRDefault="00EF1F75">
      <w:pPr>
        <w:ind w:firstLineChars="200" w:firstLine="420"/>
        <w:jc w:val="center"/>
        <w:rPr>
          <w:noProof/>
        </w:rPr>
      </w:pPr>
      <w:r w:rsidRPr="00254369">
        <w:rPr>
          <w:rFonts w:hint="eastAsia"/>
        </w:rPr>
        <w:t xml:space="preserve">    </w:t>
      </w:r>
    </w:p>
    <w:p w:rsidR="00CD5A12" w:rsidRPr="00254369" w:rsidRDefault="00EE055E" w:rsidP="006A3458">
      <w:pPr>
        <w:ind w:firstLineChars="200" w:firstLine="420"/>
        <w:rPr>
          <w:noProof/>
        </w:rPr>
      </w:pPr>
      <w:r w:rsidRPr="00254369">
        <w:rPr>
          <w:rFonts w:hint="eastAsia"/>
          <w:noProof/>
        </w:rPr>
        <w:drawing>
          <wp:inline distT="0" distB="0" distL="0" distR="0" wp14:anchorId="4FF8692F" wp14:editId="07E8019A">
            <wp:extent cx="1960684" cy="196068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=581347349,1214039768&amp;fm=26&amp;gp=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024" cy="196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369">
        <w:rPr>
          <w:rFonts w:hint="eastAsia"/>
          <w:noProof/>
        </w:rPr>
        <w:t xml:space="preserve"> </w:t>
      </w:r>
      <w:r w:rsidRPr="00254369">
        <w:rPr>
          <w:noProof/>
        </w:rPr>
        <w:t xml:space="preserve">              </w:t>
      </w:r>
      <w:r w:rsidR="00894627" w:rsidRPr="00254369">
        <w:rPr>
          <w:noProof/>
        </w:rPr>
        <w:drawing>
          <wp:inline distT="0" distB="0" distL="0" distR="0" wp14:anchorId="6A921608" wp14:editId="01642DBE">
            <wp:extent cx="1943100" cy="19424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mg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26" cy="195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369">
        <w:rPr>
          <w:noProof/>
        </w:rPr>
        <w:t xml:space="preserve">    </w:t>
      </w:r>
    </w:p>
    <w:p w:rsidR="009D7A74" w:rsidRPr="00254369" w:rsidRDefault="00EF1F75">
      <w:r w:rsidRPr="00254369">
        <w:rPr>
          <w:rFonts w:asciiTheme="minorEastAsia" w:hAnsiTheme="minorEastAsia" w:cstheme="minorEastAsia" w:hint="eastAsia"/>
          <w:b/>
          <w:bCs/>
          <w:sz w:val="28"/>
          <w:szCs w:val="28"/>
        </w:rPr>
        <w:t>二、</w:t>
      </w:r>
      <w:r w:rsidRPr="00254369"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 w:rsidRPr="00254369"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:rsidR="00B74B39" w:rsidRPr="0078389B" w:rsidRDefault="00B74B39" w:rsidP="00E85EC2">
      <w:pPr>
        <w:ind w:firstLineChars="200" w:firstLine="420"/>
      </w:pPr>
      <w:r w:rsidRPr="0078389B">
        <w:rPr>
          <w:rFonts w:hint="eastAsia"/>
        </w:rPr>
        <w:t>衣服的收纳一般有三种</w:t>
      </w:r>
      <w:r w:rsidR="00D57E90" w:rsidRPr="0078389B">
        <w:rPr>
          <w:rFonts w:hint="eastAsia"/>
        </w:rPr>
        <w:t>常见的</w:t>
      </w:r>
      <w:r w:rsidRPr="0078389B">
        <w:rPr>
          <w:rFonts w:hint="eastAsia"/>
        </w:rPr>
        <w:t>方法：悬挂</w:t>
      </w:r>
      <w:r w:rsidR="00E57918" w:rsidRPr="0078389B">
        <w:rPr>
          <w:rFonts w:hint="eastAsia"/>
        </w:rPr>
        <w:t>收纳法、</w:t>
      </w:r>
      <w:r w:rsidRPr="0078389B">
        <w:rPr>
          <w:rFonts w:hint="eastAsia"/>
        </w:rPr>
        <w:t>折叠</w:t>
      </w:r>
      <w:r w:rsidR="00E57918" w:rsidRPr="0078389B">
        <w:rPr>
          <w:rFonts w:hint="eastAsia"/>
        </w:rPr>
        <w:t>收纳法</w:t>
      </w:r>
      <w:r w:rsidR="00696D2D" w:rsidRPr="0078389B">
        <w:rPr>
          <w:rFonts w:hint="eastAsia"/>
        </w:rPr>
        <w:t>、卷卷收纳法</w:t>
      </w:r>
      <w:r w:rsidRPr="0078389B">
        <w:rPr>
          <w:rFonts w:hint="eastAsia"/>
        </w:rPr>
        <w:t>。</w:t>
      </w:r>
      <w:r w:rsidR="00E85EC2">
        <w:rPr>
          <w:rFonts w:hint="eastAsia"/>
        </w:rPr>
        <w:t>这三种收纳方法的优点如下：</w:t>
      </w:r>
    </w:p>
    <w:p w:rsidR="0078389B" w:rsidRDefault="0078389B" w:rsidP="0078389B"/>
    <w:tbl>
      <w:tblPr>
        <w:tblStyle w:val="a7"/>
        <w:tblW w:w="9039" w:type="dxa"/>
        <w:tblLook w:val="04A0" w:firstRow="1" w:lastRow="0" w:firstColumn="1" w:lastColumn="0" w:noHBand="0" w:noVBand="1"/>
      </w:tblPr>
      <w:tblGrid>
        <w:gridCol w:w="3652"/>
        <w:gridCol w:w="2693"/>
        <w:gridCol w:w="2694"/>
      </w:tblGrid>
      <w:tr w:rsidR="008D2470" w:rsidTr="008D2470">
        <w:tc>
          <w:tcPr>
            <w:tcW w:w="3652" w:type="dxa"/>
          </w:tcPr>
          <w:p w:rsidR="008D2470" w:rsidRPr="008D2470" w:rsidRDefault="008D2470" w:rsidP="0078389B">
            <w:pPr>
              <w:jc w:val="center"/>
              <w:rPr>
                <w:b/>
              </w:rPr>
            </w:pPr>
            <w:r w:rsidRPr="008D2470">
              <w:rPr>
                <w:rFonts w:hint="eastAsia"/>
                <w:b/>
              </w:rPr>
              <w:t>收纳方法</w:t>
            </w:r>
          </w:p>
        </w:tc>
        <w:tc>
          <w:tcPr>
            <w:tcW w:w="2693" w:type="dxa"/>
          </w:tcPr>
          <w:p w:rsidR="008D2470" w:rsidRPr="008D2470" w:rsidRDefault="008D2470" w:rsidP="0078389B">
            <w:pPr>
              <w:jc w:val="center"/>
              <w:rPr>
                <w:b/>
              </w:rPr>
            </w:pPr>
            <w:r w:rsidRPr="008D2470">
              <w:rPr>
                <w:rFonts w:hint="eastAsia"/>
                <w:b/>
              </w:rPr>
              <w:t>优点</w:t>
            </w:r>
          </w:p>
        </w:tc>
        <w:tc>
          <w:tcPr>
            <w:tcW w:w="2694" w:type="dxa"/>
          </w:tcPr>
          <w:p w:rsidR="008D2470" w:rsidRPr="008D2470" w:rsidRDefault="008D2470" w:rsidP="0078389B">
            <w:pPr>
              <w:jc w:val="center"/>
              <w:rPr>
                <w:b/>
              </w:rPr>
            </w:pPr>
            <w:r w:rsidRPr="008D2470">
              <w:rPr>
                <w:rFonts w:hint="eastAsia"/>
                <w:b/>
              </w:rPr>
              <w:t>适用服装</w:t>
            </w:r>
          </w:p>
        </w:tc>
      </w:tr>
      <w:tr w:rsidR="008D2470" w:rsidTr="008D2470">
        <w:tc>
          <w:tcPr>
            <w:tcW w:w="3652" w:type="dxa"/>
          </w:tcPr>
          <w:p w:rsidR="008D2470" w:rsidRDefault="008D2470" w:rsidP="0078389B"/>
          <w:p w:rsidR="008D2470" w:rsidRDefault="008D2470" w:rsidP="0078389B">
            <w:r w:rsidRPr="0078389B">
              <w:rPr>
                <w:noProof/>
              </w:rPr>
              <w:drawing>
                <wp:anchor distT="0" distB="0" distL="114300" distR="114300" simplePos="0" relativeHeight="251681280" behindDoc="1" locked="0" layoutInCell="1" allowOverlap="1" wp14:anchorId="64D083EA" wp14:editId="2E61842C">
                  <wp:simplePos x="0" y="0"/>
                  <wp:positionH relativeFrom="column">
                    <wp:posOffset>1492592</wp:posOffset>
                  </wp:positionH>
                  <wp:positionV relativeFrom="paragraph">
                    <wp:posOffset>175895</wp:posOffset>
                  </wp:positionV>
                  <wp:extent cx="659130" cy="659130"/>
                  <wp:effectExtent l="0" t="0" r="7620" b="7620"/>
                  <wp:wrapTight wrapText="bothSides">
                    <wp:wrapPolygon edited="0">
                      <wp:start x="0" y="0"/>
                      <wp:lineTo x="0" y="21225"/>
                      <wp:lineTo x="21225" y="21225"/>
                      <wp:lineTo x="21225" y="0"/>
                      <wp:lineTo x="0" y="0"/>
                    </wp:wrapPolygon>
                  </wp:wrapTight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89B">
              <w:rPr>
                <w:rFonts w:hint="eastAsia"/>
              </w:rPr>
              <w:t>悬挂收纳法</w:t>
            </w:r>
            <w:r>
              <w:rPr>
                <w:rFonts w:hint="eastAsia"/>
              </w:rPr>
              <w:t>：</w:t>
            </w:r>
          </w:p>
          <w:p w:rsidR="008D2470" w:rsidRDefault="008D2470" w:rsidP="0078389B">
            <w:r w:rsidRPr="0078389B">
              <w:rPr>
                <w:rFonts w:hint="eastAsia"/>
              </w:rPr>
              <w:t>将衣服利用衣架撑起来，悬挂在柜子里或架子上。</w:t>
            </w:r>
          </w:p>
          <w:p w:rsidR="008D2470" w:rsidRDefault="008D2470" w:rsidP="0078389B"/>
        </w:tc>
        <w:tc>
          <w:tcPr>
            <w:tcW w:w="2693" w:type="dxa"/>
          </w:tcPr>
          <w:p w:rsidR="008D2470" w:rsidRDefault="008D2470" w:rsidP="0078389B"/>
          <w:p w:rsidR="008D2470" w:rsidRDefault="008D2470" w:rsidP="0078389B">
            <w:r w:rsidRPr="0078389B">
              <w:rPr>
                <w:rFonts w:hint="eastAsia"/>
              </w:rPr>
              <w:t>避免衣服有褶皱，保持衣服平整、不变形。</w:t>
            </w:r>
          </w:p>
        </w:tc>
        <w:tc>
          <w:tcPr>
            <w:tcW w:w="2694" w:type="dxa"/>
          </w:tcPr>
          <w:p w:rsidR="008D2470" w:rsidRDefault="008D2470" w:rsidP="0078389B"/>
          <w:p w:rsidR="008D2470" w:rsidRDefault="008D2470" w:rsidP="0078389B">
            <w:r w:rsidRPr="0078389B">
              <w:rPr>
                <w:rFonts w:hint="eastAsia"/>
              </w:rPr>
              <w:t>皮衣、西服、呢绒大衣等外套类服装</w:t>
            </w:r>
            <w:r>
              <w:rPr>
                <w:rFonts w:hint="eastAsia"/>
              </w:rPr>
              <w:t>；</w:t>
            </w:r>
            <w:r w:rsidRPr="0078389B">
              <w:rPr>
                <w:rFonts w:hint="eastAsia"/>
              </w:rPr>
              <w:t>真丝衬衫、纯棉</w:t>
            </w:r>
            <w:r w:rsidRPr="0078389B">
              <w:rPr>
                <w:rFonts w:hint="eastAsia"/>
              </w:rPr>
              <w:t>T</w:t>
            </w:r>
            <w:r w:rsidRPr="0078389B">
              <w:rPr>
                <w:rFonts w:hint="eastAsia"/>
              </w:rPr>
              <w:t>恤等易起褶服装。</w:t>
            </w:r>
          </w:p>
        </w:tc>
      </w:tr>
      <w:tr w:rsidR="008D2470" w:rsidTr="008D2470">
        <w:tc>
          <w:tcPr>
            <w:tcW w:w="3652" w:type="dxa"/>
          </w:tcPr>
          <w:p w:rsidR="008D2470" w:rsidRDefault="008D2470" w:rsidP="0078389B">
            <w:pPr>
              <w:jc w:val="left"/>
            </w:pPr>
          </w:p>
          <w:p w:rsidR="008D2470" w:rsidRDefault="008D2470" w:rsidP="0078389B">
            <w:pPr>
              <w:jc w:val="left"/>
            </w:pPr>
            <w:r w:rsidRPr="0078389B">
              <w:rPr>
                <w:rFonts w:hint="eastAsia"/>
              </w:rPr>
              <w:t>折叠收纳法</w:t>
            </w:r>
            <w:r>
              <w:rPr>
                <w:rFonts w:hint="eastAsia"/>
              </w:rPr>
              <w:t>：</w:t>
            </w:r>
          </w:p>
          <w:p w:rsidR="008D2470" w:rsidRDefault="008D2470" w:rsidP="0078389B">
            <w:r w:rsidRPr="0078389B">
              <w:rPr>
                <w:noProof/>
              </w:rPr>
              <w:drawing>
                <wp:anchor distT="0" distB="0" distL="114300" distR="114300" simplePos="0" relativeHeight="251682304" behindDoc="1" locked="0" layoutInCell="1" allowOverlap="1" wp14:anchorId="6E184F7E" wp14:editId="35AE87DD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32092</wp:posOffset>
                  </wp:positionV>
                  <wp:extent cx="606425" cy="674370"/>
                  <wp:effectExtent l="0" t="0" r="3175" b="0"/>
                  <wp:wrapTight wrapText="bothSides">
                    <wp:wrapPolygon edited="0">
                      <wp:start x="0" y="0"/>
                      <wp:lineTo x="0" y="20746"/>
                      <wp:lineTo x="21035" y="20746"/>
                      <wp:lineTo x="21035" y="0"/>
                      <wp:lineTo x="0" y="0"/>
                    </wp:wrapPolygon>
                  </wp:wrapTight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7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89B">
              <w:rPr>
                <w:rFonts w:hint="eastAsia"/>
              </w:rPr>
              <w:t>将衣服各部位按照一定的顺序折叠平整后存放。</w:t>
            </w:r>
          </w:p>
        </w:tc>
        <w:tc>
          <w:tcPr>
            <w:tcW w:w="2693" w:type="dxa"/>
          </w:tcPr>
          <w:p w:rsidR="008D2470" w:rsidRDefault="008D2470" w:rsidP="0078389B"/>
          <w:p w:rsidR="008D2470" w:rsidRDefault="008D2470" w:rsidP="0078389B">
            <w:r w:rsidRPr="0078389B">
              <w:rPr>
                <w:rFonts w:hint="eastAsia"/>
              </w:rPr>
              <w:t>将衣服叠成固定的长方形等形状，避免衣服有</w:t>
            </w:r>
            <w:r w:rsidR="003E2D49">
              <w:rPr>
                <w:rFonts w:hint="eastAsia"/>
              </w:rPr>
              <w:t>过多的</w:t>
            </w:r>
            <w:r w:rsidRPr="0078389B">
              <w:rPr>
                <w:rFonts w:hint="eastAsia"/>
              </w:rPr>
              <w:t>褶皱，同时不易抻拉变形，并节省衣柜空间。</w:t>
            </w:r>
          </w:p>
        </w:tc>
        <w:tc>
          <w:tcPr>
            <w:tcW w:w="2694" w:type="dxa"/>
          </w:tcPr>
          <w:p w:rsidR="008D2470" w:rsidRDefault="008D2470" w:rsidP="0078389B"/>
          <w:p w:rsidR="008D2470" w:rsidRDefault="008D2470" w:rsidP="0078389B">
            <w:r w:rsidRPr="0078389B">
              <w:rPr>
                <w:rFonts w:hint="eastAsia"/>
              </w:rPr>
              <w:t>衬衫、</w:t>
            </w:r>
            <w:r w:rsidRPr="0078389B">
              <w:rPr>
                <w:rFonts w:hint="eastAsia"/>
              </w:rPr>
              <w:t>T</w:t>
            </w:r>
            <w:r>
              <w:rPr>
                <w:rFonts w:hint="eastAsia"/>
              </w:rPr>
              <w:t>恤衫等易起褶类服装；毛衣、针织衫等易抻拉变形类服装；羽绒服、棉服等可折叠节省衣柜空间类服装；</w:t>
            </w:r>
            <w:r w:rsidRPr="0078389B">
              <w:rPr>
                <w:rFonts w:hint="eastAsia"/>
              </w:rPr>
              <w:t>内衣、袜子等小件衣物。</w:t>
            </w:r>
          </w:p>
        </w:tc>
      </w:tr>
      <w:tr w:rsidR="008D2470" w:rsidTr="008D2470">
        <w:trPr>
          <w:trHeight w:val="1499"/>
        </w:trPr>
        <w:tc>
          <w:tcPr>
            <w:tcW w:w="3652" w:type="dxa"/>
          </w:tcPr>
          <w:p w:rsidR="008D2470" w:rsidRDefault="008D2470" w:rsidP="008D2470"/>
          <w:p w:rsidR="008D2470" w:rsidRDefault="008D2470" w:rsidP="008D2470">
            <w:r w:rsidRPr="0078389B"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148A7341" wp14:editId="1E744906">
                  <wp:simplePos x="0" y="0"/>
                  <wp:positionH relativeFrom="column">
                    <wp:posOffset>1561221</wp:posOffset>
                  </wp:positionH>
                  <wp:positionV relativeFrom="paragraph">
                    <wp:posOffset>187178</wp:posOffset>
                  </wp:positionV>
                  <wp:extent cx="615315" cy="626110"/>
                  <wp:effectExtent l="0" t="0" r="0" b="2540"/>
                  <wp:wrapTight wrapText="bothSides">
                    <wp:wrapPolygon edited="0">
                      <wp:start x="0" y="0"/>
                      <wp:lineTo x="0" y="21030"/>
                      <wp:lineTo x="20731" y="21030"/>
                      <wp:lineTo x="20731" y="0"/>
                      <wp:lineTo x="0" y="0"/>
                    </wp:wrapPolygon>
                  </wp:wrapTight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3" b="22731"/>
                          <a:stretch/>
                        </pic:blipFill>
                        <pic:spPr bwMode="auto">
                          <a:xfrm>
                            <a:off x="0" y="0"/>
                            <a:ext cx="61531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89B">
              <w:rPr>
                <w:rFonts w:hint="eastAsia"/>
              </w:rPr>
              <w:t>卷卷收纳法</w:t>
            </w:r>
            <w:r>
              <w:rPr>
                <w:rFonts w:hint="eastAsia"/>
              </w:rPr>
              <w:t>：</w:t>
            </w:r>
          </w:p>
          <w:p w:rsidR="008D2470" w:rsidRDefault="008D2470" w:rsidP="0078389B">
            <w:r w:rsidRPr="0078389B">
              <w:rPr>
                <w:rFonts w:hint="eastAsia"/>
              </w:rPr>
              <w:t>将衣服折叠到一定程度，再卷起来。</w:t>
            </w:r>
          </w:p>
          <w:p w:rsidR="008D2470" w:rsidRDefault="008D2470" w:rsidP="0078389B"/>
          <w:p w:rsidR="008D2470" w:rsidRDefault="008D2470" w:rsidP="0078389B"/>
        </w:tc>
        <w:tc>
          <w:tcPr>
            <w:tcW w:w="2693" w:type="dxa"/>
          </w:tcPr>
          <w:p w:rsidR="008D2470" w:rsidRDefault="008D2470" w:rsidP="0078389B"/>
          <w:p w:rsidR="008D2470" w:rsidRDefault="008D2470" w:rsidP="0078389B">
            <w:r w:rsidRPr="0078389B">
              <w:rPr>
                <w:rFonts w:hint="eastAsia"/>
              </w:rPr>
              <w:t>节省衣柜空间，特别适合行李箱收纳衣服。</w:t>
            </w:r>
          </w:p>
        </w:tc>
        <w:tc>
          <w:tcPr>
            <w:tcW w:w="2694" w:type="dxa"/>
          </w:tcPr>
          <w:p w:rsidR="008D2470" w:rsidRDefault="008D2470" w:rsidP="0078389B"/>
          <w:p w:rsidR="008D2470" w:rsidRDefault="008D2470" w:rsidP="0078389B">
            <w:r>
              <w:rPr>
                <w:rFonts w:hint="eastAsia"/>
              </w:rPr>
              <w:t>秋衣、秋裤、帽衫等不易起褶类服装；</w:t>
            </w:r>
            <w:r w:rsidRPr="0078389B">
              <w:rPr>
                <w:rFonts w:hint="eastAsia"/>
              </w:rPr>
              <w:t>内衣、袜子等小件衣物。</w:t>
            </w:r>
          </w:p>
        </w:tc>
      </w:tr>
    </w:tbl>
    <w:p w:rsidR="00BE34B4" w:rsidRDefault="00BE34B4" w:rsidP="0078389B"/>
    <w:p w:rsidR="008D2470" w:rsidRPr="0078389B" w:rsidRDefault="008D2470" w:rsidP="0078389B"/>
    <w:p w:rsidR="009D7A74" w:rsidRPr="00254369" w:rsidRDefault="00EF1F75">
      <w:pPr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 w:rsidRPr="00254369">
        <w:rPr>
          <w:rFonts w:asciiTheme="minorEastAsia" w:hAnsiTheme="minorEastAsia" w:hint="eastAsia"/>
          <w:b/>
          <w:bCs/>
          <w:sz w:val="28"/>
          <w:szCs w:val="28"/>
        </w:rPr>
        <w:lastRenderedPageBreak/>
        <w:t>方法指导</w:t>
      </w:r>
    </w:p>
    <w:p w:rsidR="00173CF5" w:rsidRPr="00254369" w:rsidRDefault="0087731E" w:rsidP="00705452">
      <w:pPr>
        <w:rPr>
          <w:rFonts w:asciiTheme="minorEastAsia" w:hAnsiTheme="minorEastAsia"/>
          <w:szCs w:val="21"/>
        </w:rPr>
      </w:pPr>
      <w:r w:rsidRPr="00254369">
        <w:rPr>
          <w:rFonts w:asciiTheme="minorEastAsia" w:hAnsiTheme="minorEastAsia" w:hint="eastAsia"/>
          <w:szCs w:val="21"/>
        </w:rPr>
        <w:t xml:space="preserve">    衣服的收纳步骤是：</w:t>
      </w:r>
    </w:p>
    <w:p w:rsidR="009D7A74" w:rsidRPr="00254369" w:rsidRDefault="004A56BC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63ACE8" wp14:editId="71ED086F">
                <wp:simplePos x="0" y="0"/>
                <wp:positionH relativeFrom="column">
                  <wp:posOffset>2614930</wp:posOffset>
                </wp:positionH>
                <wp:positionV relativeFrom="paragraph">
                  <wp:posOffset>259080</wp:posOffset>
                </wp:positionV>
                <wp:extent cx="473710" cy="487680"/>
                <wp:effectExtent l="0" t="3810" r="3175" b="3810"/>
                <wp:wrapNone/>
                <wp:docPr id="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03D" w:rsidRPr="0096103D" w:rsidRDefault="0096103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103D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63ACE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05.9pt;margin-top:20.4pt;width:37.3pt;height:38.4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DmtQIAALo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" filled="f" stroked="f">
                <v:textbox style="mso-fit-shape-to-text:t">
                  <w:txbxContent>
                    <w:p w:rsidR="0096103D" w:rsidRPr="0096103D" w:rsidRDefault="0096103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6103D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剪</w:t>
                      </w:r>
                    </w:p>
                  </w:txbxContent>
                </v:textbox>
              </v:shape>
            </w:pict>
          </mc:Fallback>
        </mc:AlternateContent>
      </w:r>
    </w:p>
    <w:p w:rsidR="00DD7BB9" w:rsidRDefault="00D57E90" w:rsidP="0087731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B7A5776" wp14:editId="5F7A2CB2">
                <wp:simplePos x="0" y="0"/>
                <wp:positionH relativeFrom="column">
                  <wp:posOffset>970231</wp:posOffset>
                </wp:positionH>
                <wp:positionV relativeFrom="paragraph">
                  <wp:posOffset>15826</wp:posOffset>
                </wp:positionV>
                <wp:extent cx="4613275" cy="666750"/>
                <wp:effectExtent l="19050" t="19050" r="0" b="57150"/>
                <wp:wrapNone/>
                <wp:docPr id="5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3275" cy="666750"/>
                          <a:chOff x="2152" y="2673"/>
                          <a:chExt cx="7265" cy="1050"/>
                        </a:xfrm>
                      </wpg:grpSpPr>
                      <wpg:grpSp>
                        <wpg:cNvPr id="60" name="Group 45"/>
                        <wpg:cNvGrpSpPr>
                          <a:grpSpLocks/>
                        </wpg:cNvGrpSpPr>
                        <wpg:grpSpPr bwMode="auto">
                          <a:xfrm>
                            <a:off x="4957" y="2673"/>
                            <a:ext cx="2025" cy="1050"/>
                            <a:chOff x="4705" y="2673"/>
                            <a:chExt cx="2025" cy="1050"/>
                          </a:xfrm>
                        </wpg:grpSpPr>
                        <wps:wsp>
                          <wps:cNvPr id="61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5" y="2673"/>
                              <a:ext cx="2025" cy="10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0" y="2865"/>
                              <a:ext cx="1660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5452" w:rsidRPr="00BD1A30" w:rsidRDefault="00D57E90" w:rsidP="0087731E">
                                <w:pPr>
                                  <w:ind w:firstLineChars="147" w:firstLine="413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收纳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64" name="Group 48"/>
                        <wpg:cNvGrpSpPr>
                          <a:grpSpLocks/>
                        </wpg:cNvGrpSpPr>
                        <wpg:grpSpPr bwMode="auto">
                          <a:xfrm>
                            <a:off x="2152" y="2673"/>
                            <a:ext cx="2633" cy="1050"/>
                            <a:chOff x="2152" y="2673"/>
                            <a:chExt cx="2633" cy="1050"/>
                          </a:xfrm>
                        </wpg:grpSpPr>
                        <wpg:grpSp>
                          <wpg:cNvPr id="65" name="Group 49"/>
                          <wpg:cNvGrpSpPr>
                            <a:grpSpLocks/>
                          </wpg:cNvGrpSpPr>
                          <wpg:grpSpPr bwMode="auto">
                            <a:xfrm>
                              <a:off x="2152" y="2673"/>
                              <a:ext cx="1928" cy="1050"/>
                              <a:chOff x="2152" y="2673"/>
                              <a:chExt cx="1650" cy="1050"/>
                            </a:xfrm>
                          </wpg:grpSpPr>
                          <wps:wsp>
                            <wps:cNvPr id="66" name="AutoShap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52" y="2673"/>
                                <a:ext cx="1650" cy="1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1" y="2865"/>
                                <a:ext cx="830" cy="7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5452" w:rsidRPr="00BD1A30" w:rsidRDefault="0087731E" w:rsidP="00705452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分类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69" name="AutoShap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0" y="3045"/>
                              <a:ext cx="495" cy="450"/>
                            </a:xfrm>
                            <a:prstGeom prst="rightArrow">
                              <a:avLst>
                                <a:gd name="adj1" fmla="val 50000"/>
                                <a:gd name="adj2" fmla="val 27500"/>
                              </a:avLst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447" y="2865"/>
                            <a:ext cx="97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452" w:rsidRPr="00BD1A30" w:rsidRDefault="0087731E" w:rsidP="00705452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收纳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A5776" id="Group 44" o:spid="_x0000_s1027" style="position:absolute;left:0;text-align:left;margin-left:76.4pt;margin-top:1.25pt;width:363.25pt;height:52.5pt;z-index:251647488" coordorigin="2152,2673" coordsize="7265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">
                <v:group id="Group 45" o:spid="_x0000_s1028" style="position:absolute;left:4957;top:2673;width:2025;height:1050" coordorigin="4705,2673" coordsize="2025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oundrect id="AutoShape 46" o:spid="_x0000_s1029" style="position:absolute;left:4705;top:2673;width:2025;height:10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PccMA&#10;AADbAAAADwAAAGRycy9kb3ducmV2LnhtbESPwWrDMBBE74H+g9hCbrGcQtPiWgmlUAj0EOr6kONi&#10;bSyn1spIqu38fVQI5DjMzBum3M22FyP50DlWsM5yEMSN0x23Cuqfz9UriBCRNfaOScGFAuy2D4sS&#10;C+0m/qaxiq1IEA4FKjAxDoWUoTFkMWRuIE7eyXmLMUnfSu1xSnDby6c830iLHacFgwN9GGp+qz+r&#10;oP3i56M0VTe8+H5/rgzX9YGVWj7O728gIs3xHr6191rBZg3/X9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IPccMAAADbAAAADwAAAAAAAAAAAAAAAACYAgAAZHJzL2Rv&#10;d25yZXYueG1sUEsFBgAAAAAEAAQA9QAAAIgDAAAAAA==&#10;" fillcolor="#5b9bd5 [3204]" strokecolor="#f2f2f2 [3041]" strokeweight="3pt">
                    <v:shadow on="t" color="#1f4d78 [1604]" opacity=".5" offset="1pt"/>
                  </v:roundrect>
                  <v:shape id="Text Box 47" o:spid="_x0000_s1030" type="#_x0000_t202" style="position:absolute;left:4870;top:2865;width:1660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  <v:textbox style="mso-fit-shape-to-text:t">
                      <w:txbxContent>
                        <w:p w:rsidR="00705452" w:rsidRPr="00BD1A30" w:rsidRDefault="00D57E90" w:rsidP="0087731E">
                          <w:pPr>
                            <w:ind w:firstLineChars="147" w:firstLine="413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收纳</w:t>
                          </w:r>
                        </w:p>
                      </w:txbxContent>
                    </v:textbox>
                  </v:shape>
                </v:group>
                <v:group id="Group 48" o:spid="_x0000_s1031" style="position:absolute;left:2152;top:2673;width:2633;height:1050" coordorigin="2152,2673" coordsize="2633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group id="Group 49" o:spid="_x0000_s1032" style="position:absolute;left:2152;top:2673;width:1928;height:1050" coordorigin="2152,2673" coordsize="165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roundrect id="AutoShape 50" o:spid="_x0000_s1033" style="position:absolute;left:2152;top:2673;width:1650;height:10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zFcMA&#10;AADbAAAADwAAAGRycy9kb3ducmV2LnhtbESPT2sCMRTE7wW/Q3iCt5pVMJTVKOIfEHpptwU9PjbP&#10;3cXNy5JEd/32TaHQ4zAzv2FWm8G24kE+NI41zKYZCOLSmYYrDd9fx9c3ECEiG2wdk4YnBdisRy8r&#10;zI3r+ZMeRaxEgnDIUUMdY5dLGcqaLIap64iTd3XeYkzSV9J47BPctnKeZUpabDgt1NjRrqbyVtyt&#10;hmuY+z5eur5YHNR52L6f9urjovVkPGyXICIN8T/81z4ZDUrB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lzFcMAAADbAAAADwAAAAAAAAAAAAAAAACYAgAAZHJzL2Rv&#10;d25yZXYueG1sUEsFBgAAAAAEAAQA9QAAAIgDAAAAAA==&#10;" fillcolor="#ed7d31 [3205]" strokecolor="#f2f2f2 [3041]" strokeweight="3pt">
                      <v:shadow on="t" color="#823b0b [1605]" opacity=".5" offset="1pt"/>
                    </v:roundrect>
                    <v:shape id="Text Box 51" o:spid="_x0000_s1034" type="#_x0000_t202" style="position:absolute;left:2661;top:2865;width:830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YQ7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zGEO+AAAA2wAAAA8AAAAAAAAAAAAAAAAAmAIAAGRycy9kb3ducmV2&#10;LnhtbFBLBQYAAAAABAAEAPUAAACDAwAAAAA=&#10;" filled="f" stroked="f">
                      <v:textbox style="mso-fit-shape-to-text:t">
                        <w:txbxContent>
                          <w:p w:rsidR="00705452" w:rsidRPr="00BD1A30" w:rsidRDefault="0087731E" w:rsidP="0070545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分类</w:t>
                            </w:r>
                          </w:p>
                        </w:txbxContent>
                      </v:textbox>
                    </v:shape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52" o:spid="_x0000_s1035" type="#_x0000_t13" style="position:absolute;left:4290;top:304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nDMMA&#10;AADbAAAADwAAAGRycy9kb3ducmV2LnhtbESPQYvCMBSE74L/ITxhb5oqrNhqFBGVvaxo9eLt0Tzb&#10;YvNSm6jdf78RBI/DzHzDzBatqcSDGldaVjAcRCCIM6tLzhWcjpv+BITzyBory6Tgjxws5t3ODBNt&#10;n3ygR+pzESDsElRQeF8nUrqsIINuYGvi4F1sY9AH2eRSN/gMcFPJURSNpcGSw0KBNa0Kyq7p3SjY&#10;fZt4dIkn5yXuh+nttF2t8TdV6qvXLqcgPLX+E363f7SCcQyvL+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InDMMAAADbAAAADwAAAAAAAAAAAAAAAACYAgAAZHJzL2Rv&#10;d25yZXYueG1sUEsFBgAAAAAEAAQA9QAAAIgDAAAAAA==&#10;" fillcolor="#0070c0"/>
                </v:group>
                <v:shape id="Text Box 56" o:spid="_x0000_s1036" type="#_x0000_t202" style="position:absolute;left:8447;top:2865;width:970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    <v:textbox style="mso-fit-shape-to-text:t">
                    <w:txbxContent>
                      <w:p w:rsidR="00705452" w:rsidRPr="00BD1A30" w:rsidRDefault="0087731E" w:rsidP="00705452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收纳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18E4" w:rsidRDefault="009D18E4" w:rsidP="0087731E">
      <w:pPr>
        <w:rPr>
          <w:rFonts w:asciiTheme="minorEastAsia" w:hAnsiTheme="minorEastAsia"/>
          <w:szCs w:val="21"/>
        </w:rPr>
      </w:pPr>
    </w:p>
    <w:p w:rsidR="00E73DA1" w:rsidRDefault="00E73DA1" w:rsidP="00B1774E">
      <w:pPr>
        <w:rPr>
          <w:rFonts w:asciiTheme="minorEastAsia" w:hAnsiTheme="minorEastAsia"/>
          <w:szCs w:val="21"/>
        </w:rPr>
      </w:pPr>
    </w:p>
    <w:p w:rsidR="00E73DA1" w:rsidRDefault="00E73DA1" w:rsidP="00B1774E">
      <w:pPr>
        <w:rPr>
          <w:rFonts w:asciiTheme="minorEastAsia" w:hAnsiTheme="minorEastAsia"/>
          <w:szCs w:val="21"/>
        </w:rPr>
      </w:pPr>
    </w:p>
    <w:p w:rsidR="00B1774E" w:rsidRDefault="00DD7BB9" w:rsidP="00B1774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（一）</w:t>
      </w:r>
      <w:r w:rsidR="0087731E" w:rsidRPr="00254369">
        <w:rPr>
          <w:rFonts w:asciiTheme="minorEastAsia" w:hAnsiTheme="minorEastAsia" w:hint="eastAsia"/>
          <w:szCs w:val="21"/>
        </w:rPr>
        <w:t>分类：</w:t>
      </w:r>
    </w:p>
    <w:p w:rsidR="00894627" w:rsidRPr="00254369" w:rsidRDefault="00D4130B" w:rsidP="00E73DA1">
      <w:pPr>
        <w:ind w:firstLineChars="100" w:firstLine="210"/>
        <w:rPr>
          <w:rFonts w:asciiTheme="minorEastAsia" w:hAnsiTheme="minorEastAsia"/>
          <w:szCs w:val="21"/>
        </w:rPr>
      </w:pPr>
      <w:r w:rsidRPr="00254369">
        <w:rPr>
          <w:rFonts w:asciiTheme="minorEastAsia" w:hAnsiTheme="minorEastAsia" w:hint="eastAsia"/>
          <w:szCs w:val="21"/>
        </w:rPr>
        <w:t>根据</w:t>
      </w:r>
      <w:r w:rsidR="00894627" w:rsidRPr="00254369">
        <w:rPr>
          <w:rFonts w:asciiTheme="minorEastAsia" w:hAnsiTheme="minorEastAsia" w:hint="eastAsia"/>
          <w:szCs w:val="21"/>
        </w:rPr>
        <w:t>不同面料进行分类</w:t>
      </w:r>
      <w:r w:rsidRPr="00254369">
        <w:rPr>
          <w:rFonts w:asciiTheme="minorEastAsia" w:hAnsiTheme="minorEastAsia" w:hint="eastAsia"/>
          <w:szCs w:val="21"/>
        </w:rPr>
        <w:t>：</w:t>
      </w:r>
    </w:p>
    <w:p w:rsidR="00894627" w:rsidRPr="00E85EC2" w:rsidRDefault="009F22FB" w:rsidP="004E2FE3">
      <w:pPr>
        <w:ind w:firstLineChars="200" w:firstLine="420"/>
      </w:pPr>
      <w:r w:rsidRPr="00E85EC2">
        <w:rPr>
          <w:rFonts w:asciiTheme="minorEastAsia" w:hAnsiTheme="minorEastAsia" w:hint="eastAsia"/>
          <w:szCs w:val="21"/>
        </w:rPr>
        <w:t>悬挂类：</w:t>
      </w:r>
      <w:r w:rsidR="004E2FE3" w:rsidRPr="00E85EC2">
        <w:rPr>
          <w:rFonts w:hint="eastAsia"/>
        </w:rPr>
        <w:t>纯棉、</w:t>
      </w:r>
      <w:r w:rsidR="009D18E4" w:rsidRPr="00E85EC2">
        <w:rPr>
          <w:rFonts w:hint="eastAsia"/>
        </w:rPr>
        <w:t>皮革</w:t>
      </w:r>
      <w:r w:rsidR="004E2FE3" w:rsidRPr="00E85EC2">
        <w:rPr>
          <w:rFonts w:hint="eastAsia"/>
        </w:rPr>
        <w:t>、</w:t>
      </w:r>
      <w:r w:rsidR="00A570AD" w:rsidRPr="00E85EC2">
        <w:rPr>
          <w:rFonts w:asciiTheme="minorEastAsia" w:hAnsiTheme="minorEastAsia" w:hint="eastAsia"/>
          <w:szCs w:val="21"/>
        </w:rPr>
        <w:t>真丝</w:t>
      </w:r>
      <w:r w:rsidR="00835F65" w:rsidRPr="00E85EC2">
        <w:rPr>
          <w:rFonts w:asciiTheme="minorEastAsia" w:hAnsiTheme="minorEastAsia" w:hint="eastAsia"/>
          <w:szCs w:val="21"/>
        </w:rPr>
        <w:t>、</w:t>
      </w:r>
      <w:r w:rsidR="004E2FE3" w:rsidRPr="00E85EC2">
        <w:rPr>
          <w:rFonts w:hint="eastAsia"/>
        </w:rPr>
        <w:t>呢绒类</w:t>
      </w:r>
      <w:r w:rsidR="0087731E" w:rsidRPr="00E85EC2">
        <w:rPr>
          <w:rFonts w:hint="eastAsia"/>
          <w:color w:val="FF0000"/>
        </w:rPr>
        <w:t xml:space="preserve"> </w:t>
      </w:r>
    </w:p>
    <w:p w:rsidR="00894627" w:rsidRPr="00E85EC2" w:rsidRDefault="00894627" w:rsidP="0087731E">
      <w:pPr>
        <w:ind w:firstLineChars="200" w:firstLine="420"/>
        <w:rPr>
          <w:rFonts w:asciiTheme="minorEastAsia" w:hAnsiTheme="minorEastAsia"/>
          <w:szCs w:val="21"/>
        </w:rPr>
      </w:pPr>
      <w:r w:rsidRPr="00E85EC2">
        <w:rPr>
          <w:rFonts w:asciiTheme="minorEastAsia" w:hAnsiTheme="minorEastAsia" w:hint="eastAsia"/>
          <w:szCs w:val="21"/>
        </w:rPr>
        <w:t>折叠</w:t>
      </w:r>
      <w:r w:rsidR="0087731E" w:rsidRPr="00E85EC2">
        <w:rPr>
          <w:rFonts w:asciiTheme="minorEastAsia" w:hAnsiTheme="minorEastAsia" w:hint="eastAsia"/>
          <w:szCs w:val="21"/>
        </w:rPr>
        <w:t>类：</w:t>
      </w:r>
      <w:r w:rsidR="00D4130B" w:rsidRPr="00E85EC2">
        <w:rPr>
          <w:rFonts w:asciiTheme="minorEastAsia" w:hAnsiTheme="minorEastAsia" w:hint="eastAsia"/>
          <w:szCs w:val="21"/>
        </w:rPr>
        <w:t>化纤、</w:t>
      </w:r>
      <w:r w:rsidR="004E2FE3" w:rsidRPr="00E85EC2">
        <w:rPr>
          <w:rFonts w:asciiTheme="minorEastAsia" w:hAnsiTheme="minorEastAsia" w:hint="eastAsia"/>
          <w:szCs w:val="21"/>
        </w:rPr>
        <w:t>毛制品、棉麻类</w:t>
      </w:r>
    </w:p>
    <w:p w:rsidR="00894627" w:rsidRDefault="009F22FB" w:rsidP="0087731E">
      <w:pPr>
        <w:ind w:firstLineChars="200" w:firstLine="420"/>
        <w:rPr>
          <w:rFonts w:asciiTheme="minorEastAsia" w:hAnsiTheme="minorEastAsia"/>
          <w:szCs w:val="21"/>
        </w:rPr>
      </w:pPr>
      <w:r w:rsidRPr="00E85EC2">
        <w:rPr>
          <w:rFonts w:asciiTheme="minorEastAsia" w:hAnsiTheme="minorEastAsia" w:hint="eastAsia"/>
          <w:szCs w:val="21"/>
        </w:rPr>
        <w:t>卷卷类：</w:t>
      </w:r>
      <w:r w:rsidR="00835F65" w:rsidRPr="00E85EC2">
        <w:rPr>
          <w:rFonts w:asciiTheme="minorEastAsia" w:hAnsiTheme="minorEastAsia" w:hint="eastAsia"/>
          <w:szCs w:val="21"/>
        </w:rPr>
        <w:t>化纤、</w:t>
      </w:r>
      <w:r w:rsidR="004E2FE3" w:rsidRPr="00E85EC2">
        <w:rPr>
          <w:rFonts w:asciiTheme="minorEastAsia" w:hAnsiTheme="minorEastAsia" w:hint="eastAsia"/>
          <w:szCs w:val="21"/>
        </w:rPr>
        <w:t>毛制品、棉麻类</w:t>
      </w:r>
    </w:p>
    <w:p w:rsidR="009D18E4" w:rsidRDefault="009D18E4" w:rsidP="0087731E">
      <w:pPr>
        <w:ind w:firstLineChars="200" w:firstLine="420"/>
        <w:rPr>
          <w:rFonts w:asciiTheme="minorEastAsia" w:hAnsiTheme="minorEastAsia"/>
          <w:szCs w:val="21"/>
        </w:rPr>
      </w:pPr>
    </w:p>
    <w:p w:rsidR="00214176" w:rsidRDefault="0068726D" w:rsidP="00E73DA1">
      <w:pPr>
        <w:ind w:firstLineChars="100" w:firstLine="210"/>
        <w:rPr>
          <w:rFonts w:asciiTheme="minorEastAsia" w:hAnsiTheme="minorEastAsia"/>
          <w:szCs w:val="21"/>
        </w:rPr>
      </w:pPr>
      <w:r w:rsidRPr="0068726D">
        <w:rPr>
          <w:rFonts w:asciiTheme="minorEastAsia" w:hAnsiTheme="minorEastAsia" w:hint="eastAsia"/>
          <w:szCs w:val="21"/>
        </w:rPr>
        <w:t>根据</w:t>
      </w:r>
      <w:r w:rsidR="00A96F60" w:rsidRPr="0068726D">
        <w:rPr>
          <w:rFonts w:asciiTheme="minorEastAsia" w:hAnsiTheme="minorEastAsia" w:hint="eastAsia"/>
          <w:szCs w:val="21"/>
        </w:rPr>
        <w:t>不同款式</w:t>
      </w:r>
      <w:r w:rsidRPr="0068726D">
        <w:rPr>
          <w:rFonts w:asciiTheme="minorEastAsia" w:hAnsiTheme="minorEastAsia" w:hint="eastAsia"/>
          <w:szCs w:val="21"/>
        </w:rPr>
        <w:t>进行分类：</w:t>
      </w:r>
    </w:p>
    <w:p w:rsidR="00214176" w:rsidRPr="00214176" w:rsidRDefault="00E73DA1" w:rsidP="00214176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悬挂类：</w:t>
      </w:r>
      <w:r w:rsidR="00543994">
        <w:rPr>
          <w:rFonts w:asciiTheme="minorEastAsia" w:hAnsiTheme="minorEastAsia" w:hint="eastAsia"/>
          <w:szCs w:val="21"/>
        </w:rPr>
        <w:t>皮衣、大</w:t>
      </w:r>
      <w:r>
        <w:rPr>
          <w:rFonts w:asciiTheme="minorEastAsia" w:hAnsiTheme="minorEastAsia" w:hint="eastAsia"/>
          <w:szCs w:val="21"/>
        </w:rPr>
        <w:t>衣、</w:t>
      </w:r>
      <w:r w:rsidRPr="004C36A8">
        <w:rPr>
          <w:rFonts w:asciiTheme="minorEastAsia" w:hAnsiTheme="minorEastAsia" w:hint="eastAsia"/>
          <w:szCs w:val="21"/>
        </w:rPr>
        <w:t>羽绒服</w:t>
      </w:r>
      <w:r>
        <w:rPr>
          <w:rFonts w:asciiTheme="minorEastAsia" w:hAnsiTheme="minorEastAsia" w:hint="eastAsia"/>
          <w:szCs w:val="21"/>
        </w:rPr>
        <w:t>、茄克衫、西服、</w:t>
      </w:r>
      <w:r w:rsidRPr="004C36A8">
        <w:rPr>
          <w:rFonts w:asciiTheme="minorEastAsia" w:hAnsiTheme="minorEastAsia" w:hint="eastAsia"/>
          <w:szCs w:val="21"/>
        </w:rPr>
        <w:t>牛仔服</w:t>
      </w:r>
      <w:r>
        <w:rPr>
          <w:rFonts w:asciiTheme="minorEastAsia" w:hAnsiTheme="minorEastAsia" w:hint="eastAsia"/>
          <w:szCs w:val="21"/>
        </w:rPr>
        <w:t>、</w:t>
      </w:r>
      <w:r w:rsidR="00214176" w:rsidRPr="001874E6">
        <w:rPr>
          <w:rFonts w:asciiTheme="minorEastAsia" w:hAnsiTheme="minorEastAsia" w:hint="eastAsia"/>
          <w:szCs w:val="21"/>
        </w:rPr>
        <w:t>T</w:t>
      </w:r>
      <w:r w:rsidR="00214176">
        <w:rPr>
          <w:rFonts w:asciiTheme="minorEastAsia" w:hAnsiTheme="minorEastAsia" w:hint="eastAsia"/>
          <w:szCs w:val="21"/>
        </w:rPr>
        <w:t>恤衫</w:t>
      </w:r>
      <w:r w:rsidR="002204E8">
        <w:rPr>
          <w:rFonts w:asciiTheme="minorEastAsia" w:hAnsiTheme="minorEastAsia" w:hint="eastAsia"/>
          <w:szCs w:val="21"/>
        </w:rPr>
        <w:t>、衬衫</w:t>
      </w:r>
    </w:p>
    <w:p w:rsidR="00214176" w:rsidRDefault="00E73DA1" w:rsidP="00214176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折叠类：毛衣、</w:t>
      </w:r>
      <w:r w:rsidR="00214176" w:rsidRPr="00847F87">
        <w:rPr>
          <w:rFonts w:asciiTheme="minorEastAsia" w:hAnsiTheme="minorEastAsia" w:hint="eastAsia"/>
          <w:szCs w:val="21"/>
        </w:rPr>
        <w:t>T</w:t>
      </w:r>
      <w:r w:rsidR="00214176">
        <w:rPr>
          <w:rFonts w:asciiTheme="minorEastAsia" w:hAnsiTheme="minorEastAsia" w:hint="eastAsia"/>
          <w:szCs w:val="21"/>
        </w:rPr>
        <w:t>恤衫、衬衫、</w:t>
      </w:r>
      <w:r w:rsidR="00214176" w:rsidRPr="0068726D">
        <w:rPr>
          <w:rFonts w:asciiTheme="minorEastAsia" w:hAnsiTheme="minorEastAsia" w:hint="eastAsia"/>
          <w:szCs w:val="21"/>
        </w:rPr>
        <w:t>秋衣、</w:t>
      </w:r>
      <w:r>
        <w:rPr>
          <w:rFonts w:asciiTheme="minorEastAsia" w:hAnsiTheme="minorEastAsia" w:hint="eastAsia"/>
          <w:szCs w:val="21"/>
        </w:rPr>
        <w:t>秋裤、牛仔裤</w:t>
      </w:r>
    </w:p>
    <w:p w:rsidR="00E73DA1" w:rsidRDefault="00E73DA1" w:rsidP="00214176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卷卷类：</w:t>
      </w:r>
      <w:r w:rsidR="00543994" w:rsidRPr="00543994">
        <w:rPr>
          <w:rFonts w:asciiTheme="minorEastAsia" w:hAnsiTheme="minorEastAsia" w:hint="eastAsia"/>
          <w:szCs w:val="21"/>
        </w:rPr>
        <w:t>毛衣、T恤衫、衬衫、秋衣、秋裤、牛仔裤</w:t>
      </w:r>
    </w:p>
    <w:p w:rsidR="00214176" w:rsidRDefault="00214176" w:rsidP="00452AF5"/>
    <w:p w:rsidR="00F66CA9" w:rsidRPr="00B23E3F" w:rsidRDefault="00DD7BB9" w:rsidP="00452AF5">
      <w:r w:rsidRPr="00B23E3F">
        <w:rPr>
          <w:rFonts w:hint="eastAsia"/>
        </w:rPr>
        <w:t>（二）</w:t>
      </w:r>
      <w:r w:rsidR="00D57E90" w:rsidRPr="00B23E3F">
        <w:rPr>
          <w:rFonts w:hint="eastAsia"/>
        </w:rPr>
        <w:t>收纳</w:t>
      </w:r>
    </w:p>
    <w:p w:rsidR="000013FC" w:rsidRPr="00B23E3F" w:rsidRDefault="00452AF5" w:rsidP="00452AF5">
      <w:r w:rsidRPr="00B23E3F">
        <w:rPr>
          <w:rFonts w:hint="eastAsia"/>
        </w:rPr>
        <w:t>1</w:t>
      </w:r>
      <w:r w:rsidRPr="00B23E3F">
        <w:t>.</w:t>
      </w:r>
      <w:r w:rsidR="00F66CA9" w:rsidRPr="00B23E3F">
        <w:t xml:space="preserve"> </w:t>
      </w:r>
      <w:r w:rsidR="000013FC" w:rsidRPr="00B23E3F">
        <w:rPr>
          <w:rFonts w:hint="eastAsia"/>
        </w:rPr>
        <w:t>悬挂</w:t>
      </w:r>
      <w:r w:rsidR="00206342" w:rsidRPr="00B23E3F">
        <w:rPr>
          <w:rFonts w:hint="eastAsia"/>
        </w:rPr>
        <w:t>收纳法</w:t>
      </w:r>
      <w:r w:rsidR="000013FC" w:rsidRPr="00B23E3F">
        <w:rPr>
          <w:rFonts w:hint="eastAsia"/>
        </w:rPr>
        <w:t>：</w:t>
      </w:r>
      <w:r w:rsidR="00B1774E" w:rsidRPr="00B23E3F">
        <w:rPr>
          <w:rFonts w:hint="eastAsia"/>
        </w:rPr>
        <w:t xml:space="preserve"> </w:t>
      </w:r>
    </w:p>
    <w:p w:rsidR="00111ED8" w:rsidRPr="00B23E3F" w:rsidRDefault="003B00C2" w:rsidP="0093361F">
      <w:pPr>
        <w:ind w:firstLineChars="200" w:firstLine="420"/>
        <w:jc w:val="left"/>
        <w:rPr>
          <w:rFonts w:asciiTheme="minorEastAsia" w:hAnsiTheme="minorEastAsia"/>
          <w:color w:val="000000" w:themeColor="text1"/>
          <w:szCs w:val="21"/>
        </w:rPr>
      </w:pPr>
      <w:r w:rsidRPr="00E85EC2">
        <w:rPr>
          <w:rFonts w:asciiTheme="minorEastAsia" w:hAnsiTheme="minorEastAsia" w:hint="eastAsia"/>
          <w:color w:val="000000" w:themeColor="text1"/>
          <w:szCs w:val="21"/>
        </w:rPr>
        <w:t>将衣架放入衬衫</w:t>
      </w:r>
      <w:r w:rsidR="00DD2D32" w:rsidRPr="00E85EC2">
        <w:rPr>
          <w:rFonts w:asciiTheme="minorEastAsia" w:hAnsiTheme="minorEastAsia" w:hint="eastAsia"/>
          <w:color w:val="000000" w:themeColor="text1"/>
          <w:szCs w:val="21"/>
        </w:rPr>
        <w:t>的过</w:t>
      </w:r>
      <w:r w:rsidRPr="00E85EC2">
        <w:rPr>
          <w:rFonts w:asciiTheme="minorEastAsia" w:hAnsiTheme="minorEastAsia" w:hint="eastAsia"/>
          <w:szCs w:val="21"/>
        </w:rPr>
        <w:t>肩部</w:t>
      </w:r>
      <w:r w:rsidR="007D0879" w:rsidRPr="00E85EC2">
        <w:rPr>
          <w:rFonts w:asciiTheme="minorEastAsia" w:hAnsiTheme="minorEastAsia" w:hint="eastAsia"/>
          <w:szCs w:val="21"/>
        </w:rPr>
        <w:t>位</w:t>
      </w:r>
      <w:r w:rsidRPr="00E85EC2">
        <w:rPr>
          <w:rFonts w:asciiTheme="minorEastAsia" w:hAnsiTheme="minorEastAsia" w:hint="eastAsia"/>
          <w:color w:val="000000" w:themeColor="text1"/>
          <w:szCs w:val="21"/>
        </w:rPr>
        <w:t>，</w:t>
      </w:r>
      <w:r w:rsidR="00FA038A" w:rsidRPr="00E85EC2">
        <w:rPr>
          <w:rFonts w:asciiTheme="minorEastAsia" w:hAnsiTheme="minorEastAsia" w:hint="eastAsia"/>
          <w:color w:val="000000" w:themeColor="text1"/>
          <w:szCs w:val="21"/>
        </w:rPr>
        <w:t>注意大</w:t>
      </w:r>
      <w:r w:rsidR="00835F65" w:rsidRPr="00E85EC2">
        <w:rPr>
          <w:rFonts w:asciiTheme="minorEastAsia" w:hAnsiTheme="minorEastAsia" w:hint="eastAsia"/>
          <w:color w:val="000000" w:themeColor="text1"/>
          <w:szCs w:val="21"/>
        </w:rPr>
        <w:t>衣服用</w:t>
      </w:r>
      <w:r w:rsidR="00FA038A" w:rsidRPr="00E85EC2">
        <w:rPr>
          <w:rFonts w:asciiTheme="minorEastAsia" w:hAnsiTheme="minorEastAsia" w:hint="eastAsia"/>
          <w:color w:val="000000" w:themeColor="text1"/>
          <w:szCs w:val="21"/>
        </w:rPr>
        <w:t>大</w:t>
      </w:r>
      <w:r w:rsidR="00835F65" w:rsidRPr="00E85EC2">
        <w:rPr>
          <w:rFonts w:asciiTheme="minorEastAsia" w:hAnsiTheme="minorEastAsia" w:hint="eastAsia"/>
          <w:color w:val="000000" w:themeColor="text1"/>
          <w:szCs w:val="21"/>
        </w:rPr>
        <w:t>衣架</w:t>
      </w:r>
      <w:r w:rsidR="00FA038A" w:rsidRPr="00E85EC2">
        <w:rPr>
          <w:rFonts w:asciiTheme="minorEastAsia" w:hAnsiTheme="minorEastAsia" w:hint="eastAsia"/>
          <w:color w:val="000000" w:themeColor="text1"/>
          <w:szCs w:val="21"/>
        </w:rPr>
        <w:t>，小衣服用小</w:t>
      </w:r>
      <w:r w:rsidR="00835F65" w:rsidRPr="00E85EC2">
        <w:rPr>
          <w:rFonts w:asciiTheme="minorEastAsia" w:hAnsiTheme="minorEastAsia" w:hint="eastAsia"/>
          <w:color w:val="000000" w:themeColor="text1"/>
          <w:szCs w:val="21"/>
        </w:rPr>
        <w:t>衣架，</w:t>
      </w:r>
      <w:r w:rsidR="00244014">
        <w:rPr>
          <w:rFonts w:asciiTheme="minorEastAsia" w:hAnsiTheme="minorEastAsia" w:hint="eastAsia"/>
          <w:color w:val="000000" w:themeColor="text1"/>
          <w:szCs w:val="21"/>
        </w:rPr>
        <w:t>衣服的大小和衣架</w:t>
      </w:r>
      <w:r w:rsidR="009D69B7" w:rsidRPr="00E85EC2">
        <w:rPr>
          <w:rFonts w:asciiTheme="minorEastAsia" w:hAnsiTheme="minorEastAsia" w:hint="eastAsia"/>
          <w:color w:val="000000" w:themeColor="text1"/>
          <w:szCs w:val="21"/>
        </w:rPr>
        <w:t>的大小要相匹配，</w:t>
      </w:r>
      <w:r w:rsidRPr="00E85EC2">
        <w:rPr>
          <w:rFonts w:asciiTheme="minorEastAsia" w:hAnsiTheme="minorEastAsia" w:hint="eastAsia"/>
          <w:color w:val="000000" w:themeColor="text1"/>
          <w:szCs w:val="21"/>
        </w:rPr>
        <w:t>系好扣子，</w:t>
      </w:r>
      <w:r w:rsidR="006E6045" w:rsidRPr="00E85EC2">
        <w:rPr>
          <w:rFonts w:asciiTheme="minorEastAsia" w:hAnsiTheme="minorEastAsia" w:hint="eastAsia"/>
          <w:color w:val="000000" w:themeColor="text1"/>
          <w:szCs w:val="21"/>
        </w:rPr>
        <w:t>挂在架子上，</w:t>
      </w:r>
      <w:r w:rsidRPr="00E85EC2">
        <w:rPr>
          <w:rFonts w:asciiTheme="minorEastAsia" w:hAnsiTheme="minorEastAsia" w:hint="eastAsia"/>
          <w:color w:val="000000" w:themeColor="text1"/>
          <w:szCs w:val="21"/>
        </w:rPr>
        <w:t>理平衣领、袖口</w:t>
      </w:r>
      <w:r w:rsidR="00206342" w:rsidRPr="00E85EC2">
        <w:rPr>
          <w:rFonts w:asciiTheme="minorEastAsia" w:hAnsiTheme="minorEastAsia" w:hint="eastAsia"/>
          <w:color w:val="000000" w:themeColor="text1"/>
          <w:szCs w:val="21"/>
        </w:rPr>
        <w:t>。</w:t>
      </w:r>
    </w:p>
    <w:p w:rsidR="00111ED8" w:rsidRDefault="00111ED8" w:rsidP="001D715E">
      <w:pPr>
        <w:ind w:firstLineChars="200" w:firstLine="420"/>
        <w:jc w:val="left"/>
        <w:rPr>
          <w:rFonts w:asciiTheme="minorEastAsia" w:hAnsiTheme="minorEastAsia"/>
          <w:noProof/>
          <w:color w:val="000000" w:themeColor="text1"/>
          <w:szCs w:val="21"/>
        </w:rPr>
      </w:pPr>
      <w:r w:rsidRPr="00B23E3F">
        <w:rPr>
          <w:rFonts w:asciiTheme="minorEastAsia" w:hAnsiTheme="minorEastAsia" w:hint="eastAsia"/>
          <w:noProof/>
          <w:color w:val="000000" w:themeColor="text1"/>
          <w:szCs w:val="21"/>
        </w:rPr>
        <w:drawing>
          <wp:inline distT="0" distB="0" distL="0" distR="0" wp14:anchorId="570A9C93" wp14:editId="4D259D20">
            <wp:extent cx="1211181" cy="16552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4291248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467" cy="16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3F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Pr="00B23E3F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 wp14:anchorId="3709B9C7" wp14:editId="0B28E961">
            <wp:extent cx="1195753" cy="16540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04291253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005" cy="16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3F">
        <w:rPr>
          <w:rFonts w:asciiTheme="minorEastAsia" w:hAnsiTheme="minorEastAsia"/>
          <w:color w:val="000000" w:themeColor="text1"/>
          <w:szCs w:val="21"/>
        </w:rPr>
        <w:t xml:space="preserve"> </w:t>
      </w:r>
      <w:r w:rsidRPr="00B23E3F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 wp14:anchorId="31E2CF01" wp14:editId="652C1DEC">
            <wp:extent cx="1195753" cy="165369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004291258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2"/>
                    <a:stretch/>
                  </pic:blipFill>
                  <pic:spPr bwMode="auto">
                    <a:xfrm>
                      <a:off x="0" y="0"/>
                      <a:ext cx="1202968" cy="166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E3F">
        <w:rPr>
          <w:rFonts w:asciiTheme="minorEastAsia" w:hAnsiTheme="minorEastAsia"/>
          <w:noProof/>
          <w:color w:val="000000" w:themeColor="text1"/>
          <w:szCs w:val="21"/>
        </w:rPr>
        <w:t xml:space="preserve"> </w:t>
      </w:r>
      <w:r w:rsidR="00B23E3F" w:rsidRPr="00B23E3F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 wp14:anchorId="429E4057" wp14:editId="4C1718BB">
            <wp:extent cx="1222131" cy="16554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0042912554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1"/>
                    <a:stretch/>
                  </pic:blipFill>
                  <pic:spPr bwMode="auto">
                    <a:xfrm>
                      <a:off x="0" y="0"/>
                      <a:ext cx="1223223" cy="165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E3F" w:rsidRDefault="00B23E3F" w:rsidP="001D715E">
      <w:pPr>
        <w:ind w:firstLineChars="200" w:firstLine="420"/>
        <w:jc w:val="left"/>
        <w:rPr>
          <w:rFonts w:asciiTheme="minorEastAsia" w:hAnsiTheme="minorEastAsia"/>
          <w:noProof/>
          <w:color w:val="000000" w:themeColor="text1"/>
          <w:szCs w:val="21"/>
        </w:rPr>
      </w:pPr>
      <w:r>
        <w:rPr>
          <w:rFonts w:asciiTheme="minorEastAsia" w:hAnsiTheme="minorEastAsia"/>
          <w:noProof/>
          <w:color w:val="000000" w:themeColor="text1"/>
          <w:szCs w:val="21"/>
        </w:rPr>
        <w:t>用上述方法将衣服悬挂整齐</w:t>
      </w:r>
      <w:r w:rsidR="0093361F">
        <w:rPr>
          <w:rFonts w:asciiTheme="minorEastAsia" w:hAnsiTheme="minorEastAsia" w:hint="eastAsia"/>
          <w:noProof/>
          <w:color w:val="000000" w:themeColor="text1"/>
          <w:szCs w:val="21"/>
        </w:rPr>
        <w:t>，为了干净，还可以加上防尘套</w:t>
      </w:r>
      <w:r>
        <w:rPr>
          <w:rFonts w:asciiTheme="minorEastAsia" w:hAnsiTheme="minorEastAsia" w:hint="eastAsia"/>
          <w:noProof/>
          <w:color w:val="000000" w:themeColor="text1"/>
          <w:szCs w:val="21"/>
        </w:rPr>
        <w:t>。</w:t>
      </w:r>
    </w:p>
    <w:p w:rsidR="0093361F" w:rsidRPr="0093361F" w:rsidRDefault="0093361F" w:rsidP="001D715E">
      <w:pPr>
        <w:ind w:firstLineChars="200" w:firstLine="420"/>
        <w:jc w:val="left"/>
        <w:rPr>
          <w:rFonts w:asciiTheme="minorEastAsia" w:hAnsiTheme="minorEastAsia"/>
          <w:color w:val="000000" w:themeColor="text1"/>
          <w:szCs w:val="21"/>
        </w:rPr>
      </w:pPr>
    </w:p>
    <w:p w:rsidR="003A048E" w:rsidRDefault="0093361F" w:rsidP="0093361F">
      <w:pPr>
        <w:jc w:val="center"/>
      </w:pPr>
      <w:r>
        <w:rPr>
          <w:noProof/>
        </w:rPr>
        <w:drawing>
          <wp:inline distT="0" distB="0" distL="0" distR="0">
            <wp:extent cx="1274885" cy="1684181"/>
            <wp:effectExtent l="0" t="0" r="190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微信图片_2020043020054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5" b="12788"/>
                    <a:stretch/>
                  </pic:blipFill>
                  <pic:spPr bwMode="auto">
                    <a:xfrm>
                      <a:off x="0" y="0"/>
                      <a:ext cx="1314231" cy="173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84BB7AE">
            <wp:extent cx="1837055" cy="17145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t="6127" r="16667" b="16892"/>
                    <a:stretch/>
                  </pic:blipFill>
                  <pic:spPr bwMode="auto">
                    <a:xfrm>
                      <a:off x="0" y="0"/>
                      <a:ext cx="1854431" cy="17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1F" w:rsidRDefault="0093361F" w:rsidP="0093361F">
      <w:pPr>
        <w:jc w:val="left"/>
      </w:pPr>
    </w:p>
    <w:p w:rsidR="00FB39ED" w:rsidRPr="00254369" w:rsidRDefault="00E644E2" w:rsidP="00835F65">
      <w:pPr>
        <w:rPr>
          <w:rFonts w:asciiTheme="minorEastAsia" w:hAnsiTheme="minorEastAsia"/>
          <w:noProof/>
          <w:szCs w:val="21"/>
        </w:rPr>
      </w:pPr>
      <w:r w:rsidRPr="00254369">
        <w:rPr>
          <w:rFonts w:asciiTheme="minorEastAsia" w:hAnsiTheme="minorEastAsia" w:hint="eastAsia"/>
          <w:noProof/>
          <w:szCs w:val="21"/>
        </w:rPr>
        <w:lastRenderedPageBreak/>
        <w:t>2</w:t>
      </w:r>
      <w:r w:rsidRPr="00254369">
        <w:rPr>
          <w:rFonts w:asciiTheme="minorEastAsia" w:hAnsiTheme="minorEastAsia"/>
          <w:noProof/>
          <w:szCs w:val="21"/>
        </w:rPr>
        <w:t>.</w:t>
      </w:r>
      <w:r w:rsidR="00F66CA9">
        <w:rPr>
          <w:rFonts w:asciiTheme="minorEastAsia" w:hAnsiTheme="minorEastAsia"/>
          <w:noProof/>
          <w:szCs w:val="21"/>
        </w:rPr>
        <w:t xml:space="preserve"> </w:t>
      </w:r>
      <w:r w:rsidR="00FB39ED" w:rsidRPr="00B23E3F">
        <w:rPr>
          <w:rFonts w:asciiTheme="minorEastAsia" w:hAnsiTheme="minorEastAsia" w:hint="eastAsia"/>
          <w:noProof/>
          <w:szCs w:val="21"/>
        </w:rPr>
        <w:t>折叠</w:t>
      </w:r>
      <w:r w:rsidR="003A048E" w:rsidRPr="00B23E3F">
        <w:rPr>
          <w:rFonts w:asciiTheme="minorEastAsia" w:hAnsiTheme="minorEastAsia" w:hint="eastAsia"/>
          <w:noProof/>
          <w:szCs w:val="21"/>
        </w:rPr>
        <w:t>收纳法</w:t>
      </w:r>
      <w:r w:rsidR="00FB39ED" w:rsidRPr="00B23E3F">
        <w:rPr>
          <w:rFonts w:asciiTheme="minorEastAsia" w:hAnsiTheme="minorEastAsia" w:hint="eastAsia"/>
          <w:noProof/>
          <w:szCs w:val="21"/>
        </w:rPr>
        <w:t>：</w:t>
      </w:r>
      <w:r w:rsidR="0064777A">
        <w:rPr>
          <w:rFonts w:asciiTheme="minorEastAsia" w:hAnsiTheme="minorEastAsia" w:hint="eastAsia"/>
          <w:noProof/>
          <w:szCs w:val="21"/>
        </w:rPr>
        <w:t xml:space="preserve"> </w:t>
      </w:r>
    </w:p>
    <w:p w:rsidR="0079348C" w:rsidRPr="00254369" w:rsidRDefault="000D486E" w:rsidP="00FB39ED">
      <w:pPr>
        <w:ind w:leftChars="13" w:left="27" w:firstLineChars="200" w:firstLine="420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 w:hint="eastAsia"/>
          <w:noProof/>
          <w:szCs w:val="21"/>
        </w:rPr>
        <w:t>将衣服系好扣</w:t>
      </w:r>
      <w:r w:rsidR="00FE2A24">
        <w:rPr>
          <w:rFonts w:asciiTheme="minorEastAsia" w:hAnsiTheme="minorEastAsia" w:hint="eastAsia"/>
          <w:noProof/>
          <w:szCs w:val="21"/>
        </w:rPr>
        <w:t>子</w:t>
      </w:r>
      <w:r>
        <w:rPr>
          <w:rFonts w:asciiTheme="minorEastAsia" w:hAnsiTheme="minorEastAsia" w:hint="eastAsia"/>
          <w:noProof/>
          <w:szCs w:val="21"/>
        </w:rPr>
        <w:t>，背面朝上铺平，</w:t>
      </w:r>
      <w:r w:rsidR="00E644E2" w:rsidRPr="00254369">
        <w:rPr>
          <w:rFonts w:asciiTheme="minorEastAsia" w:hAnsiTheme="minorEastAsia" w:hint="eastAsia"/>
          <w:noProof/>
          <w:szCs w:val="21"/>
        </w:rPr>
        <w:t>一侧沿反折线</w:t>
      </w:r>
      <w:r w:rsidR="00FB39ED">
        <w:rPr>
          <w:rFonts w:asciiTheme="minorEastAsia" w:hAnsiTheme="minorEastAsia" w:hint="eastAsia"/>
          <w:noProof/>
          <w:szCs w:val="21"/>
        </w:rPr>
        <w:t>向中间折，将袖子沿反折线向下折，同样的方法折叠另一侧，最后</w:t>
      </w:r>
      <w:r w:rsidR="00E644E2" w:rsidRPr="00254369">
        <w:rPr>
          <w:rFonts w:asciiTheme="minorEastAsia" w:hAnsiTheme="minorEastAsia" w:hint="eastAsia"/>
          <w:noProof/>
          <w:szCs w:val="21"/>
        </w:rPr>
        <w:t>向上等分折叠。</w:t>
      </w:r>
    </w:p>
    <w:p w:rsidR="0079348C" w:rsidRPr="00254369" w:rsidRDefault="004A56BC" w:rsidP="00E644E2">
      <w:pPr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269875</wp:posOffset>
                </wp:positionV>
                <wp:extent cx="635" cy="814070"/>
                <wp:effectExtent l="12700" t="16510" r="15240" b="17145"/>
                <wp:wrapNone/>
                <wp:docPr id="5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140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DB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0" o:spid="_x0000_s1026" type="#_x0000_t32" style="position:absolute;left:0;text-align:left;margin-left:341.55pt;margin-top:21.25pt;width:.05pt;height:64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" strokecolor="red" strokeweight="2pt">
                <v:stroke dashstyle="dashDot"/>
              </v:shape>
            </w:pict>
          </mc:Fallback>
        </mc:AlternateContent>
      </w:r>
      <w:r w:rsidR="0079348C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580161" cy="107852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30" cy="108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348C" w:rsidRPr="00254369">
        <w:rPr>
          <w:rFonts w:asciiTheme="minorEastAsia" w:hAnsiTheme="minorEastAsia" w:hint="eastAsia"/>
          <w:noProof/>
          <w:szCs w:val="21"/>
        </w:rPr>
        <w:t xml:space="preserve">   </w:t>
      </w:r>
      <w:r w:rsidR="0079348C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676475" cy="107852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00" cy="108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348C" w:rsidRPr="00254369">
        <w:rPr>
          <w:rFonts w:asciiTheme="minorEastAsia" w:hAnsiTheme="minorEastAsia" w:hint="eastAsia"/>
          <w:noProof/>
          <w:szCs w:val="21"/>
        </w:rPr>
        <w:t xml:space="preserve">   </w:t>
      </w:r>
      <w:r w:rsidR="0079348C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676475" cy="107852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00" cy="108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48C" w:rsidRPr="00254369" w:rsidRDefault="004A56BC" w:rsidP="00E644E2">
      <w:pPr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243205</wp:posOffset>
                </wp:positionV>
                <wp:extent cx="635" cy="814070"/>
                <wp:effectExtent l="15875" t="12700" r="21590" b="20955"/>
                <wp:wrapNone/>
                <wp:docPr id="5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140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BA783" id="AutoShape 71" o:spid="_x0000_s1026" type="#_x0000_t32" style="position:absolute;left:0;text-align:left;margin-left:350.8pt;margin-top:19.15pt;width:.05pt;height:64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" strokecolor="red" strokeweight="2pt">
                <v:stroke dashstyle="dashDot"/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169545</wp:posOffset>
                </wp:positionV>
                <wp:extent cx="146050" cy="342900"/>
                <wp:effectExtent l="21590" t="15240" r="22860" b="22860"/>
                <wp:wrapNone/>
                <wp:docPr id="5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342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6E751" id="AutoShape 59" o:spid="_x0000_s1026" type="#_x0000_t32" style="position:absolute;left:0;text-align:left;margin-left:31pt;margin-top:13.35pt;width:11.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" strokecolor="red" strokeweight="2.25pt">
                <v:stroke dashstyle="dashDot"/>
              </v:shape>
            </w:pict>
          </mc:Fallback>
        </mc:AlternateContent>
      </w:r>
      <w:r w:rsidR="0079348C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559170" cy="111788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52" cy="112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348C" w:rsidRPr="00254369">
        <w:rPr>
          <w:rFonts w:asciiTheme="minorEastAsia" w:hAnsiTheme="minorEastAsia" w:hint="eastAsia"/>
          <w:noProof/>
          <w:szCs w:val="21"/>
        </w:rPr>
        <w:t xml:space="preserve">   </w:t>
      </w:r>
      <w:r w:rsidR="0079348C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676400" cy="11588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61" cy="116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348C" w:rsidRPr="00254369">
        <w:rPr>
          <w:rFonts w:asciiTheme="minorEastAsia" w:hAnsiTheme="minorEastAsia" w:hint="eastAsia"/>
          <w:noProof/>
          <w:szCs w:val="21"/>
        </w:rPr>
        <w:t xml:space="preserve">   </w:t>
      </w:r>
      <w:r w:rsidR="0079348C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717431" cy="111369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16" cy="111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D5B" w:rsidRPr="00254369" w:rsidRDefault="004A56BC" w:rsidP="00827D5B">
      <w:pPr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240030</wp:posOffset>
                </wp:positionV>
                <wp:extent cx="185420" cy="374015"/>
                <wp:effectExtent l="14605" t="17145" r="19050" b="18415"/>
                <wp:wrapNone/>
                <wp:docPr id="4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5420" cy="3740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F8D8" id="AutoShape 61" o:spid="_x0000_s1026" type="#_x0000_t32" style="position:absolute;left:0;text-align:left;margin-left:214.2pt;margin-top:18.9pt;width:14.6pt;height:29.4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j3PAIAAGc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" strokecolor="red" strokeweight="2pt">
                <v:stroke dashstyle="dashDot"/>
              </v:shape>
            </w:pict>
          </mc:Fallback>
        </mc:AlternateContent>
      </w:r>
      <w:r w:rsidR="0079348C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585952" cy="116058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30" cy="116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D5B" w:rsidRPr="00254369">
        <w:rPr>
          <w:rFonts w:asciiTheme="minorEastAsia" w:hAnsiTheme="minorEastAsia" w:hint="eastAsia"/>
          <w:noProof/>
          <w:szCs w:val="21"/>
        </w:rPr>
        <w:t xml:space="preserve">   </w:t>
      </w:r>
      <w:r w:rsidR="0079348C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658816" cy="121390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99" cy="122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D5B" w:rsidRPr="00254369">
        <w:rPr>
          <w:rFonts w:asciiTheme="minorEastAsia" w:hAnsiTheme="minorEastAsia" w:hint="eastAsia"/>
          <w:noProof/>
          <w:szCs w:val="21"/>
        </w:rPr>
        <w:t xml:space="preserve">   </w:t>
      </w:r>
      <w:r w:rsidR="00827D5B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688123" cy="1227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96" cy="1232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D5B" w:rsidRPr="00254369" w:rsidRDefault="004A56BC" w:rsidP="00827D5B">
      <w:pPr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681990</wp:posOffset>
                </wp:positionV>
                <wp:extent cx="681355" cy="635"/>
                <wp:effectExtent l="17145" t="15240" r="15875" b="12700"/>
                <wp:wrapNone/>
                <wp:docPr id="4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35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A00BC" id="AutoShape 62" o:spid="_x0000_s1026" type="#_x0000_t32" style="position:absolute;left:0;text-align:left;margin-left:24.65pt;margin-top:53.7pt;width:53.65pt;height:.0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" strokecolor="red" strokeweight="2pt">
                <v:stroke dashstyle="dashDot"/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1110615</wp:posOffset>
                </wp:positionV>
                <wp:extent cx="681355" cy="635"/>
                <wp:effectExtent l="17145" t="15240" r="15875" b="12700"/>
                <wp:wrapNone/>
                <wp:docPr id="4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35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18415" id="AutoShape 63" o:spid="_x0000_s1026" type="#_x0000_t32" style="position:absolute;left:0;text-align:left;margin-left:24.65pt;margin-top:87.45pt;width:53.65pt;height:.0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" strokecolor="red" strokeweight="2pt">
                <v:stroke dashstyle="dashDot"/>
              </v:shape>
            </w:pict>
          </mc:Fallback>
        </mc:AlternateContent>
      </w:r>
      <w:r w:rsidR="00827D5B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271954" cy="166467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78" cy="1667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D5B" w:rsidRPr="00254369">
        <w:rPr>
          <w:rFonts w:asciiTheme="minorEastAsia" w:hAnsiTheme="minorEastAsia" w:hint="eastAsia"/>
          <w:noProof/>
          <w:szCs w:val="21"/>
        </w:rPr>
        <w:t xml:space="preserve">   </w:t>
      </w:r>
      <w:r w:rsidR="00827D5B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096108" cy="167053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45" cy="1671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D5B" w:rsidRPr="00254369">
        <w:rPr>
          <w:rFonts w:asciiTheme="minorEastAsia" w:hAnsiTheme="minorEastAsia" w:hint="eastAsia"/>
          <w:noProof/>
          <w:szCs w:val="21"/>
        </w:rPr>
        <w:t xml:space="preserve">   </w:t>
      </w:r>
      <w:r w:rsidR="00827D5B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107831" cy="166467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30" cy="166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D5B" w:rsidRPr="00254369">
        <w:rPr>
          <w:rFonts w:asciiTheme="minorEastAsia" w:hAnsiTheme="minorEastAsia" w:hint="eastAsia"/>
          <w:noProof/>
          <w:szCs w:val="21"/>
        </w:rPr>
        <w:t xml:space="preserve">   </w:t>
      </w:r>
      <w:r w:rsidR="00827D5B" w:rsidRPr="0025436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453662" cy="146406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50" cy="146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4E2" w:rsidRPr="00254369" w:rsidRDefault="00E644E2" w:rsidP="00E644E2">
      <w:pPr>
        <w:rPr>
          <w:rFonts w:asciiTheme="minorEastAsia" w:hAnsiTheme="minorEastAsia"/>
          <w:noProof/>
          <w:szCs w:val="21"/>
        </w:rPr>
      </w:pPr>
    </w:p>
    <w:p w:rsidR="00E644E2" w:rsidRDefault="00FB39ED" w:rsidP="00E644E2">
      <w:pPr>
        <w:ind w:firstLineChars="200" w:firstLine="420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 w:hint="eastAsia"/>
          <w:noProof/>
          <w:szCs w:val="21"/>
        </w:rPr>
        <w:t>还可以将衣服铺平，</w:t>
      </w:r>
      <w:r w:rsidR="00E644E2" w:rsidRPr="00254369">
        <w:rPr>
          <w:rFonts w:asciiTheme="minorEastAsia" w:hAnsiTheme="minorEastAsia" w:hint="eastAsia"/>
          <w:noProof/>
          <w:szCs w:val="21"/>
        </w:rPr>
        <w:t>袖子向中间折，下摆向上折。这种方法同样适合厚的衣服，比如棉服、羽绒服等。</w:t>
      </w:r>
    </w:p>
    <w:p w:rsidR="00F57D7D" w:rsidRDefault="00F57D7D" w:rsidP="00E644E2">
      <w:pPr>
        <w:ind w:firstLineChars="200" w:firstLine="420"/>
        <w:rPr>
          <w:rFonts w:asciiTheme="minorEastAsia" w:hAnsiTheme="minorEastAsia"/>
          <w:noProof/>
          <w:szCs w:val="21"/>
        </w:rPr>
      </w:pPr>
    </w:p>
    <w:p w:rsidR="00F57D7D" w:rsidRDefault="00F57D7D" w:rsidP="0093361F">
      <w:pPr>
        <w:jc w:val="center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69B578BD">
            <wp:extent cx="2083776" cy="132075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37" cy="1341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Cs w:val="21"/>
        </w:rPr>
        <w:t xml:space="preserve">    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7E2974E1" wp14:editId="1775E216">
            <wp:extent cx="2162907" cy="1359744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17" cy="138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D7D" w:rsidRDefault="00F57D7D" w:rsidP="00B23E3F">
      <w:pPr>
        <w:jc w:val="center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0E4A7397">
            <wp:extent cx="2048608" cy="1299876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93" cy="131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Cs w:val="21"/>
        </w:rPr>
        <w:t xml:space="preserve">    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6FA9E9D2" wp14:editId="647C21E9">
            <wp:extent cx="2039815" cy="1292892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86" cy="132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E3F" w:rsidRDefault="00B23E3F" w:rsidP="00B23E3F">
      <w:pPr>
        <w:jc w:val="center"/>
        <w:rPr>
          <w:rFonts w:asciiTheme="minorEastAsia" w:hAnsiTheme="minorEastAsia"/>
          <w:noProof/>
          <w:szCs w:val="21"/>
        </w:rPr>
      </w:pPr>
    </w:p>
    <w:p w:rsidR="00E644E2" w:rsidRDefault="00E644E2" w:rsidP="00E644E2">
      <w:pPr>
        <w:ind w:firstLineChars="200" w:firstLine="420"/>
        <w:rPr>
          <w:rFonts w:asciiTheme="minorEastAsia" w:hAnsiTheme="minorEastAsia"/>
          <w:noProof/>
          <w:szCs w:val="21"/>
        </w:rPr>
      </w:pPr>
      <w:r w:rsidRPr="00254369">
        <w:rPr>
          <w:rFonts w:asciiTheme="minorEastAsia" w:hAnsiTheme="minorEastAsia" w:hint="eastAsia"/>
          <w:noProof/>
          <w:szCs w:val="21"/>
        </w:rPr>
        <w:t>叠裤子时，铺平，左右对折，裤脚向裤腰方向折叠，根据裤长和收纳空间，选择折叠次数。</w:t>
      </w:r>
      <w:r w:rsidRPr="00254369">
        <w:rPr>
          <w:rFonts w:asciiTheme="minorEastAsia" w:hAnsiTheme="minorEastAsia"/>
          <w:noProof/>
          <w:szCs w:val="21"/>
        </w:rPr>
        <w:t xml:space="preserve"> </w:t>
      </w:r>
    </w:p>
    <w:p w:rsidR="00F57D7D" w:rsidRDefault="004612A6" w:rsidP="004612A6">
      <w:pPr>
        <w:ind w:firstLineChars="500" w:firstLine="1050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F75922" wp14:editId="1C23361C">
                <wp:simplePos x="0" y="0"/>
                <wp:positionH relativeFrom="column">
                  <wp:posOffset>918748</wp:posOffset>
                </wp:positionH>
                <wp:positionV relativeFrom="paragraph">
                  <wp:posOffset>492125</wp:posOffset>
                </wp:positionV>
                <wp:extent cx="272415" cy="8890"/>
                <wp:effectExtent l="20955" t="45720" r="11430" b="59690"/>
                <wp:wrapNone/>
                <wp:docPr id="3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4B859" id="AutoShape 86" o:spid="_x0000_s1026" type="#_x0000_t32" style="position:absolute;left:0;text-align:left;margin-left:72.35pt;margin-top:38.75pt;width:21.45pt;height:.7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" strokecolor="red">
                <v:stroke endarrow="block"/>
              </v:shape>
            </w:pict>
          </mc:Fallback>
        </mc:AlternateContent>
      </w:r>
      <w:r w:rsidR="0093361F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0D95ED4" wp14:editId="0E17C6F5">
                <wp:simplePos x="0" y="0"/>
                <wp:positionH relativeFrom="column">
                  <wp:posOffset>1172405</wp:posOffset>
                </wp:positionH>
                <wp:positionV relativeFrom="paragraph">
                  <wp:posOffset>140921</wp:posOffset>
                </wp:positionV>
                <wp:extent cx="17780" cy="622935"/>
                <wp:effectExtent l="17145" t="17780" r="12700" b="16510"/>
                <wp:wrapNone/>
                <wp:docPr id="3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" cy="6229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08389" id="AutoShape 85" o:spid="_x0000_s1026" type="#_x0000_t32" style="position:absolute;left:0;text-align:left;margin-left:92.3pt;margin-top:11.1pt;width:1.4pt;height:49.0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" strokecolor="red" strokeweight="2pt">
                <v:stroke dashstyle="dashDot"/>
              </v:shape>
            </w:pict>
          </mc:Fallback>
        </mc:AlternateContent>
      </w:r>
      <w:r w:rsidR="00F57D7D">
        <w:rPr>
          <w:rFonts w:asciiTheme="minorEastAsia" w:hAnsiTheme="minorEastAsia"/>
          <w:noProof/>
          <w:szCs w:val="21"/>
        </w:rPr>
        <w:drawing>
          <wp:inline distT="0" distB="0" distL="0" distR="0" wp14:anchorId="0413A501" wp14:editId="00ADBE7B">
            <wp:extent cx="1064527" cy="162547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17" cy="164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D7D">
        <w:rPr>
          <w:rFonts w:asciiTheme="minorEastAsia" w:hAnsiTheme="minorEastAsia" w:hint="eastAsia"/>
          <w:noProof/>
          <w:szCs w:val="21"/>
        </w:rPr>
        <w:t xml:space="preserve"> </w:t>
      </w:r>
      <w:r w:rsidR="00F57D7D">
        <w:rPr>
          <w:rFonts w:asciiTheme="minorEastAsia" w:hAnsiTheme="minorEastAsia"/>
          <w:noProof/>
          <w:szCs w:val="21"/>
        </w:rPr>
        <w:drawing>
          <wp:inline distT="0" distB="0" distL="0" distR="0" wp14:anchorId="2471211E" wp14:editId="23104ABA">
            <wp:extent cx="1060605" cy="1622906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66" cy="164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D7D">
        <w:rPr>
          <w:rFonts w:asciiTheme="minorEastAsia" w:hAnsiTheme="minorEastAsia" w:hint="eastAsia"/>
          <w:noProof/>
          <w:szCs w:val="21"/>
        </w:rPr>
        <w:t xml:space="preserve"> </w:t>
      </w:r>
      <w:r w:rsidR="00F57D7D">
        <w:rPr>
          <w:rFonts w:asciiTheme="minorEastAsia" w:hAnsiTheme="minorEastAsia"/>
          <w:noProof/>
          <w:szCs w:val="21"/>
        </w:rPr>
        <w:drawing>
          <wp:inline distT="0" distB="0" distL="0" distR="0" wp14:anchorId="430F83D8" wp14:editId="4541D57D">
            <wp:extent cx="1061281" cy="1634340"/>
            <wp:effectExtent l="0" t="0" r="5715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04" cy="16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D7D">
        <w:rPr>
          <w:rFonts w:asciiTheme="minorEastAsia" w:hAnsiTheme="minorEastAsia" w:hint="eastAsia"/>
          <w:noProof/>
          <w:szCs w:val="21"/>
        </w:rPr>
        <w:t xml:space="preserve"> </w:t>
      </w:r>
      <w:r w:rsidR="00F57D7D">
        <w:rPr>
          <w:rFonts w:asciiTheme="minorEastAsia" w:hAnsiTheme="minorEastAsia"/>
          <w:noProof/>
          <w:szCs w:val="21"/>
        </w:rPr>
        <w:drawing>
          <wp:inline distT="0" distB="0" distL="0" distR="0" wp14:anchorId="09A800BE" wp14:editId="0D3134D2">
            <wp:extent cx="1073945" cy="1650316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67" cy="166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D7D" w:rsidRDefault="00F57D7D" w:rsidP="00B11681">
      <w:pPr>
        <w:jc w:val="left"/>
      </w:pPr>
    </w:p>
    <w:p w:rsidR="00B23E3F" w:rsidRDefault="0093361F" w:rsidP="0093361F">
      <w:pPr>
        <w:ind w:firstLineChars="200" w:firstLine="420"/>
        <w:jc w:val="left"/>
      </w:pPr>
      <w:r>
        <w:t>最后</w:t>
      </w:r>
      <w:r w:rsidR="00B23E3F">
        <w:t>把叠好的衣服</w:t>
      </w:r>
      <w:r>
        <w:t>整齐地</w:t>
      </w:r>
      <w:r w:rsidR="00B23E3F">
        <w:t>落放在柜子里</w:t>
      </w:r>
      <w:r w:rsidR="001039E0">
        <w:rPr>
          <w:rFonts w:hint="eastAsia"/>
        </w:rPr>
        <w:t>，</w:t>
      </w:r>
      <w:r w:rsidR="001039E0" w:rsidRPr="001039E0">
        <w:rPr>
          <w:rFonts w:hint="eastAsia"/>
        </w:rPr>
        <w:t>也可以借助收纳箱放一些小件衣物，如：</w:t>
      </w:r>
      <w:r w:rsidR="001039E0" w:rsidRPr="001039E0">
        <w:rPr>
          <w:rFonts w:hint="eastAsia"/>
        </w:rPr>
        <w:t xml:space="preserve"> </w:t>
      </w:r>
      <w:r w:rsidR="001039E0" w:rsidRPr="001039E0">
        <w:rPr>
          <w:rFonts w:hint="eastAsia"/>
        </w:rPr>
        <w:t>袜子、</w:t>
      </w:r>
      <w:r w:rsidR="001039E0" w:rsidRPr="001039E0">
        <w:rPr>
          <w:rFonts w:hint="eastAsia"/>
        </w:rPr>
        <w:t xml:space="preserve"> </w:t>
      </w:r>
      <w:r w:rsidR="003456A5">
        <w:rPr>
          <w:rFonts w:hint="eastAsia"/>
        </w:rPr>
        <w:t>内衣等，这些小件衣物需要经常换洗，所以要放到</w:t>
      </w:r>
      <w:r w:rsidR="001039E0" w:rsidRPr="001039E0">
        <w:rPr>
          <w:rFonts w:hint="eastAsia"/>
        </w:rPr>
        <w:t>容易拿放的位置。</w:t>
      </w:r>
    </w:p>
    <w:p w:rsidR="00B23E3F" w:rsidRDefault="00B23E3F" w:rsidP="00B11681">
      <w:pPr>
        <w:jc w:val="left"/>
      </w:pPr>
    </w:p>
    <w:p w:rsidR="00B23E3F" w:rsidRDefault="00B23E3F" w:rsidP="00B23E3F">
      <w:pPr>
        <w:jc w:val="center"/>
      </w:pPr>
      <w:r>
        <w:rPr>
          <w:noProof/>
        </w:rPr>
        <w:drawing>
          <wp:inline distT="0" distB="0" distL="0" distR="0" wp14:anchorId="1B2D13AF">
            <wp:extent cx="1573823" cy="2112918"/>
            <wp:effectExtent l="0" t="0" r="7620" b="190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" t="11643" r="10862"/>
                    <a:stretch/>
                  </pic:blipFill>
                  <pic:spPr bwMode="auto">
                    <a:xfrm>
                      <a:off x="0" y="0"/>
                      <a:ext cx="1596946" cy="214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39E0">
        <w:rPr>
          <w:rFonts w:hint="eastAsia"/>
        </w:rPr>
        <w:t xml:space="preserve"> </w:t>
      </w:r>
      <w:r w:rsidR="001039E0">
        <w:t xml:space="preserve">     </w:t>
      </w:r>
      <w:r w:rsidR="001039E0">
        <w:rPr>
          <w:noProof/>
        </w:rPr>
        <w:drawing>
          <wp:inline distT="0" distB="0" distL="0" distR="0" wp14:anchorId="4C6176C7">
            <wp:extent cx="1725295" cy="2127885"/>
            <wp:effectExtent l="0" t="0" r="8255" b="571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681" w:rsidRDefault="00E56ED7" w:rsidP="00B11681">
      <w:pPr>
        <w:jc w:val="left"/>
      </w:pPr>
      <w:r w:rsidRPr="0093361F">
        <w:rPr>
          <w:rFonts w:hint="eastAsia"/>
        </w:rPr>
        <w:t>3</w:t>
      </w:r>
      <w:r w:rsidRPr="0093361F">
        <w:t>.</w:t>
      </w:r>
      <w:r w:rsidR="00F66CA9" w:rsidRPr="0093361F">
        <w:t xml:space="preserve"> </w:t>
      </w:r>
      <w:r w:rsidR="00B11681" w:rsidRPr="0093361F">
        <w:rPr>
          <w:rFonts w:hint="eastAsia"/>
        </w:rPr>
        <w:t>卷卷</w:t>
      </w:r>
      <w:r w:rsidR="008762E1" w:rsidRPr="0093361F">
        <w:rPr>
          <w:rFonts w:hint="eastAsia"/>
        </w:rPr>
        <w:t>收纳法</w:t>
      </w:r>
      <w:r w:rsidR="00B11681" w:rsidRPr="0093361F">
        <w:rPr>
          <w:rFonts w:hint="eastAsia"/>
        </w:rPr>
        <w:t>：</w:t>
      </w:r>
    </w:p>
    <w:p w:rsidR="00C1015F" w:rsidRDefault="00E56ED7" w:rsidP="00B11681">
      <w:pPr>
        <w:jc w:val="left"/>
        <w:rPr>
          <w:color w:val="FF0000"/>
        </w:rPr>
      </w:pPr>
      <w:r w:rsidRPr="00254369">
        <w:rPr>
          <w:rFonts w:hint="eastAsia"/>
        </w:rPr>
        <w:t>上衣</w:t>
      </w:r>
      <w:r w:rsidR="00B11681">
        <w:rPr>
          <w:rFonts w:hint="eastAsia"/>
        </w:rPr>
        <w:t>：将衣服整理好，铺平，左右对折，袖子自然向下顺叠</w:t>
      </w:r>
      <w:r w:rsidRPr="00254369">
        <w:rPr>
          <w:rFonts w:hint="eastAsia"/>
        </w:rPr>
        <w:t>，最后从衣身底部卷到衣领。</w:t>
      </w:r>
    </w:p>
    <w:p w:rsidR="00C1015F" w:rsidRDefault="004612A6" w:rsidP="00B11681">
      <w:pPr>
        <w:jc w:val="lef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45440" behindDoc="1" locked="0" layoutInCell="1" allowOverlap="1" wp14:anchorId="4E09B9B4" wp14:editId="66261F4E">
            <wp:simplePos x="0" y="0"/>
            <wp:positionH relativeFrom="column">
              <wp:posOffset>4044852</wp:posOffset>
            </wp:positionH>
            <wp:positionV relativeFrom="paragraph">
              <wp:posOffset>152107</wp:posOffset>
            </wp:positionV>
            <wp:extent cx="1059815" cy="1722120"/>
            <wp:effectExtent l="0" t="0" r="6985" b="0"/>
            <wp:wrapTight wrapText="bothSides">
              <wp:wrapPolygon edited="0">
                <wp:start x="0" y="0"/>
                <wp:lineTo x="0" y="21265"/>
                <wp:lineTo x="21354" y="21265"/>
                <wp:lineTo x="21354" y="0"/>
                <wp:lineTo x="0" y="0"/>
              </wp:wrapPolygon>
            </wp:wrapTight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微信图片_2020042913342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2"/>
                    <a:stretch/>
                  </pic:blipFill>
                  <pic:spPr bwMode="auto">
                    <a:xfrm flipH="1">
                      <a:off x="0" y="0"/>
                      <a:ext cx="105981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8BE945" wp14:editId="1580F886">
                <wp:simplePos x="0" y="0"/>
                <wp:positionH relativeFrom="column">
                  <wp:posOffset>-4469130</wp:posOffset>
                </wp:positionH>
                <wp:positionV relativeFrom="paragraph">
                  <wp:posOffset>126365</wp:posOffset>
                </wp:positionV>
                <wp:extent cx="8890" cy="1231900"/>
                <wp:effectExtent l="19685" t="15875" r="19050" b="19050"/>
                <wp:wrapNone/>
                <wp:docPr id="3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231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1F24" id="AutoShape 75" o:spid="_x0000_s1026" type="#_x0000_t32" style="position:absolute;left:0;text-align:left;margin-left:-351.9pt;margin-top:9.95pt;width:.7pt;height:97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" strokecolor="red" strokeweight="2pt">
                <v:stroke dashstyle="dashDot"/>
              </v:shape>
            </w:pict>
          </mc:Fallback>
        </mc:AlternateContent>
      </w:r>
      <w:r>
        <w:rPr>
          <w:rFonts w:hint="eastAsia"/>
          <w:color w:val="FF0000"/>
        </w:rPr>
        <w:t xml:space="preserve"> </w:t>
      </w:r>
    </w:p>
    <w:p w:rsidR="00C1015F" w:rsidRDefault="004172D0" w:rsidP="00B11681">
      <w:pPr>
        <w:jc w:val="lef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BF66D0" wp14:editId="6BD7F5BA">
                <wp:simplePos x="0" y="0"/>
                <wp:positionH relativeFrom="column">
                  <wp:posOffset>-2419301</wp:posOffset>
                </wp:positionH>
                <wp:positionV relativeFrom="paragraph">
                  <wp:posOffset>23201</wp:posOffset>
                </wp:positionV>
                <wp:extent cx="562610" cy="661670"/>
                <wp:effectExtent l="13335" t="16510" r="14605" b="17145"/>
                <wp:wrapNone/>
                <wp:docPr id="3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2610" cy="661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10EA7" id="AutoShape 78" o:spid="_x0000_s1026" type="#_x0000_t32" style="position:absolute;left:0;text-align:left;margin-left:-190.5pt;margin-top:1.85pt;width:44.3pt;height:52.1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" strokecolor="red" strokeweight="2pt">
                <v:stroke dashstyle="dashDot"/>
              </v:shape>
            </w:pict>
          </mc:Fallback>
        </mc:AlternateContent>
      </w:r>
      <w:r w:rsidR="004612A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F51E4C" wp14:editId="1D983E46">
                <wp:simplePos x="0" y="0"/>
                <wp:positionH relativeFrom="column">
                  <wp:posOffset>-4265295</wp:posOffset>
                </wp:positionH>
                <wp:positionV relativeFrom="paragraph">
                  <wp:posOffset>94956</wp:posOffset>
                </wp:positionV>
                <wp:extent cx="45719" cy="949569"/>
                <wp:effectExtent l="0" t="0" r="31115" b="22225"/>
                <wp:wrapNone/>
                <wp:docPr id="8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94956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2E8FC" id="AutoShape 78" o:spid="_x0000_s1026" type="#_x0000_t32" style="position:absolute;left:0;text-align:left;margin-left:-335.85pt;margin-top:7.5pt;width:3.6pt;height:74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" strokecolor="red" strokeweight="2pt">
                <v:stroke dashstyle="dashDot"/>
              </v:shape>
            </w:pict>
          </mc:Fallback>
        </mc:AlternateContent>
      </w:r>
      <w:r w:rsidR="004612A6">
        <w:rPr>
          <w:noProof/>
          <w:color w:val="FF0000"/>
        </w:rPr>
        <w:drawing>
          <wp:anchor distT="0" distB="0" distL="114300" distR="114300" simplePos="0" relativeHeight="251650560" behindDoc="1" locked="0" layoutInCell="1" allowOverlap="1" wp14:anchorId="30466385" wp14:editId="1764C48E">
            <wp:simplePos x="0" y="0"/>
            <wp:positionH relativeFrom="column">
              <wp:posOffset>2030730</wp:posOffset>
            </wp:positionH>
            <wp:positionV relativeFrom="paragraph">
              <wp:posOffset>5080</wp:posOffset>
            </wp:positionV>
            <wp:extent cx="174053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277" y="21235"/>
                <wp:lineTo x="21277" y="0"/>
                <wp:lineTo x="0" y="0"/>
              </wp:wrapPolygon>
            </wp:wrapTight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微信图片_20200429133207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3"/>
                    <a:stretch/>
                  </pic:blipFill>
                  <pic:spPr bwMode="auto">
                    <a:xfrm flipH="1">
                      <a:off x="0" y="0"/>
                      <a:ext cx="1740535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2A6">
        <w:rPr>
          <w:noProof/>
          <w:color w:val="FF0000"/>
        </w:rPr>
        <w:drawing>
          <wp:anchor distT="0" distB="0" distL="114300" distR="114300" simplePos="0" relativeHeight="251668992" behindDoc="1" locked="0" layoutInCell="1" allowOverlap="1" wp14:anchorId="16E1D3FD" wp14:editId="708E553E">
            <wp:simplePos x="0" y="0"/>
            <wp:positionH relativeFrom="column">
              <wp:posOffset>90658</wp:posOffset>
            </wp:positionH>
            <wp:positionV relativeFrom="paragraph">
              <wp:posOffset>20759</wp:posOffset>
            </wp:positionV>
            <wp:extent cx="1749425" cy="1108710"/>
            <wp:effectExtent l="0" t="0" r="3175" b="0"/>
            <wp:wrapTight wrapText="bothSides">
              <wp:wrapPolygon edited="0">
                <wp:start x="0" y="0"/>
                <wp:lineTo x="0" y="21155"/>
                <wp:lineTo x="21404" y="21155"/>
                <wp:lineTo x="21404" y="0"/>
                <wp:lineTo x="0" y="0"/>
              </wp:wrapPolygon>
            </wp:wrapTight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15F" w:rsidRDefault="004612A6" w:rsidP="00B11681">
      <w:pPr>
        <w:jc w:val="lef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DC19EC" wp14:editId="49DB5E08">
                <wp:simplePos x="0" y="0"/>
                <wp:positionH relativeFrom="column">
                  <wp:posOffset>-4531262</wp:posOffset>
                </wp:positionH>
                <wp:positionV relativeFrom="paragraph">
                  <wp:posOffset>73660</wp:posOffset>
                </wp:positionV>
                <wp:extent cx="298450" cy="0"/>
                <wp:effectExtent l="15875" t="60960" r="9525" b="53340"/>
                <wp:wrapNone/>
                <wp:docPr id="3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9F17" id="AutoShape 76" o:spid="_x0000_s1026" type="#_x0000_t32" style="position:absolute;left:0;text-align:left;margin-left:-356.8pt;margin-top:5.8pt;width:23.5pt;height:0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YXPgIAAGg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" strokecolor="red">
                <v:stroke endarrow="block"/>
              </v:shape>
            </w:pict>
          </mc:Fallback>
        </mc:AlternateContent>
      </w:r>
    </w:p>
    <w:p w:rsidR="00C1015F" w:rsidRDefault="00C1015F" w:rsidP="00B11681">
      <w:pPr>
        <w:jc w:val="left"/>
        <w:rPr>
          <w:color w:val="FF0000"/>
        </w:rPr>
      </w:pPr>
    </w:p>
    <w:p w:rsidR="00C1015F" w:rsidRDefault="004612A6" w:rsidP="00B11681">
      <w:pPr>
        <w:jc w:val="left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94E103E" wp14:editId="12D1C0AA">
                <wp:simplePos x="0" y="0"/>
                <wp:positionH relativeFrom="column">
                  <wp:posOffset>-4514459</wp:posOffset>
                </wp:positionH>
                <wp:positionV relativeFrom="paragraph">
                  <wp:posOffset>57834</wp:posOffset>
                </wp:positionV>
                <wp:extent cx="271780" cy="0"/>
                <wp:effectExtent l="15875" t="57785" r="7620" b="56515"/>
                <wp:wrapNone/>
                <wp:docPr id="3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1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554E" id="AutoShape 77" o:spid="_x0000_s1026" type="#_x0000_t32" style="position:absolute;left:0;text-align:left;margin-left:-355.45pt;margin-top:4.55pt;width:21.4pt;height:0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" strokecolor="red">
                <v:stroke endarrow="block"/>
              </v:shape>
            </w:pict>
          </mc:Fallback>
        </mc:AlternateContent>
      </w:r>
      <w:r w:rsidR="006A2D7F">
        <w:rPr>
          <w:rFonts w:hint="eastAsia"/>
          <w:color w:val="FF0000"/>
        </w:rPr>
        <w:t xml:space="preserve"> </w:t>
      </w:r>
    </w:p>
    <w:p w:rsidR="00C1015F" w:rsidRDefault="00C1015F" w:rsidP="00B11681">
      <w:pPr>
        <w:jc w:val="left"/>
        <w:rPr>
          <w:color w:val="FF0000"/>
        </w:rPr>
      </w:pPr>
    </w:p>
    <w:p w:rsidR="00F57D7D" w:rsidRDefault="004612A6" w:rsidP="00F57D7D">
      <w:pPr>
        <w:jc w:val="left"/>
        <w:rPr>
          <w:color w:val="FF0000"/>
        </w:rPr>
      </w:pPr>
      <w:r>
        <w:rPr>
          <w:color w:val="FF0000"/>
        </w:rPr>
        <w:t xml:space="preserve"> </w:t>
      </w:r>
    </w:p>
    <w:p w:rsidR="0089733D" w:rsidRDefault="004A56BC" w:rsidP="00F57D7D">
      <w:pPr>
        <w:jc w:val="left"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975458</wp:posOffset>
                </wp:positionH>
                <wp:positionV relativeFrom="paragraph">
                  <wp:posOffset>805229</wp:posOffset>
                </wp:positionV>
                <wp:extent cx="386715" cy="245745"/>
                <wp:effectExtent l="57150" t="19685" r="11430" b="12700"/>
                <wp:wrapNone/>
                <wp:docPr id="3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86715" cy="245745"/>
                        </a:xfrm>
                        <a:prstGeom prst="curvedConnector3">
                          <a:avLst>
                            <a:gd name="adj1" fmla="val 8784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5B890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9" o:spid="_x0000_s1026" type="#_x0000_t38" style="position:absolute;left:0;text-align:left;margin-left:76.8pt;margin-top:63.4pt;width:30.45pt;height:19.35pt;rotation:-9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" adj="18975" strokecolor="red">
                <v:stroke endarrow="block"/>
              </v:shape>
            </w:pict>
          </mc:Fallback>
        </mc:AlternateContent>
      </w:r>
      <w:r w:rsidR="00F57D7D">
        <w:rPr>
          <w:noProof/>
          <w:color w:val="FF0000"/>
        </w:rPr>
        <w:drawing>
          <wp:inline distT="0" distB="0" distL="0" distR="0" wp14:anchorId="5687301B" wp14:editId="1B4D70C6">
            <wp:extent cx="2057400" cy="124673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3351" cy="1256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D7D">
        <w:rPr>
          <w:rFonts w:hint="eastAsia"/>
          <w:color w:val="FF0000"/>
        </w:rPr>
        <w:t xml:space="preserve">   </w:t>
      </w:r>
      <w:r w:rsidR="00F57D7D">
        <w:rPr>
          <w:noProof/>
          <w:color w:val="FF0000"/>
        </w:rPr>
        <w:drawing>
          <wp:inline distT="0" distB="0" distL="0" distR="0" wp14:anchorId="04EC242A" wp14:editId="723416A1">
            <wp:extent cx="2110153" cy="1266808"/>
            <wp:effectExtent l="0" t="0" r="444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2" cy="1278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D7D">
        <w:rPr>
          <w:rFonts w:hint="eastAsia"/>
          <w:color w:val="FF0000"/>
        </w:rPr>
        <w:t xml:space="preserve"> </w:t>
      </w:r>
    </w:p>
    <w:p w:rsidR="006A2D7F" w:rsidRDefault="006A2D7F" w:rsidP="00F57D7D">
      <w:pPr>
        <w:rPr>
          <w:rFonts w:asciiTheme="minorEastAsia" w:hAnsiTheme="minorEastAsia"/>
          <w:noProof/>
          <w:szCs w:val="21"/>
        </w:rPr>
      </w:pPr>
    </w:p>
    <w:p w:rsidR="00EC3BC8" w:rsidRDefault="00E56ED7" w:rsidP="00E56ED7">
      <w:pPr>
        <w:jc w:val="left"/>
        <w:rPr>
          <w:rFonts w:asciiTheme="minorEastAsia" w:hAnsiTheme="minorEastAsia"/>
          <w:noProof/>
          <w:szCs w:val="21"/>
        </w:rPr>
      </w:pPr>
      <w:r w:rsidRPr="00254369">
        <w:rPr>
          <w:rFonts w:asciiTheme="minorEastAsia" w:hAnsiTheme="minorEastAsia" w:hint="eastAsia"/>
          <w:noProof/>
          <w:szCs w:val="21"/>
        </w:rPr>
        <w:t>裤子</w:t>
      </w:r>
      <w:r w:rsidR="00B11681">
        <w:rPr>
          <w:rFonts w:asciiTheme="minorEastAsia" w:hAnsiTheme="minorEastAsia" w:hint="eastAsia"/>
          <w:noProof/>
          <w:szCs w:val="21"/>
        </w:rPr>
        <w:t>：</w:t>
      </w:r>
      <w:r w:rsidRPr="00254369">
        <w:rPr>
          <w:rFonts w:asciiTheme="minorEastAsia" w:hAnsiTheme="minorEastAsia" w:hint="eastAsia"/>
          <w:noProof/>
          <w:szCs w:val="21"/>
        </w:rPr>
        <w:t>裤子铺平，左右对折，从</w:t>
      </w:r>
      <w:r w:rsidR="00CE1E82">
        <w:rPr>
          <w:rFonts w:asciiTheme="minorEastAsia" w:hAnsiTheme="minorEastAsia" w:hint="eastAsia"/>
          <w:noProof/>
          <w:szCs w:val="21"/>
        </w:rPr>
        <w:t>裤脚卷到裤腰。</w:t>
      </w:r>
    </w:p>
    <w:p w:rsidR="006E4296" w:rsidRDefault="004A56BC" w:rsidP="00E56ED7">
      <w:pPr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554355</wp:posOffset>
                </wp:positionV>
                <wp:extent cx="184785" cy="0"/>
                <wp:effectExtent l="20320" t="60960" r="13970" b="53340"/>
                <wp:wrapNone/>
                <wp:docPr id="2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BD730" id="AutoShape 83" o:spid="_x0000_s1026" type="#_x0000_t32" style="position:absolute;left:0;text-align:left;margin-left:29.4pt;margin-top:43.65pt;width:14.55pt;height:0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" strokecolor="red">
                <v:stroke endarrow="block"/>
              </v:shape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354965</wp:posOffset>
                </wp:positionV>
                <wp:extent cx="193675" cy="0"/>
                <wp:effectExtent l="20955" t="61595" r="13970" b="52705"/>
                <wp:wrapNone/>
                <wp:docPr id="1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6541" id="AutoShape 82" o:spid="_x0000_s1026" type="#_x0000_t32" style="position:absolute;left:0;text-align:left;margin-left:28.7pt;margin-top:27.95pt;width:15.25pt;height:0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2tPgIAAGg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" strokecolor="red">
                <v:stroke endarrow="block"/>
              </v:shape>
            </w:pict>
          </mc:Fallback>
        </mc:AlternateContent>
      </w:r>
      <w:r w:rsidR="006E4296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51584" behindDoc="0" locked="0" layoutInCell="1" allowOverlap="1" wp14:anchorId="12A10F6D" wp14:editId="47D98477">
            <wp:simplePos x="0" y="0"/>
            <wp:positionH relativeFrom="column">
              <wp:posOffset>549150</wp:posOffset>
            </wp:positionH>
            <wp:positionV relativeFrom="paragraph">
              <wp:posOffset>118241</wp:posOffset>
            </wp:positionV>
            <wp:extent cx="45719" cy="1012906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" cy="101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296">
        <w:rPr>
          <w:rFonts w:asciiTheme="minorEastAsia" w:hAnsiTheme="minorEastAsia"/>
          <w:noProof/>
          <w:szCs w:val="21"/>
        </w:rPr>
        <w:drawing>
          <wp:inline distT="0" distB="0" distL="0" distR="0" wp14:anchorId="51FE03BA" wp14:editId="18E1E6F7">
            <wp:extent cx="1215394" cy="185507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20" cy="186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4296">
        <w:rPr>
          <w:rFonts w:asciiTheme="minorEastAsia" w:hAnsiTheme="minorEastAsia" w:hint="eastAsia"/>
          <w:noProof/>
          <w:szCs w:val="21"/>
        </w:rPr>
        <w:t xml:space="preserve">  </w:t>
      </w:r>
      <w:r w:rsidR="006E4296">
        <w:rPr>
          <w:rFonts w:asciiTheme="minorEastAsia" w:hAnsiTheme="minorEastAsia"/>
          <w:noProof/>
          <w:szCs w:val="21"/>
        </w:rPr>
        <w:drawing>
          <wp:inline distT="0" distB="0" distL="0" distR="0" wp14:anchorId="2D66625B" wp14:editId="4BD8019E">
            <wp:extent cx="1159673" cy="184982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81" b="6906"/>
                    <a:stretch/>
                  </pic:blipFill>
                  <pic:spPr bwMode="auto">
                    <a:xfrm>
                      <a:off x="0" y="0"/>
                      <a:ext cx="1163513" cy="18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296">
        <w:rPr>
          <w:rFonts w:asciiTheme="minorEastAsia" w:hAnsiTheme="minorEastAsia" w:hint="eastAsia"/>
          <w:noProof/>
          <w:szCs w:val="21"/>
        </w:rPr>
        <w:t xml:space="preserve">  </w:t>
      </w:r>
      <w:r w:rsidR="006E4296">
        <w:rPr>
          <w:rFonts w:asciiTheme="minorEastAsia" w:hAnsiTheme="minorEastAsia"/>
          <w:noProof/>
          <w:szCs w:val="21"/>
        </w:rPr>
        <w:drawing>
          <wp:inline distT="0" distB="0" distL="0" distR="0" wp14:anchorId="38C2EBF5" wp14:editId="28E2DC83">
            <wp:extent cx="1194857" cy="1849820"/>
            <wp:effectExtent l="0" t="0" r="571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5230" cy="1850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4296">
        <w:rPr>
          <w:rFonts w:asciiTheme="minorEastAsia" w:hAnsiTheme="minorEastAsia" w:hint="eastAsia"/>
          <w:noProof/>
          <w:szCs w:val="21"/>
        </w:rPr>
        <w:t xml:space="preserve">  </w:t>
      </w:r>
      <w:r w:rsidR="006E4296">
        <w:rPr>
          <w:rFonts w:asciiTheme="minorEastAsia" w:hAnsiTheme="minorEastAsia"/>
          <w:noProof/>
          <w:szCs w:val="21"/>
        </w:rPr>
        <w:drawing>
          <wp:inline distT="0" distB="0" distL="0" distR="0" wp14:anchorId="22326482" wp14:editId="02469DAE">
            <wp:extent cx="1202024" cy="1855076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48" cy="185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296" w:rsidRPr="0093361F" w:rsidRDefault="006E4296" w:rsidP="0093361F">
      <w:pPr>
        <w:rPr>
          <w:rFonts w:asciiTheme="minorEastAsia" w:hAnsiTheme="minorEastAsia"/>
          <w:noProof/>
          <w:szCs w:val="21"/>
        </w:rPr>
      </w:pPr>
    </w:p>
    <w:p w:rsidR="00F66CA9" w:rsidRDefault="00F66CA9" w:rsidP="001039E0">
      <w:r w:rsidRPr="00254369">
        <w:rPr>
          <w:rFonts w:hint="eastAsia"/>
        </w:rPr>
        <w:t>把</w:t>
      </w:r>
      <w:r>
        <w:rPr>
          <w:rFonts w:hint="eastAsia"/>
        </w:rPr>
        <w:t>卷好的</w:t>
      </w:r>
      <w:r w:rsidRPr="00254369">
        <w:rPr>
          <w:rFonts w:hint="eastAsia"/>
        </w:rPr>
        <w:t>衣</w:t>
      </w:r>
      <w:r w:rsidR="003456A5">
        <w:rPr>
          <w:rFonts w:hint="eastAsia"/>
        </w:rPr>
        <w:t>物放到</w:t>
      </w:r>
      <w:r>
        <w:rPr>
          <w:rFonts w:hint="eastAsia"/>
        </w:rPr>
        <w:t>抽屉里，</w:t>
      </w:r>
      <w:r w:rsidRPr="00254369">
        <w:rPr>
          <w:rFonts w:hint="eastAsia"/>
        </w:rPr>
        <w:t>便于查找</w:t>
      </w:r>
      <w:r>
        <w:rPr>
          <w:rFonts w:hint="eastAsia"/>
        </w:rPr>
        <w:t>、取放。</w:t>
      </w:r>
    </w:p>
    <w:p w:rsidR="00270A63" w:rsidRDefault="00270A63" w:rsidP="00F66CA9">
      <w:pPr>
        <w:ind w:firstLineChars="200" w:firstLine="420"/>
      </w:pPr>
    </w:p>
    <w:p w:rsidR="001532D4" w:rsidRDefault="00270A63" w:rsidP="006E4296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 wp14:anchorId="59AC3B4A" wp14:editId="3F6B64E4">
            <wp:extent cx="4561511" cy="1876097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微信图片_20200429135334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8" b="7551"/>
                    <a:stretch/>
                  </pic:blipFill>
                  <pic:spPr bwMode="auto">
                    <a:xfrm>
                      <a:off x="0" y="0"/>
                      <a:ext cx="4590589" cy="188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2D0" w:rsidRDefault="004172D0" w:rsidP="001039E0"/>
    <w:p w:rsidR="00F66CA9" w:rsidRDefault="00F66CA9" w:rsidP="001039E0">
      <w:r w:rsidRPr="00254369">
        <w:rPr>
          <w:rFonts w:hint="eastAsia"/>
        </w:rPr>
        <w:t>利用拉杆箱收纳时，</w:t>
      </w:r>
      <w:r w:rsidR="003456A5">
        <w:rPr>
          <w:rFonts w:hint="eastAsia"/>
        </w:rPr>
        <w:t>同样可以采用这种方法，</w:t>
      </w:r>
      <w:bookmarkStart w:id="0" w:name="_GoBack"/>
      <w:bookmarkEnd w:id="0"/>
      <w:r>
        <w:rPr>
          <w:rFonts w:hint="eastAsia"/>
        </w:rPr>
        <w:t>衣物既不易</w:t>
      </w:r>
      <w:r w:rsidRPr="00254369">
        <w:rPr>
          <w:rFonts w:hint="eastAsia"/>
        </w:rPr>
        <w:t>褶</w:t>
      </w:r>
      <w:r>
        <w:rPr>
          <w:rFonts w:hint="eastAsia"/>
        </w:rPr>
        <w:t>皱，又</w:t>
      </w:r>
      <w:r w:rsidRPr="00254369">
        <w:rPr>
          <w:rFonts w:hint="eastAsia"/>
        </w:rPr>
        <w:t>节</w:t>
      </w:r>
      <w:r>
        <w:rPr>
          <w:rFonts w:hint="eastAsia"/>
        </w:rPr>
        <w:t>省空间</w:t>
      </w:r>
      <w:r w:rsidRPr="00254369">
        <w:rPr>
          <w:rFonts w:hint="eastAsia"/>
        </w:rPr>
        <w:t>。</w:t>
      </w:r>
    </w:p>
    <w:p w:rsidR="004172D0" w:rsidRPr="00254369" w:rsidRDefault="004172D0" w:rsidP="001039E0"/>
    <w:p w:rsidR="00F66CA9" w:rsidRPr="00254369" w:rsidRDefault="00F66CA9" w:rsidP="00F66CA9">
      <w:pPr>
        <w:ind w:firstLineChars="200" w:firstLine="420"/>
        <w:jc w:val="center"/>
      </w:pPr>
      <w:r w:rsidRPr="00254369">
        <w:rPr>
          <w:noProof/>
        </w:rPr>
        <w:drawing>
          <wp:inline distT="0" distB="0" distL="0" distR="0" wp14:anchorId="18613714" wp14:editId="648ACAD0">
            <wp:extent cx="2341123" cy="151751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/>
                    <a:srcRect l="20922" t="14645" r="19519" b="16719"/>
                    <a:stretch/>
                  </pic:blipFill>
                  <pic:spPr bwMode="auto">
                    <a:xfrm>
                      <a:off x="0" y="0"/>
                      <a:ext cx="2371916" cy="153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CA9" w:rsidRPr="00254369" w:rsidRDefault="00F66CA9" w:rsidP="00262539">
      <w:pPr>
        <w:ind w:firstLineChars="200" w:firstLine="420"/>
        <w:jc w:val="center"/>
      </w:pPr>
    </w:p>
    <w:p w:rsidR="009D7A74" w:rsidRPr="00254369" w:rsidRDefault="00EF1F75">
      <w:pPr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 w:rsidRPr="00254369">
        <w:rPr>
          <w:rFonts w:asciiTheme="minorEastAsia" w:hAnsiTheme="minorEastAsia" w:hint="eastAsia"/>
          <w:b/>
          <w:bCs/>
          <w:sz w:val="28"/>
          <w:szCs w:val="28"/>
        </w:rPr>
        <w:lastRenderedPageBreak/>
        <w:t>综合实践</w:t>
      </w:r>
    </w:p>
    <w:p w:rsidR="009D7A74" w:rsidRPr="000013FC" w:rsidRDefault="00D4299B" w:rsidP="00960DF5">
      <w:pPr>
        <w:ind w:firstLineChars="200" w:firstLine="420"/>
        <w:rPr>
          <w:color w:val="FF0000"/>
        </w:rPr>
      </w:pPr>
      <w:r w:rsidRPr="00254369">
        <w:rPr>
          <w:rFonts w:hint="eastAsia"/>
        </w:rPr>
        <w:t>赶快动手整理自己家中的衣物</w:t>
      </w:r>
      <w:r w:rsidR="00DE55E6" w:rsidRPr="00254369">
        <w:rPr>
          <w:rFonts w:hint="eastAsia"/>
        </w:rPr>
        <w:t>吧！</w:t>
      </w:r>
    </w:p>
    <w:p w:rsidR="006F20C1" w:rsidRPr="00DC2202" w:rsidRDefault="00270A63" w:rsidP="00DC220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8076DC" wp14:editId="0A5CCDD0">
            <wp:extent cx="1617785" cy="28762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微信图片_2020042913553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032" cy="289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0C1" w:rsidRPr="00DC2202" w:rsidSect="009D7A74"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D20" w:rsidRDefault="00FD1D20" w:rsidP="003848F5">
      <w:r>
        <w:separator/>
      </w:r>
    </w:p>
  </w:endnote>
  <w:endnote w:type="continuationSeparator" w:id="0">
    <w:p w:rsidR="00FD1D20" w:rsidRDefault="00FD1D20" w:rsidP="0038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D20" w:rsidRDefault="00FD1D20" w:rsidP="003848F5">
      <w:r>
        <w:separator/>
      </w:r>
    </w:p>
  </w:footnote>
  <w:footnote w:type="continuationSeparator" w:id="0">
    <w:p w:rsidR="00FD1D20" w:rsidRDefault="00FD1D20" w:rsidP="0038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E5CAA"/>
    <w:multiLevelType w:val="hybridMultilevel"/>
    <w:tmpl w:val="1DC4572A"/>
    <w:lvl w:ilvl="0" w:tplc="13B698A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72D79C0"/>
    <w:multiLevelType w:val="singleLevel"/>
    <w:tmpl w:val="672D79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27C4C"/>
    <w:rsid w:val="000013FC"/>
    <w:rsid w:val="000062DB"/>
    <w:rsid w:val="00013A24"/>
    <w:rsid w:val="000203BB"/>
    <w:rsid w:val="00024421"/>
    <w:rsid w:val="00025169"/>
    <w:rsid w:val="00027BA8"/>
    <w:rsid w:val="0003124B"/>
    <w:rsid w:val="000513A5"/>
    <w:rsid w:val="000552FE"/>
    <w:rsid w:val="0006517C"/>
    <w:rsid w:val="0006600A"/>
    <w:rsid w:val="000A2576"/>
    <w:rsid w:val="000A3B1B"/>
    <w:rsid w:val="000D402E"/>
    <w:rsid w:val="000D486E"/>
    <w:rsid w:val="001039E0"/>
    <w:rsid w:val="00111ED8"/>
    <w:rsid w:val="0011288A"/>
    <w:rsid w:val="00112F80"/>
    <w:rsid w:val="00120168"/>
    <w:rsid w:val="00127870"/>
    <w:rsid w:val="001532D4"/>
    <w:rsid w:val="00167481"/>
    <w:rsid w:val="00173CF5"/>
    <w:rsid w:val="00176350"/>
    <w:rsid w:val="0018602C"/>
    <w:rsid w:val="001874E6"/>
    <w:rsid w:val="001A026C"/>
    <w:rsid w:val="001A7D6B"/>
    <w:rsid w:val="001D715E"/>
    <w:rsid w:val="001E75CA"/>
    <w:rsid w:val="002013C2"/>
    <w:rsid w:val="002053D2"/>
    <w:rsid w:val="00206342"/>
    <w:rsid w:val="00210F1F"/>
    <w:rsid w:val="00214176"/>
    <w:rsid w:val="002204E8"/>
    <w:rsid w:val="00220741"/>
    <w:rsid w:val="00224267"/>
    <w:rsid w:val="002400B6"/>
    <w:rsid w:val="00244014"/>
    <w:rsid w:val="00254369"/>
    <w:rsid w:val="00262539"/>
    <w:rsid w:val="00263FA0"/>
    <w:rsid w:val="00270A63"/>
    <w:rsid w:val="00273C88"/>
    <w:rsid w:val="00292FC8"/>
    <w:rsid w:val="002B25E5"/>
    <w:rsid w:val="002B41E9"/>
    <w:rsid w:val="002B5C40"/>
    <w:rsid w:val="002C0C29"/>
    <w:rsid w:val="002C3A3D"/>
    <w:rsid w:val="002D2408"/>
    <w:rsid w:val="002E1BAD"/>
    <w:rsid w:val="002E3152"/>
    <w:rsid w:val="00313735"/>
    <w:rsid w:val="00334C01"/>
    <w:rsid w:val="00337A17"/>
    <w:rsid w:val="003456A5"/>
    <w:rsid w:val="00361761"/>
    <w:rsid w:val="00365531"/>
    <w:rsid w:val="003718AC"/>
    <w:rsid w:val="00377CAF"/>
    <w:rsid w:val="003848F5"/>
    <w:rsid w:val="00393EA8"/>
    <w:rsid w:val="003A048E"/>
    <w:rsid w:val="003A5238"/>
    <w:rsid w:val="003B00C2"/>
    <w:rsid w:val="003B6A90"/>
    <w:rsid w:val="003C5C18"/>
    <w:rsid w:val="003E2D49"/>
    <w:rsid w:val="004172D0"/>
    <w:rsid w:val="00452AF5"/>
    <w:rsid w:val="004612A6"/>
    <w:rsid w:val="00480254"/>
    <w:rsid w:val="00487651"/>
    <w:rsid w:val="0049559A"/>
    <w:rsid w:val="004A56BC"/>
    <w:rsid w:val="004C36A8"/>
    <w:rsid w:val="004E2FE3"/>
    <w:rsid w:val="004E3C4C"/>
    <w:rsid w:val="004F7A70"/>
    <w:rsid w:val="00503F73"/>
    <w:rsid w:val="00506A8E"/>
    <w:rsid w:val="00507F1E"/>
    <w:rsid w:val="00525B65"/>
    <w:rsid w:val="00543994"/>
    <w:rsid w:val="00545562"/>
    <w:rsid w:val="00566459"/>
    <w:rsid w:val="0058432E"/>
    <w:rsid w:val="00594302"/>
    <w:rsid w:val="005A1960"/>
    <w:rsid w:val="005A32F8"/>
    <w:rsid w:val="005C1F33"/>
    <w:rsid w:val="005C20D0"/>
    <w:rsid w:val="005D7074"/>
    <w:rsid w:val="006220DB"/>
    <w:rsid w:val="00623D1E"/>
    <w:rsid w:val="0063392B"/>
    <w:rsid w:val="006446F6"/>
    <w:rsid w:val="0064777A"/>
    <w:rsid w:val="00655CAA"/>
    <w:rsid w:val="006741BF"/>
    <w:rsid w:val="0068726D"/>
    <w:rsid w:val="00696D2D"/>
    <w:rsid w:val="006A2D7F"/>
    <w:rsid w:val="006A3458"/>
    <w:rsid w:val="006A5AC1"/>
    <w:rsid w:val="006B2408"/>
    <w:rsid w:val="006B3C34"/>
    <w:rsid w:val="006D7710"/>
    <w:rsid w:val="006E1670"/>
    <w:rsid w:val="006E4296"/>
    <w:rsid w:val="006E6045"/>
    <w:rsid w:val="006F0843"/>
    <w:rsid w:val="006F20C1"/>
    <w:rsid w:val="00705452"/>
    <w:rsid w:val="00756A61"/>
    <w:rsid w:val="00772C8E"/>
    <w:rsid w:val="00773CBA"/>
    <w:rsid w:val="00780E17"/>
    <w:rsid w:val="0078389B"/>
    <w:rsid w:val="0079348C"/>
    <w:rsid w:val="007A54A6"/>
    <w:rsid w:val="007B077E"/>
    <w:rsid w:val="007B1FEF"/>
    <w:rsid w:val="007B37C6"/>
    <w:rsid w:val="007D0879"/>
    <w:rsid w:val="007D75E8"/>
    <w:rsid w:val="008074E8"/>
    <w:rsid w:val="00812612"/>
    <w:rsid w:val="00817F58"/>
    <w:rsid w:val="008219F0"/>
    <w:rsid w:val="00827D5B"/>
    <w:rsid w:val="00835F65"/>
    <w:rsid w:val="00847F87"/>
    <w:rsid w:val="00850D11"/>
    <w:rsid w:val="00856FDF"/>
    <w:rsid w:val="008762E1"/>
    <w:rsid w:val="0087731E"/>
    <w:rsid w:val="00881773"/>
    <w:rsid w:val="00886D9A"/>
    <w:rsid w:val="00894627"/>
    <w:rsid w:val="0089733D"/>
    <w:rsid w:val="008A05BE"/>
    <w:rsid w:val="008A340D"/>
    <w:rsid w:val="008A5F6E"/>
    <w:rsid w:val="008B1F04"/>
    <w:rsid w:val="008D2470"/>
    <w:rsid w:val="008E4F4A"/>
    <w:rsid w:val="008F09DC"/>
    <w:rsid w:val="00903CB1"/>
    <w:rsid w:val="00904CAE"/>
    <w:rsid w:val="009214A4"/>
    <w:rsid w:val="00923758"/>
    <w:rsid w:val="00930C64"/>
    <w:rsid w:val="0093361F"/>
    <w:rsid w:val="009371FE"/>
    <w:rsid w:val="00944F2F"/>
    <w:rsid w:val="009547ED"/>
    <w:rsid w:val="00956B50"/>
    <w:rsid w:val="00956CFC"/>
    <w:rsid w:val="00960720"/>
    <w:rsid w:val="00960DF5"/>
    <w:rsid w:val="0096103D"/>
    <w:rsid w:val="0097340F"/>
    <w:rsid w:val="00974CDD"/>
    <w:rsid w:val="00985406"/>
    <w:rsid w:val="00985C0B"/>
    <w:rsid w:val="009B7F06"/>
    <w:rsid w:val="009C20E7"/>
    <w:rsid w:val="009D18E4"/>
    <w:rsid w:val="009D69B7"/>
    <w:rsid w:val="009D7A74"/>
    <w:rsid w:val="009E09CD"/>
    <w:rsid w:val="009E2E7C"/>
    <w:rsid w:val="009E40AD"/>
    <w:rsid w:val="009E6B7B"/>
    <w:rsid w:val="009F22FB"/>
    <w:rsid w:val="00A007DC"/>
    <w:rsid w:val="00A00EC3"/>
    <w:rsid w:val="00A14318"/>
    <w:rsid w:val="00A15262"/>
    <w:rsid w:val="00A37E4A"/>
    <w:rsid w:val="00A41E0B"/>
    <w:rsid w:val="00A531B8"/>
    <w:rsid w:val="00A570AD"/>
    <w:rsid w:val="00A57D8A"/>
    <w:rsid w:val="00A6252E"/>
    <w:rsid w:val="00A73A77"/>
    <w:rsid w:val="00A827A9"/>
    <w:rsid w:val="00A96F60"/>
    <w:rsid w:val="00AB10F7"/>
    <w:rsid w:val="00AC48F4"/>
    <w:rsid w:val="00AC6E81"/>
    <w:rsid w:val="00AF3582"/>
    <w:rsid w:val="00AF4F13"/>
    <w:rsid w:val="00B02955"/>
    <w:rsid w:val="00B11681"/>
    <w:rsid w:val="00B1774E"/>
    <w:rsid w:val="00B23E3F"/>
    <w:rsid w:val="00B34820"/>
    <w:rsid w:val="00B358AD"/>
    <w:rsid w:val="00B42172"/>
    <w:rsid w:val="00B469F5"/>
    <w:rsid w:val="00B47775"/>
    <w:rsid w:val="00B64DD9"/>
    <w:rsid w:val="00B65A45"/>
    <w:rsid w:val="00B6736C"/>
    <w:rsid w:val="00B74B39"/>
    <w:rsid w:val="00B77D71"/>
    <w:rsid w:val="00B84553"/>
    <w:rsid w:val="00BB786B"/>
    <w:rsid w:val="00BE34B4"/>
    <w:rsid w:val="00BE4E62"/>
    <w:rsid w:val="00BE693C"/>
    <w:rsid w:val="00C0142E"/>
    <w:rsid w:val="00C1015F"/>
    <w:rsid w:val="00C127D0"/>
    <w:rsid w:val="00C236AF"/>
    <w:rsid w:val="00C312D3"/>
    <w:rsid w:val="00C3610F"/>
    <w:rsid w:val="00C41F44"/>
    <w:rsid w:val="00C56534"/>
    <w:rsid w:val="00C75DEF"/>
    <w:rsid w:val="00C77216"/>
    <w:rsid w:val="00C826AB"/>
    <w:rsid w:val="00C86882"/>
    <w:rsid w:val="00C97F18"/>
    <w:rsid w:val="00CA0B28"/>
    <w:rsid w:val="00CC431C"/>
    <w:rsid w:val="00CD229E"/>
    <w:rsid w:val="00CD5A12"/>
    <w:rsid w:val="00CE0FDF"/>
    <w:rsid w:val="00CE1E82"/>
    <w:rsid w:val="00CE20E8"/>
    <w:rsid w:val="00CF13CC"/>
    <w:rsid w:val="00CF3361"/>
    <w:rsid w:val="00CF3F16"/>
    <w:rsid w:val="00D00B77"/>
    <w:rsid w:val="00D15B61"/>
    <w:rsid w:val="00D21B96"/>
    <w:rsid w:val="00D4130B"/>
    <w:rsid w:val="00D4299B"/>
    <w:rsid w:val="00D57E90"/>
    <w:rsid w:val="00D80B1B"/>
    <w:rsid w:val="00D86649"/>
    <w:rsid w:val="00DA4E22"/>
    <w:rsid w:val="00DB106B"/>
    <w:rsid w:val="00DC2202"/>
    <w:rsid w:val="00DC2AF6"/>
    <w:rsid w:val="00DC793E"/>
    <w:rsid w:val="00DD1626"/>
    <w:rsid w:val="00DD2D32"/>
    <w:rsid w:val="00DD7BB9"/>
    <w:rsid w:val="00DE3C18"/>
    <w:rsid w:val="00DE55E6"/>
    <w:rsid w:val="00DE7AB6"/>
    <w:rsid w:val="00E04734"/>
    <w:rsid w:val="00E2205E"/>
    <w:rsid w:val="00E241B4"/>
    <w:rsid w:val="00E56ED7"/>
    <w:rsid w:val="00E57918"/>
    <w:rsid w:val="00E644E2"/>
    <w:rsid w:val="00E73DA1"/>
    <w:rsid w:val="00E85EC2"/>
    <w:rsid w:val="00E972E4"/>
    <w:rsid w:val="00EA1058"/>
    <w:rsid w:val="00EA1B26"/>
    <w:rsid w:val="00EC3BC8"/>
    <w:rsid w:val="00EE055E"/>
    <w:rsid w:val="00EE5AF5"/>
    <w:rsid w:val="00EF1F75"/>
    <w:rsid w:val="00F20A4A"/>
    <w:rsid w:val="00F57D7D"/>
    <w:rsid w:val="00F66CA9"/>
    <w:rsid w:val="00F90457"/>
    <w:rsid w:val="00FA038A"/>
    <w:rsid w:val="00FA1700"/>
    <w:rsid w:val="00FB39ED"/>
    <w:rsid w:val="00FC4559"/>
    <w:rsid w:val="00FC71B2"/>
    <w:rsid w:val="00FD1D20"/>
    <w:rsid w:val="00FD5F67"/>
    <w:rsid w:val="00FE1869"/>
    <w:rsid w:val="00FE2A24"/>
    <w:rsid w:val="149047E6"/>
    <w:rsid w:val="1B2D591D"/>
    <w:rsid w:val="30D50B77"/>
    <w:rsid w:val="39C309EA"/>
    <w:rsid w:val="39D86E1E"/>
    <w:rsid w:val="4C6F3738"/>
    <w:rsid w:val="52C27C4C"/>
    <w:rsid w:val="5C77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9B90D59-256C-420A-AFB1-5316C54E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A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D7A74"/>
    <w:rPr>
      <w:sz w:val="18"/>
      <w:szCs w:val="18"/>
    </w:rPr>
  </w:style>
  <w:style w:type="paragraph" w:styleId="a4">
    <w:name w:val="footer"/>
    <w:basedOn w:val="a"/>
    <w:link w:val="Char0"/>
    <w:qFormat/>
    <w:rsid w:val="009D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960DF5"/>
    <w:pPr>
      <w:ind w:firstLineChars="200" w:firstLine="420"/>
    </w:pPr>
  </w:style>
  <w:style w:type="table" w:styleId="a7">
    <w:name w:val="Table Grid"/>
    <w:basedOn w:val="a1"/>
    <w:rsid w:val="007838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5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1485">
          <w:marLeft w:val="547"/>
          <w:marRight w:val="0"/>
          <w:marTop w:val="0"/>
          <w:marBottom w:val="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125">
          <w:marLeft w:val="547"/>
          <w:marRight w:val="0"/>
          <w:marTop w:val="0"/>
          <w:marBottom w:val="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1706</TotalTime>
  <Pages>6</Pages>
  <Words>198</Words>
  <Characters>1135</Characters>
  <Application>Microsoft Office Word</Application>
  <DocSecurity>0</DocSecurity>
  <Lines>9</Lines>
  <Paragraphs>2</Paragraphs>
  <ScaleCrop>false</ScaleCrop>
  <Company>Microsoft</Company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陆颖</cp:lastModifiedBy>
  <cp:revision>39</cp:revision>
  <dcterms:created xsi:type="dcterms:W3CDTF">2020-02-08T02:42:00Z</dcterms:created>
  <dcterms:modified xsi:type="dcterms:W3CDTF">2020-05-08T10:23:00Z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