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jc w:val="center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32"/>
          <w:szCs w:val="32"/>
          <w:shd w:val="clear" w:color="auto" w:fill="FFFFFF"/>
        </w:rPr>
        <w:t>拓展体验资源</w:t>
      </w:r>
    </w:p>
    <w:p w:rsidR="00AE6E18" w:rsidRPr="00AE6E18" w:rsidRDefault="00AE6E18" w:rsidP="00686AF6">
      <w:pPr>
        <w:widowControl/>
        <w:shd w:val="clear" w:color="auto" w:fill="FFFFFF"/>
        <w:ind w:firstLineChars="200"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在古代中国，最重要的颜色有五种，分别是：</w:t>
      </w:r>
      <w:r w:rsidRPr="00AE6E18">
        <w:rPr>
          <w:rFonts w:ascii="Microsoft YaHei UI" w:eastAsia="Microsoft YaHei UI" w:hAnsi="Microsoft YaHei UI" w:cs="宋体" w:hint="eastAsia"/>
          <w:color w:val="D6A841"/>
          <w:spacing w:val="15"/>
          <w:kern w:val="0"/>
          <w:szCs w:val="21"/>
        </w:rPr>
        <w:t>黄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、</w:t>
      </w:r>
      <w:r w:rsidRPr="00AE6E18">
        <w:rPr>
          <w:rFonts w:ascii="Microsoft YaHei UI" w:eastAsia="Microsoft YaHei UI" w:hAnsi="Microsoft YaHei UI" w:cs="宋体" w:hint="eastAsia"/>
          <w:color w:val="1C6395"/>
          <w:spacing w:val="15"/>
          <w:kern w:val="0"/>
          <w:szCs w:val="21"/>
        </w:rPr>
        <w:t>青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、</w:t>
      </w:r>
      <w:r w:rsidRPr="00AE6E18">
        <w:rPr>
          <w:rFonts w:ascii="Microsoft YaHei UI" w:eastAsia="Microsoft YaHei UI" w:hAnsi="Microsoft YaHei UI" w:cs="宋体" w:hint="eastAsia"/>
          <w:color w:val="D6D6D6"/>
          <w:spacing w:val="15"/>
          <w:kern w:val="0"/>
          <w:szCs w:val="21"/>
        </w:rPr>
        <w:t>白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赤</w:t>
      </w:r>
      <w:proofErr w:type="gramEnd"/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、黑。老子说：“</w:t>
      </w:r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目迷五色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”。为何在众多的颜色中只挑选了五种呢？其实这和古代盛行的五行理论密不可分。</w:t>
      </w:r>
    </w:p>
    <w:p w:rsidR="00AE6E18" w:rsidRDefault="00AE6E18" w:rsidP="00686AF6">
      <w:pPr>
        <w:widowControl/>
        <w:shd w:val="clear" w:color="auto" w:fill="FFFFFF"/>
        <w:spacing w:line="420" w:lineRule="atLeast"/>
        <w:ind w:firstLineChars="100" w:firstLine="240"/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“色”在中文里最初的含义是指人的脸色，当然，现在说的“色”，多以色彩这一含义为主，更加强调了它的客观性。这些色彩的运用，与原材料的是否易得、工艺是否完备、审美观的是否变化密切相关。</w:t>
      </w:r>
    </w:p>
    <w:p w:rsidR="00AE6E18" w:rsidRDefault="0069307F" w:rsidP="0069307F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1325457"/>
            <wp:effectExtent l="0" t="0" r="0" b="8255"/>
            <wp:docPr id="66" name="图片 66" descr="C:\Users\gloria\Desktop\微信图片_2020042108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gloria\Desktop\微信图片_20200421084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34" cy="13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71725" cy="1331420"/>
            <wp:effectExtent l="0" t="0" r="0" b="2540"/>
            <wp:docPr id="67" name="图片 67" descr="C:\Users\gloria\Desktop\微信图片_2020042108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gloria\Desktop\微信图片_20200421084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07" cy="133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Default="0069307F" w:rsidP="0069307F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1326073"/>
            <wp:effectExtent l="0" t="0" r="0" b="7620"/>
            <wp:docPr id="68" name="图片 68" descr="C:\Users\gloria\Desktop\微信图片_2020042108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gloria\Desktop\微信图片_20200421084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1326073"/>
            <wp:effectExtent l="0" t="0" r="0" b="7620"/>
            <wp:docPr id="69" name="图片 69" descr="C:\Users\gloria\Desktop\微信图片_2020042108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gloria\Desktop\微信图片_202004210846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Default="0069307F" w:rsidP="0069307F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1326073"/>
            <wp:effectExtent l="0" t="0" r="0" b="7620"/>
            <wp:docPr id="70" name="图片 70" descr="C:\Users\gloria\Desktop\微信图片_2020042108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gloria\Desktop\微信图片_202004210846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1326073"/>
            <wp:effectExtent l="0" t="0" r="0" b="7620"/>
            <wp:docPr id="71" name="图片 71" descr="C:\Users\gloria\Desktop\微信图片_2020042108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gloria\Desktop\微信图片_202004210846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Pr="00AE6E18" w:rsidRDefault="0069307F" w:rsidP="0069307F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75431" cy="1333500"/>
            <wp:effectExtent l="0" t="0" r="6350" b="0"/>
            <wp:docPr id="72" name="图片 72" descr="C:\Users\gloria\Desktop\微信图片_2020042108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gloria\Desktop\微信图片_202004210846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42" cy="13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71725" cy="1331420"/>
            <wp:effectExtent l="0" t="0" r="0" b="2540"/>
            <wp:docPr id="73" name="图片 73" descr="C:\Users\gloria\Desktop\微信图片_2020042108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gloria\Desktop\微信图片_202004210846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18" w:rsidRPr="00AE6E18" w:rsidRDefault="00AE6E18" w:rsidP="00C86053">
      <w:pPr>
        <w:widowControl/>
        <w:shd w:val="clear" w:color="auto" w:fill="FFFFFF"/>
        <w:spacing w:line="420" w:lineRule="atLeast"/>
        <w:ind w:firstLineChars="200"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lastRenderedPageBreak/>
        <w:t>红色，大概是我们民族最喜欢的颜色了。几千年来，无论是庙堂或者民家，隆重典礼或者乡间民俗，儿女梳妆或者名人戏墨，都广泛地运用红色。红色又有各种称呼，分别有：</w:t>
      </w:r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绛、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赤</w:t>
      </w:r>
      <w:proofErr w:type="gramEnd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、朱、丹、红、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茜</w:t>
      </w:r>
      <w:proofErr w:type="gramEnd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彤</w:t>
      </w:r>
      <w:proofErr w:type="gramEnd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赭</w:t>
      </w:r>
      <w:proofErr w:type="gramEnd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D92142"/>
          <w:spacing w:val="15"/>
          <w:kern w:val="0"/>
          <w:szCs w:val="21"/>
        </w:rPr>
        <w:t>绯</w:t>
      </w:r>
      <w:proofErr w:type="gramEnd"/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。红色在政坛上代表尊贵。红色与政治的联系，最早可追溯到上古。在周时，打仗要用红色的马，祭祀要用红色的马或者红色的牛。汉初，多位皇帝都有红色的龙袍，高官大臣的房子、车子也被称为“朱户”、“朱轩”。而到了隋唐，红色只能出现在四、五品中层官员的衣服上，可见红色的尊贵与重要性。红色不仅在官家代表尊贵，也代表着女子的美丽、温柔与妩媚。年轻貌美的女子被称为“红粉佳人”，善解人意的女子被称为“红颜知己”，女子的闺房则是“朱楼绣户”，美女相伴被称为“红袖添香”。女子化妆用的胭脂，红色的衣装都与红色密切相关，红色让女子成为一道旖旎的风光。</w:t>
      </w:r>
    </w:p>
    <w:p w:rsidR="00AE6E18" w:rsidRDefault="0069307F" w:rsidP="00AE6E1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4202" cy="1400175"/>
            <wp:effectExtent l="0" t="0" r="1905" b="0"/>
            <wp:docPr id="74" name="图片 74" descr="C:\Users\gloria\Desktop\微信图片_2020042108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gloria\Desktop\微信图片_202004210849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0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1"/>
            <wp:effectExtent l="0" t="0" r="0" b="8890"/>
            <wp:docPr id="75" name="图片 75" descr="C:\Users\gloria\Desktop\微信图片_2020042108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gloria\Desktop\微信图片_202004210849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Default="0069307F" w:rsidP="00AE6E1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1"/>
            <wp:effectExtent l="0" t="0" r="0" b="8890"/>
            <wp:docPr id="76" name="图片 76" descr="C:\Users\gloria\Desktop\微信图片_2020042108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gloria\Desktop\微信图片_202004210849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73" cy="14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1"/>
            <wp:effectExtent l="0" t="0" r="0" b="8890"/>
            <wp:docPr id="77" name="图片 77" descr="C:\Users\gloria\Desktop\微信图片_2020042108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gloria\Desktop\微信图片_202004210849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Pr="00AE6E18" w:rsidRDefault="0069307F" w:rsidP="00AE6E1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2494202" cy="1400175"/>
            <wp:effectExtent l="0" t="0" r="1905" b="0"/>
            <wp:docPr id="78" name="图片 78" descr="C:\Users\gloria\Desktop\微信图片_2020042108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gloria\Desktop\微信图片_202004210849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7" cy="14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1"/>
            <wp:effectExtent l="0" t="0" r="0" b="8890"/>
            <wp:docPr id="79" name="图片 79" descr="C:\Users\gloria\Desktop\微信图片_2020042108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gloria\Desktop\微信图片_2020042108492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18" w:rsidRPr="00AE6E18" w:rsidRDefault="00AE6E18" w:rsidP="00C86053">
      <w:pPr>
        <w:widowControl/>
        <w:shd w:val="clear" w:color="auto" w:fill="FFFFFF"/>
        <w:spacing w:line="420" w:lineRule="atLeast"/>
        <w:ind w:firstLineChars="100" w:firstLine="24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“青”字最早出现在商周青铜器上的金文中，青色代表着草木初生的颜色。自然，这种颜色也有多种称呼：</w:t>
      </w:r>
      <w:r w:rsidRPr="00AE6E18">
        <w:rPr>
          <w:rFonts w:ascii="Microsoft YaHei UI" w:eastAsia="Microsoft YaHei UI" w:hAnsi="Microsoft YaHei UI" w:cs="宋体" w:hint="eastAsia"/>
          <w:color w:val="1C6395"/>
          <w:spacing w:val="15"/>
          <w:kern w:val="0"/>
          <w:szCs w:val="21"/>
        </w:rPr>
        <w:t>青、绿、蓝、翠、碧、苍、</w:t>
      </w:r>
      <w:proofErr w:type="gramStart"/>
      <w:r w:rsidRPr="00AE6E18">
        <w:rPr>
          <w:rFonts w:ascii="Microsoft YaHei UI" w:eastAsia="Microsoft YaHei UI" w:hAnsi="Microsoft YaHei UI" w:cs="宋体" w:hint="eastAsia"/>
          <w:color w:val="1C6395"/>
          <w:spacing w:val="15"/>
          <w:kern w:val="0"/>
          <w:szCs w:val="21"/>
        </w:rPr>
        <w:t>缥</w:t>
      </w:r>
      <w:proofErr w:type="gramEnd"/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。代表着草木生长的青色总是给人一种新生，希望的感觉。确实，青色代表着青春，金玉年华，有时代指女子的美丽，青黛峨眉，青丝绿鬓。青色还给人一种温文尔雅的气质和柳色伤心的惆怅。在秦汉之交，政府曾用头巾颜色来区分百姓的身份地位，规定“</w:t>
      </w:r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厨人为绿，官奴、农人为青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”，西汉末年，允许农民穿青色，绿色的衣服，而奴仆基本也是穿青色。青色是低级官吏的官服颜色，在民间也是行业低贱者穿的衣服颜色。高雅的青色虽然在衣饰上处于下风，但是在艺术上却受到追捧。山水画中，千峰翠色，青瓷的流传也让青色受到赞赏。</w:t>
      </w:r>
    </w:p>
    <w:p w:rsidR="00AE6E18" w:rsidRDefault="0069307F" w:rsidP="00AE6E18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552700" cy="1433015"/>
            <wp:effectExtent l="0" t="0" r="0" b="0"/>
            <wp:docPr id="80" name="图片 80" descr="C:\Users\gloria\Desktop\微信图片_2020042108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gloria\Desktop\微信图片_202004210858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40" cy="143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2"/>
            <wp:effectExtent l="0" t="0" r="0" b="8890"/>
            <wp:docPr id="81" name="图片 81" descr="C:\Users\gloria\Desktop\微信图片_2020042108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gloria\Desktop\微信图片_2020042108583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7" cy="14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Default="0069307F" w:rsidP="00AE6E18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95550" cy="1400931"/>
            <wp:effectExtent l="0" t="0" r="0" b="8890"/>
            <wp:docPr id="82" name="图片 82" descr="C:\Users\gloria\Desktop\微信图片_2020042108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gloria\Desktop\微信图片_2020042108583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91" cy="1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2331" cy="1409700"/>
            <wp:effectExtent l="0" t="0" r="3175" b="0"/>
            <wp:docPr id="83" name="图片 83" descr="C:\Users\gloria\Desktop\微信图片_2020042108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gloria\Desktop\微信图片_2020042108584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37" cy="1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Pr="00AE6E18" w:rsidRDefault="0069307F" w:rsidP="00AE6E18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2581275" cy="1449055"/>
            <wp:effectExtent l="0" t="0" r="0" b="0"/>
            <wp:docPr id="84" name="图片 84" descr="C:\Users\gloria\Desktop\微信图片_2020042108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gloria\Desktop\微信图片_2020042108584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581275" cy="1449055"/>
            <wp:effectExtent l="0" t="0" r="0" b="0"/>
            <wp:docPr id="85" name="图片 85" descr="C:\Users\gloria\Desktop\微信图片_2020042108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gloria\Desktop\微信图片_2020042108585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18" w:rsidRPr="00AE6E18" w:rsidRDefault="00AE6E18" w:rsidP="00C86053">
      <w:pPr>
        <w:widowControl/>
        <w:shd w:val="clear" w:color="auto" w:fill="FFFFFF"/>
        <w:spacing w:line="420" w:lineRule="atLeast"/>
        <w:ind w:firstLineChars="100" w:firstLine="24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“黄”字在中国文化出现得早，甲骨文中就有。它应该是我们这个民族最早认识的色彩之一，我们的文化起源于黄土漫漫的平原，《易经》中说：“天玄而地黄”。黄色代表的是至尊，“黄袍加身”这个典故便是证明。明清时期，中央集权达到顶峰，而黄色也达到空前绝后的尊贵位置。皇帝居住的紫禁城大面积使用黄色，而城外，除了庙宇绝不允许使用。皇帝上朝一定要穿黄色龙袍以示威严，皇家直系子孙被称为“黄带子”，而功臣及皇帝的侍卫得到允许，可以穿黄马褂，这可是莫大的荣耀。佛教也喜欢黄色，寺庙经常用黄色来突显其金碧辉煌，而金黄色的佛像也为宗教蒙上一层神秘的色彩。“黄道吉日”说法的出现与“黄历”等说明黄色象征了美好的事物。总的来说，黄色代表着吉祥如意，而因皇权等原因而尊贵，因宗教等原因而吉祥，这些都是它在古代社会的主流含义。</w:t>
      </w:r>
    </w:p>
    <w:p w:rsidR="00AE6E18" w:rsidRDefault="0069307F" w:rsidP="0069307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52675" cy="1324972"/>
            <wp:effectExtent l="0" t="0" r="0" b="8890"/>
            <wp:docPr id="86" name="图片 86" descr="C:\Users\gloria\Desktop\微信图片_2020042109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gloria\Desktop\微信图片_2020042109010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553524" cy="1332073"/>
            <wp:effectExtent l="0" t="0" r="0" b="1905"/>
            <wp:docPr id="87" name="图片 87" descr="C:\Users\gloria\Desktop\微信图片_2020042109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gloria\Desktop\微信图片_2020042109010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24" cy="13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F" w:rsidRPr="00AE6E18" w:rsidRDefault="0069307F" w:rsidP="0069307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00300" cy="1347461"/>
            <wp:effectExtent l="0" t="0" r="0" b="5715"/>
            <wp:docPr id="88" name="图片 88" descr="C:\Users\gloria\Desktop\微信图片_20200421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gloria\Desktop\微信图片_202004210901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43" cy="13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00300" cy="1347461"/>
            <wp:effectExtent l="0" t="0" r="0" b="5715"/>
            <wp:docPr id="89" name="图片 89" descr="C:\Users\gloria\Desktop\微信图片_2020042109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gloria\Desktop\微信图片_2020042109011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4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18" w:rsidRPr="00AE6E18" w:rsidRDefault="00AE6E18" w:rsidP="00C86053">
      <w:pPr>
        <w:widowControl/>
        <w:shd w:val="clear" w:color="auto" w:fill="FFFFFF"/>
        <w:spacing w:line="420" w:lineRule="atLeast"/>
        <w:ind w:firstLineChars="100" w:firstLine="24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lastRenderedPageBreak/>
        <w:t>“黑”在《说文解字》中的解释是：“火所熏之色也，从炎上出”。黑色也有多种叫法：</w:t>
      </w:r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玄、</w:t>
      </w:r>
      <w:proofErr w:type="gramStart"/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缁</w:t>
      </w:r>
      <w:proofErr w:type="gramEnd"/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、乌、皂、墨、黎、黔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。黑色被用来做官服已经有漫长的历史，先秦时，贵族经常穿黑衣，“乌纱帽”也是黑色用来做官服的证明，黑色在官服中象征着严肃与庄重。同时，黑色被看为可怕的凶恶之色，这种心理，可能来自于人类对黑夜的恐惧。五行家更以黑色来代指北方，意味着万物调零，一片肃杀。古代有“不分皂白”一词，现代又有“黑社会黑帮黑道”的说法，可见黑色也有贬的意味。</w:t>
      </w:r>
    </w:p>
    <w:p w:rsidR="00AE6E18" w:rsidRPr="00AE6E18" w:rsidRDefault="00686AF6" w:rsidP="00AE6E18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noProof/>
          <w:color w:val="333333"/>
          <w:spacing w:val="15"/>
          <w:kern w:val="0"/>
          <w:szCs w:val="21"/>
        </w:rPr>
        <w:drawing>
          <wp:inline distT="0" distB="0" distL="0" distR="0">
            <wp:extent cx="2612974" cy="1466850"/>
            <wp:effectExtent l="0" t="0" r="0" b="0"/>
            <wp:docPr id="90" name="图片 90" descr="C:\Users\gloria\Desktop\微信图片_2020042109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gloria\Desktop\微信图片_2020042109024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7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noProof/>
          <w:color w:val="333333"/>
          <w:spacing w:val="15"/>
          <w:kern w:val="0"/>
          <w:szCs w:val="21"/>
        </w:rPr>
        <w:drawing>
          <wp:inline distT="0" distB="0" distL="0" distR="0">
            <wp:extent cx="2609850" cy="1465096"/>
            <wp:effectExtent l="0" t="0" r="0" b="1905"/>
            <wp:docPr id="91" name="图片 91" descr="C:\Users\gloria\Desktop\微信图片_2020042109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gloria\Desktop\微信图片_2020042109024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18" w:rsidRPr="00AE6E18" w:rsidRDefault="00AE6E18" w:rsidP="00C86053">
      <w:pPr>
        <w:widowControl/>
        <w:shd w:val="clear" w:color="auto" w:fill="FFFFFF"/>
        <w:spacing w:line="420" w:lineRule="atLeast"/>
        <w:ind w:firstLineChars="100" w:firstLine="24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“白”字在《说文解字》中解释：“白，西方色也。阴用事，物色白。”白的叫法有</w:t>
      </w:r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白、素、缟、</w:t>
      </w:r>
      <w:proofErr w:type="gramStart"/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皓</w:t>
      </w:r>
      <w:proofErr w:type="gramEnd"/>
      <w:r w:rsidRPr="00AE6E18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Cs w:val="21"/>
        </w:rPr>
        <w:t>。</w:t>
      </w: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喜欢白色的王朝怕是寥寥无几，根据儒家学者的研究，商朝是以白色为国色的。毕竟商朝年代遥远，难以考证，但是商朝以后，崇尚白色的王朝只有两个，晋朝和两宋时的金国政权。不过统治者经常用白色来代表统治有道，为君有德。白色经常让人联想到的应该是不详与哀思，如丧服的颜色。除此之外，白色也是女子用来</w:t>
      </w:r>
      <w:proofErr w:type="gramStart"/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敷</w:t>
      </w:r>
      <w:proofErr w:type="gramEnd"/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面的白粉颜色。</w:t>
      </w:r>
    </w:p>
    <w:p w:rsidR="004A6F8F" w:rsidRDefault="00AE6E18" w:rsidP="00686AF6">
      <w:pPr>
        <w:widowControl/>
        <w:shd w:val="clear" w:color="auto" w:fill="FFFFFF"/>
        <w:spacing w:line="420" w:lineRule="atLeast"/>
        <w:ind w:firstLineChars="200" w:firstLine="480"/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</w:pPr>
      <w:r w:rsidRPr="00AE6E18"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>古人把五色作为“正色”，将五色与生活的方方面面联系，制定了一套严密的等级制度。五色也成为了礼乐制度的一部分。其实我们可以根据这种文化看出来古人对于自然的探究，试图从社会与自然的协调中制定秩序。而今人，也能将五色运用到艺术等方面，这应该是古人留给我们的智慧与启发吧。</w:t>
      </w:r>
      <w:bookmarkStart w:id="0" w:name="_GoBack"/>
      <w:bookmarkEnd w:id="0"/>
    </w:p>
    <w:p w:rsidR="00686AF6" w:rsidRPr="00686AF6" w:rsidRDefault="00686AF6" w:rsidP="00686AF6">
      <w:pPr>
        <w:widowControl/>
        <w:shd w:val="clear" w:color="auto" w:fill="FFFFFF"/>
        <w:spacing w:line="420" w:lineRule="atLeast"/>
        <w:ind w:firstLineChars="200" w:firstLine="480"/>
        <w:rPr>
          <w:rStyle w:val="a4"/>
          <w:rFonts w:ascii="Microsoft YaHei UI" w:eastAsia="Microsoft YaHei UI" w:hAnsi="Microsoft YaHei UI" w:cs="宋体"/>
          <w:b w:val="0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15"/>
          <w:kern w:val="0"/>
          <w:szCs w:val="21"/>
        </w:rPr>
        <w:t xml:space="preserve">                 ——本文摘自《中国的五色文化》月印池文化出品</w:t>
      </w:r>
    </w:p>
    <w:sectPr w:rsidR="00686AF6" w:rsidRPr="0068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2C" w:rsidRDefault="00313B2C" w:rsidP="008803AB">
      <w:r>
        <w:separator/>
      </w:r>
    </w:p>
  </w:endnote>
  <w:endnote w:type="continuationSeparator" w:id="0">
    <w:p w:rsidR="00313B2C" w:rsidRDefault="00313B2C" w:rsidP="008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2C" w:rsidRDefault="00313B2C" w:rsidP="008803AB">
      <w:r>
        <w:separator/>
      </w:r>
    </w:p>
  </w:footnote>
  <w:footnote w:type="continuationSeparator" w:id="0">
    <w:p w:rsidR="00313B2C" w:rsidRDefault="00313B2C" w:rsidP="0088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0313B2C"/>
    <w:rsid w:val="004A6F8F"/>
    <w:rsid w:val="00565A09"/>
    <w:rsid w:val="00686AF6"/>
    <w:rsid w:val="0069307F"/>
    <w:rsid w:val="008803AB"/>
    <w:rsid w:val="00AE6E18"/>
    <w:rsid w:val="00B11AA8"/>
    <w:rsid w:val="00B30193"/>
    <w:rsid w:val="00C86053"/>
    <w:rsid w:val="03C32792"/>
    <w:rsid w:val="04085A5E"/>
    <w:rsid w:val="0A100E2A"/>
    <w:rsid w:val="0C3D2346"/>
    <w:rsid w:val="0DA52A76"/>
    <w:rsid w:val="0E265089"/>
    <w:rsid w:val="25037184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803AB"/>
    <w:rPr>
      <w:sz w:val="18"/>
      <w:szCs w:val="18"/>
    </w:rPr>
  </w:style>
  <w:style w:type="character" w:customStyle="1" w:styleId="Char">
    <w:name w:val="批注框文本 Char"/>
    <w:basedOn w:val="a0"/>
    <w:link w:val="a6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0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803AB"/>
    <w:rPr>
      <w:sz w:val="18"/>
      <w:szCs w:val="18"/>
    </w:rPr>
  </w:style>
  <w:style w:type="character" w:customStyle="1" w:styleId="Char">
    <w:name w:val="批注框文本 Char"/>
    <w:basedOn w:val="a0"/>
    <w:link w:val="a6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0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7</cp:revision>
  <dcterms:created xsi:type="dcterms:W3CDTF">2020-02-04T16:55:00Z</dcterms:created>
  <dcterms:modified xsi:type="dcterms:W3CDTF">2020-04-21T01:06:00Z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