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1C3" w:rsidRDefault="00543AB1">
      <w:pPr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  <w:r w:rsidRPr="00543AB1">
        <w:rPr>
          <w:rFonts w:ascii="Times New Roman" w:hAnsi="Times New Roman"/>
          <w:b/>
          <w:sz w:val="32"/>
          <w:szCs w:val="24"/>
        </w:rPr>
        <w:t>话题：人与自然《环境保护》</w:t>
      </w:r>
      <w:r>
        <w:rPr>
          <w:rFonts w:ascii="Times New Roman" w:hAnsi="Times New Roman" w:hint="eastAsia"/>
          <w:b/>
          <w:sz w:val="32"/>
          <w:szCs w:val="24"/>
        </w:rPr>
        <w:t>Reading(1)</w:t>
      </w:r>
      <w:r>
        <w:rPr>
          <w:rFonts w:ascii="Times New Roman" w:hAnsi="Times New Roman" w:hint="eastAsia"/>
          <w:b/>
          <w:sz w:val="32"/>
          <w:szCs w:val="24"/>
        </w:rPr>
        <w:t>课后</w:t>
      </w:r>
      <w:r>
        <w:rPr>
          <w:rFonts w:ascii="Times New Roman" w:hAnsi="Times New Roman"/>
          <w:b/>
          <w:sz w:val="32"/>
          <w:szCs w:val="24"/>
        </w:rPr>
        <w:t>作业</w:t>
      </w:r>
    </w:p>
    <w:p w:rsidR="008961C3" w:rsidRDefault="008961C3">
      <w:pPr>
        <w:jc w:val="center"/>
        <w:rPr>
          <w:rFonts w:ascii="Times New Roman" w:hAnsi="Times New Roman"/>
          <w:b/>
          <w:sz w:val="32"/>
          <w:szCs w:val="24"/>
        </w:rPr>
      </w:pPr>
    </w:p>
    <w:p w:rsidR="008961C3" w:rsidRDefault="00543AB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建议信</w:t>
      </w:r>
    </w:p>
    <w:p w:rsidR="008961C3" w:rsidRDefault="008961C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961C3" w:rsidRDefault="00543AB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最近你的英国笔友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Mike </w:t>
      </w:r>
      <w:r>
        <w:rPr>
          <w:rFonts w:ascii="Times New Roman" w:hAnsi="Times New Roman" w:cs="Times New Roman"/>
          <w:b/>
          <w:bCs/>
          <w:sz w:val="28"/>
          <w:szCs w:val="28"/>
        </w:rPr>
        <w:t>想改变自己的生活方式，低碳生活为保护环境出份力，但不知道该从何做起，写信向你寻求建议，请你给他写封回信发表自己对他这样作的看法并提出建议。</w:t>
      </w:r>
    </w:p>
    <w:p w:rsidR="008961C3" w:rsidRDefault="00543AB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不用灯的时候及时关灯；</w:t>
      </w:r>
    </w:p>
    <w:p w:rsidR="008961C3" w:rsidRDefault="00543AB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尽量绿色出行；</w:t>
      </w:r>
    </w:p>
    <w:p w:rsidR="008961C3" w:rsidRDefault="00543AB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3....</w:t>
      </w:r>
    </w:p>
    <w:p w:rsidR="008961C3" w:rsidRDefault="008961C3">
      <w:pPr>
        <w:ind w:firstLineChars="200" w:firstLine="420"/>
      </w:pPr>
    </w:p>
    <w:sectPr w:rsidR="0089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11"/>
    <w:rsid w:val="00007486"/>
    <w:rsid w:val="00056C9C"/>
    <w:rsid w:val="000E0BF3"/>
    <w:rsid w:val="0017767D"/>
    <w:rsid w:val="00204ECD"/>
    <w:rsid w:val="00321E4B"/>
    <w:rsid w:val="003D56C8"/>
    <w:rsid w:val="003E0FD1"/>
    <w:rsid w:val="00454AE3"/>
    <w:rsid w:val="00476A11"/>
    <w:rsid w:val="00543AB1"/>
    <w:rsid w:val="005506A9"/>
    <w:rsid w:val="0062447E"/>
    <w:rsid w:val="006B2E84"/>
    <w:rsid w:val="006C4BB0"/>
    <w:rsid w:val="00790E10"/>
    <w:rsid w:val="008961C3"/>
    <w:rsid w:val="00960790"/>
    <w:rsid w:val="00A83332"/>
    <w:rsid w:val="00BD5EA0"/>
    <w:rsid w:val="00C310A4"/>
    <w:rsid w:val="00D14709"/>
    <w:rsid w:val="00E713D4"/>
    <w:rsid w:val="00F32E68"/>
    <w:rsid w:val="00F435C3"/>
    <w:rsid w:val="2D67023C"/>
    <w:rsid w:val="31C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EE2E7"/>
  <w15:docId w15:val="{98DD58E0-C4CE-DB42-90F0-1A5EA5C2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zhaomali</dc:creator>
  <cp:lastModifiedBy>Microsoft Office User</cp:lastModifiedBy>
  <cp:revision>4</cp:revision>
  <dcterms:created xsi:type="dcterms:W3CDTF">2020-03-14T13:55:00Z</dcterms:created>
  <dcterms:modified xsi:type="dcterms:W3CDTF">2020-04-08T06:27:00Z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