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168" w:firstLineChars="900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课题：书法家的小故事——文徵明</w:t>
      </w:r>
    </w:p>
    <w:p>
      <w:pPr>
        <w:spacing w:line="360" w:lineRule="auto"/>
        <w:ind w:firstLine="1920" w:firstLineChars="800"/>
        <w:rPr>
          <w:rFonts w:hint="eastAsia"/>
          <w:sz w:val="24"/>
          <w:szCs w:val="24"/>
          <w:lang w:eastAsia="zh-CN"/>
        </w:rPr>
      </w:pPr>
    </w:p>
    <w:p>
      <w:pPr>
        <w:spacing w:line="360" w:lineRule="auto"/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同学们好，这节课我们请来了书法家文徵明，快和爸爸妈妈一起完成今天的任务吧。</w:t>
      </w:r>
    </w:p>
    <w:p>
      <w:pPr>
        <w:spacing w:line="360" w:lineRule="auto"/>
        <w:ind w:firstLine="480"/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任务一：学一学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个人档案：</w:t>
      </w: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73025</wp:posOffset>
            </wp:positionV>
            <wp:extent cx="1920240" cy="2505710"/>
            <wp:effectExtent l="0" t="0" r="3810" b="8890"/>
            <wp:wrapSquare wrapText="bothSides"/>
            <wp:docPr id="2" name="图片 2" descr="060828381f30e9244ea4b22646086e061d95f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0828381f30e9244ea4b22646086e061d95f7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姓名：文徵明，字徵仲，号衡山居士。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籍贯：长洲（今江苏苏州吴县）。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生卒日期：1470年——1559年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朝代：明朝。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主要成就：诗、文、书、画无一不精，人称是“四绝”的全才。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书法代表作：《琴赋》、《行书千字文》、《行草书兰亭序》等。</w:t>
      </w: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453390</wp:posOffset>
            </wp:positionV>
            <wp:extent cx="2084705" cy="3314700"/>
            <wp:effectExtent l="0" t="0" r="10795" b="0"/>
            <wp:wrapSquare wrapText="bothSides"/>
            <wp:docPr id="5" name="图片 5" descr="f2dceab28909a020de0d398dab95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dceab28909a020de0d398dab95be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462280</wp:posOffset>
            </wp:positionV>
            <wp:extent cx="2079625" cy="3314065"/>
            <wp:effectExtent l="0" t="0" r="15875" b="635"/>
            <wp:wrapSquare wrapText="bothSides"/>
            <wp:docPr id="4" name="图片 4" descr="fcaaeee8ba9d866384959aa12729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aaeee8ba9d866384959aa127295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453390</wp:posOffset>
            </wp:positionV>
            <wp:extent cx="1905000" cy="3336290"/>
            <wp:effectExtent l="0" t="0" r="0" b="16510"/>
            <wp:wrapSquare wrapText="bothSides"/>
            <wp:docPr id="3" name="图片 3" descr="4ccfffd122ea90716328039045bd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ccfffd122ea90716328039045bd4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请同学们一起欣赏文徵明的代表作之一《行书千字文》（局部）。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任务二：读一读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95885</wp:posOffset>
            </wp:positionV>
            <wp:extent cx="4004310" cy="2242185"/>
            <wp:effectExtent l="0" t="0" r="15240" b="5715"/>
            <wp:wrapSquare wrapText="bothSides"/>
            <wp:docPr id="7" name="图片 7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m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"https://baike.baidu.com/item/%E6%96%87%E5%BE%B5%E6%98%8E" \t "https://baike.baidu.com/item/%E6%96%87%E5%BE%B5%E6%98%8E/_blank" </w:instrText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文徵明</w:t>
      </w:r>
      <w:r>
        <w:rPr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一生致力于诗文书画，初期追随师父李应祯学习书法，之后广泛学习前代名迹，如王羲之、欧阳询、黄庭坚等书法家，都是他学习的对象。文徵明的篆、隶、楷、行、草书各有造诣，尤擅长</w:t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instrText xml:space="preserve"> HYPERLINK "https://baike.baidu.com/item/%E8%A1%8C%E4%B9%A6" \t "https://baike.baidu.com/item/%E6%96%87%E5%BE%B5%E6%98%8E/_blank" </w:instrText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行书</w:t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和小楷。他的字温润秀劲，法度严谨而意态生动，有自己的一定风貌。笔画婉转，节奏缓和，与他的绘画风格和谐，有“明朝第一”之称。</w:t>
      </w:r>
      <w:r>
        <w:rPr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晚年声誉卓著，文笔遍天下，购求他的书画者踏破门坎。他年近九十岁时，</w:t>
      </w:r>
      <w:bookmarkStart w:id="0" w:name="_GoBack"/>
      <w:bookmarkEnd w:id="0"/>
      <w:r>
        <w:rPr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还孜孜不倦，为人书墓志铭，未待写完</w:t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便</w:t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执</w:t>
      </w:r>
      <w:r>
        <w:rPr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笔端坐而逝。</w:t>
      </w: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spacing w:line="360" w:lineRule="auto"/>
        <w:ind w:firstLine="240" w:firstLineChars="100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文徵明师承王羲之笔意：</w:t>
      </w: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83512832" behindDoc="0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22860</wp:posOffset>
            </wp:positionV>
            <wp:extent cx="1682750" cy="2244725"/>
            <wp:effectExtent l="0" t="0" r="12700" b="3175"/>
            <wp:wrapSquare wrapText="bothSides"/>
            <wp:docPr id="6" name="图片 6" descr="8d57b72331094f4ebe3f6b5148fc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57b72331094f4ebe3f6b5148fc8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835118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1905</wp:posOffset>
            </wp:positionV>
            <wp:extent cx="1946275" cy="2209800"/>
            <wp:effectExtent l="0" t="0" r="15875" b="0"/>
            <wp:wrapSquare wrapText="bothSides"/>
            <wp:docPr id="1" name="图片 1" descr="b8eaa26e4122a341f925e06302e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eaa26e4122a341f925e06302e66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王羲之《兰亭序》中的“宇”字</w:t>
      </w:r>
      <w:r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  文徵明《行书千字文》中的“宇”字</w:t>
      </w: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任务三：写一写</w:t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1184910</wp:posOffset>
                </wp:positionH>
                <wp:positionV relativeFrom="paragraph">
                  <wp:posOffset>499110</wp:posOffset>
                </wp:positionV>
                <wp:extent cx="0" cy="2400300"/>
                <wp:effectExtent l="6350" t="0" r="1270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3.3pt;margin-top:39.3pt;height:189pt;width:0pt;z-index:252541952;mso-width-relative:page;mso-height-relative:page;" filled="f" stroked="t" coordsize="21600,21600" o:gfxdata="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jt9xPVAAAACgEAAA8AAAAAAAAAAQAgAAAAIgAAAGRycy9k&#10;b3ducmV2LnhtbFBLAQIUABQAAAAIAIdO4kDrv4EezAEAAGcDAAAOAAAAAAAAAAEAIAAAACQBAABk&#10;cnMvZTJvRG9jLnhtbFBLBQYAAAAABgAGAFkBAABiBQAAAAA=&#10;">
                <v:fill on="f" focussize="0,0"/>
                <v:stroke weight="1pt" color="#FF0000 [3204]" miterlimit="8" joinstyle="miter" dashstyle="long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1699260</wp:posOffset>
                </wp:positionV>
                <wp:extent cx="24003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27760" y="8071485"/>
                          <a:ext cx="2400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2pt;margin-top:133.8pt;height:0pt;width:189pt;z-index:252099584;mso-width-relative:page;mso-height-relative:page;" filled="f" stroked="t" coordsize="21600,21600" o:gfxdata="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odtGzWAAAACgEAAA8AAAAAAAAAAQAg&#10;AAAAIgAAAGRycy9kb3ducmV2LnhtbFBLAQIUABQAAAAIAIdO4kDZW48h1wEAAHMDAAAOAAAAAAAA&#10;AAEAIAAAACUBAABkcnMvZTJvRG9jLnhtbFBLBQYAAAAABgAGAFkBAABuBQAAAAA=&#10;">
                <v:fill on="f" focussize="0,0"/>
                <v:stroke weight="1pt" color="#FF0000 [3204]" miterlimit="8" joinstyle="miter" dashstyle="long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519616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518160</wp:posOffset>
                </wp:positionV>
                <wp:extent cx="2390775" cy="2381250"/>
                <wp:effectExtent l="3175" t="3175" r="6350" b="1587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23812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45pt;margin-top:40.8pt;height:187.5pt;width:188.25pt;z-index:255196160;mso-width-relative:page;mso-height-relative:page;" filled="f" stroked="t" coordsize="21600,21600" o:gfxdata="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XfycNoAAAAIAQAADwAAAAAAAAAB&#10;ACAAAAAiAAAAZHJzL2Rvd25yZXYueG1sUEsBAhQAFAAAAAgAh07iQDIzGRfVAQAAbAMAAA4AAAAA&#10;AAAAAQAgAAAAKQEAAGRycy9lMm9Eb2MueG1sUEsFBgAAAAAGAAYAWQEAAHAFAAAAAA==&#10;">
                <v:fill on="f" focussize="0,0"/>
                <v:stroke color="#FF0000 [3204]" miterlimit="8" joinstyle="miter" dashstyle="long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518160</wp:posOffset>
                </wp:positionV>
                <wp:extent cx="2390775" cy="2381250"/>
                <wp:effectExtent l="3175" t="3175" r="6350" b="158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775" cy="238125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1.2pt;margin-top:40.8pt;height:187.5pt;width:188.25pt;z-index:253426688;mso-width-relative:page;mso-height-relative:page;" filled="f" stroked="t" coordsize="21600,21600" o:gfxdata="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YXzuj2AAAAAkBAAAPAAAA&#10;AAAAAAEAIAAAACIAAABkcnMvZG93bnJldi54bWxQSwECFAAUAAAACACHTuJApjwt4NwBAAB2AwAA&#10;DgAAAAAAAAABACAAAAAnAQAAZHJzL2Uyb0RvYy54bWxQSwUGAAAAAAYABgBZAQAAdQUAAAAA&#10;">
                <v:fill on="f" focussize="0,0"/>
                <v:stroke color="#FF0000 [3204]" miterlimit="8" joinstyle="miter" dashstyle="long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508635</wp:posOffset>
                </wp:positionV>
                <wp:extent cx="2400300" cy="2400300"/>
                <wp:effectExtent l="13970" t="13970" r="2413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8685" y="6842760"/>
                          <a:ext cx="2400300" cy="2400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2pt;margin-top:40.05pt;height:189pt;width:189pt;z-index:252098560;v-text-anchor:middle;mso-width-relative:page;mso-height-relative:page;" filled="f" stroked="t" coordsize="21600,21600" o:gfxdata="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RVq&#10;v9kAAAAJAQAADwAAAAAAAAABACAAAAAiAAAAZHJzL2Rvd25yZXYueG1sUEsBAhQAFAAAAAgAh07i&#10;QLSac01aAgAAiwQAAA4AAAAAAAAAAQAgAAAAKAEAAGRycy9lMm9Eb2MueG1sUEsFBgAAAAAGAAYA&#10;WQEAAPQ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2096512" behindDoc="0" locked="0" layoutInCell="1" allowOverlap="1">
            <wp:simplePos x="0" y="0"/>
            <wp:positionH relativeFrom="margin">
              <wp:posOffset>2957195</wp:posOffset>
            </wp:positionH>
            <wp:positionV relativeFrom="paragraph">
              <wp:posOffset>371475</wp:posOffset>
            </wp:positionV>
            <wp:extent cx="2698115" cy="2632075"/>
            <wp:effectExtent l="0" t="0" r="6985" b="15875"/>
            <wp:wrapSquare wrapText="bothSides"/>
            <wp:docPr id="16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https://timgsa.baidu.com/timg?image&amp;quality=80&amp;size=b9999_10000&amp;sec=1552980882740&amp;di=0c77010440a21fe3ae6a35b8e4f71e84&amp;imgtype=0&amp;src=http%3A%2F%2Fyzhtml01.book118.com%2F2016%2F09%2F24%2F13%2F28809268%2F23.files%2Ffile0006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16908" t="16251" r="24364" b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尝试书写文徵明《行书千字文》中的“宇”字。</w:t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265430</wp:posOffset>
            </wp:positionV>
            <wp:extent cx="1720850" cy="2294890"/>
            <wp:effectExtent l="0" t="0" r="12700" b="10160"/>
            <wp:wrapSquare wrapText="bothSides"/>
            <wp:docPr id="9" name="图片 9" descr="8d57b72331094f4ebe3f6b5148fc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d57b72331094f4ebe3f6b5148fc8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拓展资源：</w:t>
      </w:r>
    </w:p>
    <w:p>
      <w:pPr>
        <w:spacing w:line="360" w:lineRule="auto"/>
        <w:ind w:firstLine="480" w:firstLineChars="200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欣赏文徵明山水画作品《积雨连村图》和小楷作品《琴赋》（局部），体会“书画同源”的含义。</w:t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8351078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139065</wp:posOffset>
            </wp:positionV>
            <wp:extent cx="2133600" cy="4613910"/>
            <wp:effectExtent l="0" t="0" r="0" b="15240"/>
            <wp:wrapNone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835097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148590</wp:posOffset>
            </wp:positionV>
            <wp:extent cx="2037715" cy="4558030"/>
            <wp:effectExtent l="0" t="0" r="635" b="13970"/>
            <wp:wrapSquare wrapText="bothSides"/>
            <wp:docPr id="15" name="内容占位符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内容占位符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请你将本课习收获记录下来：</w:t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8350873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224790</wp:posOffset>
                </wp:positionV>
                <wp:extent cx="5591810" cy="1914525"/>
                <wp:effectExtent l="13970" t="13970" r="33020" b="1460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1585" y="5253990"/>
                          <a:ext cx="5591810" cy="1914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8.7pt;margin-top:17.7pt;height:150.75pt;width:440.3pt;z-index:283508736;v-text-anchor:middle;mso-width-relative:page;mso-height-relative:page;" filled="f" stroked="t" coordsize="21600,21600" arcsize="0.166666666666667" o:gfxdata="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+4dS9cAAAAKAQAADwAAAAAAAAABACAAAAAiAAAAZHJzL2Rvd25yZXYu&#10;eG1sUEsBAhQAFAAAAAgAh07iQOgyOwluAgAAlwQAAA4AAAAAAAAAAQAgAAAAJgEAAGRycy9lMm9E&#10;b2MueG1sUEsFBgAAAAAGAAYAWQEAAAYGAAAAAA==&#10;">
                <v:fill on="f" focussize="0,0"/>
                <v:stroke weight="2.25pt" color="#5B9BD5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视频链接：</w:t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 w:eastAsia="宋体" w:cs="宋体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instrText xml:space="preserve"> HYPERLINK "https://haokan.baidu.com/v?vid=5962673203252622531&amp;pd=bjh&amp;fr=bjhauthor&amp;type=video" </w:instrText>
      </w:r>
      <w:r>
        <w:rPr>
          <w:rFonts w:ascii="宋体" w:hAnsi="宋体" w:eastAsia="宋体" w:cs="宋体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ascii="宋体" w:hAnsi="宋体" w:eastAsia="宋体" w:cs="宋体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https://haokan.baidu.com/v?vid=5962673203252622531&amp;pd=bjh&amp;fr=bjhauthor&amp;type=video</w:t>
      </w:r>
      <w:r>
        <w:rPr>
          <w:rFonts w:ascii="宋体" w:hAnsi="宋体" w:eastAsia="宋体" w:cs="宋体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line="360" w:lineRule="auto"/>
        <w:rPr>
          <w:rFonts w:hint="eastAsia" w:ascii="Arial" w:hAnsi="Arial" w:eastAsia="宋体" w:cs="Arial"/>
          <w:b w:val="0"/>
          <w:bCs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917883"/>
    <w:multiLevelType w:val="singleLevel"/>
    <w:tmpl w:val="AE917883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D515F0"/>
    <w:rsid w:val="034A79F8"/>
    <w:rsid w:val="04EA7D2D"/>
    <w:rsid w:val="19995172"/>
    <w:rsid w:val="19B6160B"/>
    <w:rsid w:val="1FD515F0"/>
    <w:rsid w:val="20471CB4"/>
    <w:rsid w:val="207B7847"/>
    <w:rsid w:val="22DA4F0F"/>
    <w:rsid w:val="30D7787F"/>
    <w:rsid w:val="3426453F"/>
    <w:rsid w:val="343F57FE"/>
    <w:rsid w:val="3A5E4AA9"/>
    <w:rsid w:val="3FAF4D0E"/>
    <w:rsid w:val="4F3A0166"/>
    <w:rsid w:val="5D4F3BD5"/>
    <w:rsid w:val="60086492"/>
    <w:rsid w:val="6CD74DD0"/>
    <w:rsid w:val="764253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2020-03-13T14:52:00Z</dcterms:created>
  <dc:creator>谷粒儿妈妈</dc:creator>
  <cp:lastModifiedBy>谷粒儿妈妈</cp:lastModifiedBy>
  <dcterms:modified xsi:type="dcterms:W3CDTF">2020-03-15T16:01:47Z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