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九年级语文第19课时《海底两万里》拓展作业答案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</w:t>
      </w:r>
      <w:r>
        <w:rPr>
          <w:rFonts w:hint="eastAsia" w:ascii="宋体" w:hAnsi="宋体" w:eastAsia="宋体"/>
          <w:b/>
          <w:bCs/>
        </w:rPr>
        <w:t>拓展任务一</w:t>
      </w:r>
      <w:r>
        <w:rPr>
          <w:rFonts w:hint="eastAsia" w:ascii="宋体" w:hAnsi="宋体" w:eastAsia="宋体"/>
        </w:rPr>
        <w:t>】</w:t>
      </w:r>
    </w:p>
    <w:p>
      <w:pPr>
        <w:spacing w:line="360" w:lineRule="auto"/>
        <w:ind w:firstLine="105" w:firstLineChars="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略</w:t>
      </w:r>
      <w:r>
        <w:rPr>
          <w:rFonts w:ascii="宋体" w:hAnsi="宋体" w:eastAsia="宋体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宋体" w:hAnsi="宋体" w:eastAsia="宋体"/>
          <w:u w:val="single"/>
        </w:rPr>
        <w:t xml:space="preserve"> 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</w:t>
      </w:r>
      <w:r>
        <w:rPr>
          <w:rFonts w:hint="eastAsia" w:ascii="宋体" w:hAnsi="宋体" w:eastAsia="宋体"/>
          <w:b/>
          <w:bCs/>
        </w:rPr>
        <w:t>拓展任务二</w:t>
      </w:r>
      <w:r>
        <w:rPr>
          <w:rFonts w:hint="eastAsia" w:ascii="宋体" w:hAnsi="宋体" w:eastAsia="宋体"/>
        </w:rPr>
        <w:t>】</w:t>
      </w:r>
    </w:p>
    <w:p>
      <w:pPr>
        <w:spacing w:line="360" w:lineRule="auto"/>
        <w:ind w:left="1050" w:leftChars="50" w:hanging="945" w:hangingChars="4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答案示例：</w:t>
      </w:r>
      <w:r>
        <w:rPr>
          <w:rFonts w:ascii="宋体" w:hAnsi="宋体" w:eastAsia="宋体"/>
        </w:rPr>
        <w:t>决心离开的原因是尼</w:t>
      </w:r>
      <w:r>
        <w:rPr>
          <w:rFonts w:hint="eastAsia" w:ascii="宋体" w:hAnsi="宋体" w:eastAsia="宋体"/>
          <w:lang w:eastAsia="zh-CN"/>
        </w:rPr>
        <w:t>摩</w:t>
      </w:r>
      <w:bookmarkStart w:id="0" w:name="_GoBack"/>
      <w:bookmarkEnd w:id="0"/>
      <w:r>
        <w:rPr>
          <w:rFonts w:ascii="宋体" w:hAnsi="宋体" w:eastAsia="宋体"/>
        </w:rPr>
        <w:t>船长为了复仇，决心消灭一艘战舰，教授认为这是屠杀，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所以决定离开。</w:t>
      </w:r>
    </w:p>
    <w:p>
      <w:pPr>
        <w:spacing w:line="360" w:lineRule="auto"/>
      </w:pPr>
      <w:r>
        <w:rPr>
          <w:rFonts w:hint="eastAsia"/>
        </w:rPr>
        <w:t>【</w:t>
      </w:r>
      <w:r>
        <w:rPr>
          <w:rFonts w:hint="eastAsia" w:ascii="宋体" w:hAnsi="宋体" w:eastAsia="宋体"/>
          <w:b/>
          <w:bCs/>
        </w:rPr>
        <w:t>拓展任务三</w:t>
      </w:r>
      <w:r>
        <w:rPr>
          <w:rFonts w:hint="eastAsia"/>
        </w:rPr>
        <w:t>】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/>
        </w:rPr>
        <w:t xml:space="preserve"> </w:t>
      </w:r>
      <w:r>
        <w:rPr>
          <w:rFonts w:hint="eastAsia" w:ascii="宋体" w:hAnsi="宋体" w:eastAsia="宋体"/>
        </w:rPr>
        <w:t>答案示例：</w:t>
      </w:r>
    </w:p>
    <w:p>
      <w:pPr>
        <w:spacing w:line="360" w:lineRule="auto"/>
        <w:ind w:firstLine="105" w:firstLineChars="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亲爱的朋友：</w:t>
      </w:r>
    </w:p>
    <w:p>
      <w:pPr>
        <w:spacing w:line="360" w:lineRule="auto"/>
        <w:ind w:firstLine="525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你好！</w:t>
      </w:r>
    </w:p>
    <w:p>
      <w:pPr>
        <w:spacing w:line="360" w:lineRule="auto"/>
        <w:ind w:firstLine="525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经过十个月的海底旅行，我终于回到了陆地。我们追随的独角鲸其实是一艘名为诺第</w:t>
      </w:r>
    </w:p>
    <w:p>
      <w:pPr>
        <w:spacing w:line="360" w:lineRule="auto"/>
        <w:ind w:firstLine="105" w:firstLineChars="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留斯号的潜艇，它设计巧妙，靠海水发电来运行。而赋予这艘潜艇生命的，就是船长尼摩。</w:t>
      </w:r>
    </w:p>
    <w:p>
      <w:pPr>
        <w:spacing w:line="360" w:lineRule="auto"/>
        <w:ind w:firstLine="105" w:firstLineChars="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他是一个高大，目光犀利，近乎于完美的人。我不知道他的国籍和经历，但他一定有过刻</w:t>
      </w:r>
    </w:p>
    <w:p>
      <w:pPr>
        <w:spacing w:line="360" w:lineRule="auto"/>
        <w:ind w:firstLine="105" w:firstLineChars="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骨铭心的伤痛，所以他选择</w:t>
      </w:r>
      <w:r>
        <w:rPr>
          <w:rFonts w:ascii="宋体" w:hAnsi="宋体" w:eastAsia="宋体"/>
        </w:rPr>
        <w:t>躲避开他的敌人和迫害者，在海底探寻自由。他无比勇敢，有</w:t>
      </w:r>
    </w:p>
    <w:p>
      <w:pPr>
        <w:spacing w:line="360" w:lineRule="auto"/>
        <w:ind w:firstLine="105" w:firstLineChars="50"/>
        <w:rPr>
          <w:rFonts w:ascii="宋体" w:hAnsi="宋体" w:eastAsia="宋体"/>
        </w:rPr>
      </w:pPr>
      <w:r>
        <w:rPr>
          <w:rFonts w:ascii="宋体" w:hAnsi="宋体" w:eastAsia="宋体"/>
        </w:rPr>
        <w:t>着多种品德</w:t>
      </w:r>
      <w:r>
        <w:rPr>
          <w:rFonts w:hint="eastAsia" w:ascii="宋体" w:hAnsi="宋体" w:eastAsia="宋体"/>
        </w:rPr>
        <w:t>，对人类又怜悯又憎恨。</w:t>
      </w:r>
      <w:r>
        <w:rPr>
          <w:rFonts w:ascii="宋体" w:hAnsi="宋体" w:eastAsia="宋体"/>
        </w:rPr>
        <w:t>复仇和对海底世界的无限热爱是他活下去的唯一理由。</w:t>
      </w:r>
    </w:p>
    <w:p>
      <w:pPr>
        <w:spacing w:line="360" w:lineRule="auto"/>
        <w:ind w:firstLine="105" w:firstLineChars="50"/>
        <w:rPr>
          <w:rFonts w:ascii="宋体" w:hAnsi="宋体" w:eastAsia="宋体"/>
        </w:rPr>
      </w:pPr>
      <w:r>
        <w:rPr>
          <w:rFonts w:ascii="宋体" w:hAnsi="宋体" w:eastAsia="宋体"/>
        </w:rPr>
        <w:t>或许他就像这海一样，疾恶如仇却又深沉宽广，神秘不可捉摸</w:t>
      </w:r>
      <w:r>
        <w:rPr>
          <w:rFonts w:hint="eastAsia" w:ascii="宋体" w:hAnsi="宋体" w:eastAsia="宋体"/>
        </w:rPr>
        <w:t>吧</w:t>
      </w:r>
      <w:r>
        <w:rPr>
          <w:rFonts w:ascii="宋体" w:hAnsi="宋体" w:eastAsia="宋体"/>
        </w:rPr>
        <w:t>。</w:t>
      </w:r>
    </w:p>
    <w:p>
      <w:pPr>
        <w:spacing w:line="360" w:lineRule="auto"/>
        <w:ind w:firstLine="525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如果能尽快见到你，我将给你讲述更多关于这个神秘男人的事情。</w:t>
      </w:r>
    </w:p>
    <w:p>
      <w:pPr>
        <w:spacing w:line="360" w:lineRule="auto"/>
        <w:ind w:right="420" w:firstLine="42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你的朋友</w:t>
      </w:r>
    </w:p>
    <w:p>
      <w:pPr>
        <w:spacing w:line="360" w:lineRule="auto"/>
        <w:ind w:right="420" w:firstLine="42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阿龙纳斯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B8"/>
    <w:rsid w:val="00042306"/>
    <w:rsid w:val="00082CDC"/>
    <w:rsid w:val="00094A5E"/>
    <w:rsid w:val="000B495B"/>
    <w:rsid w:val="000C34F0"/>
    <w:rsid w:val="00142A35"/>
    <w:rsid w:val="001F099D"/>
    <w:rsid w:val="002A3B49"/>
    <w:rsid w:val="00384277"/>
    <w:rsid w:val="003A0D52"/>
    <w:rsid w:val="00437E50"/>
    <w:rsid w:val="0051003A"/>
    <w:rsid w:val="00514730"/>
    <w:rsid w:val="005245E1"/>
    <w:rsid w:val="0059051C"/>
    <w:rsid w:val="005D0A52"/>
    <w:rsid w:val="005F2323"/>
    <w:rsid w:val="00620B4D"/>
    <w:rsid w:val="00631A38"/>
    <w:rsid w:val="00644DBA"/>
    <w:rsid w:val="006C5B2A"/>
    <w:rsid w:val="006C73E4"/>
    <w:rsid w:val="006D0B67"/>
    <w:rsid w:val="006E15E4"/>
    <w:rsid w:val="006F609F"/>
    <w:rsid w:val="00767CF3"/>
    <w:rsid w:val="007824C3"/>
    <w:rsid w:val="008068D4"/>
    <w:rsid w:val="008572AA"/>
    <w:rsid w:val="00857B0A"/>
    <w:rsid w:val="00881256"/>
    <w:rsid w:val="008B721C"/>
    <w:rsid w:val="008C556E"/>
    <w:rsid w:val="008F0B67"/>
    <w:rsid w:val="008F30B9"/>
    <w:rsid w:val="008F552C"/>
    <w:rsid w:val="00942A29"/>
    <w:rsid w:val="009D4BED"/>
    <w:rsid w:val="00AD7AFB"/>
    <w:rsid w:val="00B21C21"/>
    <w:rsid w:val="00B7759D"/>
    <w:rsid w:val="00BC040A"/>
    <w:rsid w:val="00C72AA6"/>
    <w:rsid w:val="00C8047F"/>
    <w:rsid w:val="00D11117"/>
    <w:rsid w:val="00D31833"/>
    <w:rsid w:val="00D36C1A"/>
    <w:rsid w:val="00D4032F"/>
    <w:rsid w:val="00D81F53"/>
    <w:rsid w:val="00DA420F"/>
    <w:rsid w:val="00DA7F72"/>
    <w:rsid w:val="00DD23FC"/>
    <w:rsid w:val="00DE7004"/>
    <w:rsid w:val="00E20EB8"/>
    <w:rsid w:val="00E736D2"/>
    <w:rsid w:val="00E95728"/>
    <w:rsid w:val="00EF0748"/>
    <w:rsid w:val="00F141B6"/>
    <w:rsid w:val="00F40CAA"/>
    <w:rsid w:val="00F61ED5"/>
    <w:rsid w:val="00F71D4D"/>
    <w:rsid w:val="00F94634"/>
    <w:rsid w:val="00FB181B"/>
    <w:rsid w:val="00FD43C7"/>
    <w:rsid w:val="00FE3D4C"/>
    <w:rsid w:val="0C877842"/>
    <w:rsid w:val="6334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6A18F4-4EA6-0044-ABD1-F98A2A79EA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464</Characters>
  <Lines>3</Lines>
  <Paragraphs>1</Paragraphs>
  <TotalTime>15</TotalTime>
  <ScaleCrop>false</ScaleCrop>
  <LinksUpToDate>false</LinksUpToDate>
  <CharactersWithSpaces>544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2020-02-08T03:36:00Z</dcterms:created>
  <dc:creator>张 利丽</dc:creator>
  <cp:lastModifiedBy>芳芳</cp:lastModifiedBy>
  <dcterms:modified xsi:type="dcterms:W3CDTF">2020-02-21T12:21:25Z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