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《我们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生活的地方</w:t>
      </w:r>
      <w:r>
        <w:rPr>
          <w:rFonts w:hint="eastAsia" w:ascii="宋体" w:hAnsi="宋体" w:eastAsia="宋体"/>
          <w:b/>
          <w:bCs/>
          <w:sz w:val="28"/>
          <w:szCs w:val="28"/>
        </w:rPr>
        <w:t>》</w:t>
      </w:r>
    </w:p>
    <w:p>
      <w:pPr>
        <w:rPr>
          <w:rFonts w:hint="eastAsia" w:ascii="宋体" w:hAnsi="宋体" w:eastAsia="宋体"/>
          <w:color w:val="FF0000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1.下列图片中属于北京物产的是</w:t>
      </w:r>
      <w:r>
        <w:rPr>
          <w:rFonts w:hint="eastAsia" w:ascii="宋体" w:hAnsi="宋体" w:eastAsia="宋体"/>
          <w:sz w:val="28"/>
          <w:szCs w:val="28"/>
        </w:rPr>
        <w:t xml:space="preserve">（ </w:t>
      </w:r>
      <w:r>
        <w:rPr>
          <w:rFonts w:ascii="宋体" w:hAnsi="宋体" w:eastAsia="宋体"/>
          <w:sz w:val="28"/>
          <w:szCs w:val="28"/>
        </w:rPr>
        <w:t xml:space="preserve">    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)。</w:t>
      </w:r>
    </w:p>
    <w:tbl>
      <w:tblPr>
        <w:tblStyle w:val="6"/>
        <w:tblW w:w="85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2795"/>
        <w:gridCol w:w="2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3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04390" cy="1419860"/>
                  <wp:effectExtent l="0" t="0" r="13970" b="12700"/>
                  <wp:docPr id="41" name="图片 41" descr="15814126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58141261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>
            <w:pPr>
              <w:jc w:val="both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699260" cy="1464310"/>
                  <wp:effectExtent l="0" t="0" r="7620" b="13970"/>
                  <wp:docPr id="7" name="图片 7" descr="1582276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8227658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>
            <w:pPr>
              <w:jc w:val="both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384300" cy="1442720"/>
                  <wp:effectExtent l="0" t="0" r="2540" b="5080"/>
                  <wp:docPr id="6" name="图片 6" descr="15812186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58121866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280" w:firstLineChars="1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大兴西瓜            </w:t>
      </w: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平谷鲜桃      </w:t>
      </w:r>
      <w:r>
        <w:rPr>
          <w:rFonts w:hint="eastAsia"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C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以上都是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2.下图中属于北京名胜古迹的是（    ）。</w:t>
      </w:r>
    </w:p>
    <w:tbl>
      <w:tblPr>
        <w:tblStyle w:val="6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8"/>
        <w:gridCol w:w="2920"/>
        <w:gridCol w:w="2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00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896110" cy="1513840"/>
                  <wp:effectExtent l="0" t="0" r="8890" b="10160"/>
                  <wp:docPr id="1" name="图片 1" descr="15814717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58147173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709420" cy="1497330"/>
                  <wp:effectExtent l="0" t="0" r="12700" b="11430"/>
                  <wp:docPr id="44" name="图片 44" descr="15813146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581314658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>
            <w:pPr>
              <w:jc w:val="both"/>
              <w:rPr>
                <w:rFonts w:hint="eastAsia" w:ascii="宋体" w:hAnsi="宋体" w:eastAsia="宋体"/>
                <w:sz w:val="15"/>
                <w:szCs w:val="15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384300" cy="1442720"/>
                  <wp:effectExtent l="0" t="0" r="2540" b="5080"/>
                  <wp:docPr id="5" name="图片 5" descr="15812186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58121866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八达岭长城      </w:t>
      </w: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天安门        </w:t>
      </w:r>
      <w:r>
        <w:rPr>
          <w:rFonts w:hint="eastAsia"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C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以上都是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下面说法正确的</w:t>
      </w:r>
      <w:r>
        <w:rPr>
          <w:rFonts w:hint="eastAsia" w:ascii="宋体" w:hAnsi="宋体" w:eastAsia="宋体"/>
          <w:sz w:val="28"/>
          <w:szCs w:val="28"/>
        </w:rPr>
        <w:t>是（      ）。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我不喜欢没有山水风光的家乡</w:t>
      </w:r>
      <w:r>
        <w:rPr>
          <w:rFonts w:hint="eastAsia" w:ascii="宋体" w:hAnsi="宋体" w:eastAsia="宋体"/>
          <w:sz w:val="28"/>
          <w:szCs w:val="28"/>
        </w:rPr>
        <w:t xml:space="preserve">     </w:t>
      </w:r>
    </w:p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我不喜欢交通不便的家乡</w:t>
      </w:r>
    </w:p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【C】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在我心中最美的地方就是我的家乡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4.我想要记录家乡的美，可以采用的方式</w:t>
      </w:r>
      <w:r>
        <w:rPr>
          <w:rFonts w:hint="eastAsia" w:ascii="宋体" w:hAnsi="宋体" w:eastAsia="宋体"/>
          <w:sz w:val="28"/>
          <w:szCs w:val="28"/>
        </w:rPr>
        <w:t>是（     ）。</w:t>
      </w:r>
    </w:p>
    <w:tbl>
      <w:tblPr>
        <w:tblStyle w:val="6"/>
        <w:tblW w:w="79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9"/>
        <w:gridCol w:w="2652"/>
        <w:gridCol w:w="2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2929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694180" cy="1387475"/>
                  <wp:effectExtent l="0" t="0" r="12700" b="14605"/>
                  <wp:docPr id="24" name="图片 24" descr="15812163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581216379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611630" cy="1521460"/>
                  <wp:effectExtent l="0" t="0" r="3810" b="2540"/>
                  <wp:docPr id="25" name="图片 25" descr="u=1221297007,109606770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u=1221297007,109606770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>
            <w:pPr>
              <w:jc w:val="both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384300" cy="1442720"/>
                  <wp:effectExtent l="0" t="0" r="2540" b="5080"/>
                  <wp:docPr id="28" name="图片 28" descr="15812186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58121866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拍照           </w:t>
      </w: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画画        </w:t>
      </w:r>
      <w:r>
        <w:rPr>
          <w:rFonts w:ascii="宋体" w:hAnsi="宋体" w:eastAsia="宋体"/>
          <w:sz w:val="28"/>
          <w:szCs w:val="28"/>
        </w:rPr>
        <w:t>【C】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以上都对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5.小明想要了解自己家乡的故事，他可以采用的方法是（     ）。</w:t>
      </w:r>
    </w:p>
    <w:tbl>
      <w:tblPr>
        <w:tblStyle w:val="6"/>
        <w:tblW w:w="70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0"/>
        <w:gridCol w:w="2760"/>
        <w:gridCol w:w="2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6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384300" cy="1438910"/>
                  <wp:effectExtent l="0" t="0" r="2540" b="8890"/>
                  <wp:docPr id="3" name="图片 3" descr="u=2920994684,1607614805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u=2920994684,1607614805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2135" r="42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610995" cy="1541780"/>
                  <wp:effectExtent l="0" t="0" r="4445" b="12700"/>
                  <wp:docPr id="4" name="图片 4" descr="u=4141803605,832444135&amp;fm=15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u=4141803605,832444135&amp;fm=15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342" b="-2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418590" cy="1442720"/>
                  <wp:effectExtent l="0" t="0" r="13970" b="5080"/>
                  <wp:docPr id="29" name="图片 29" descr="15812186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58121866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查资料         </w:t>
      </w: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采访        </w:t>
      </w:r>
      <w:r>
        <w:rPr>
          <w:rFonts w:ascii="宋体" w:hAnsi="宋体" w:eastAsia="宋体"/>
          <w:sz w:val="28"/>
          <w:szCs w:val="28"/>
        </w:rPr>
        <w:t>【C】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以上都对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6.对于如何为家乡做贡献，你认为正确的做法是</w:t>
      </w:r>
      <w:r>
        <w:rPr>
          <w:rFonts w:hint="eastAsia" w:ascii="宋体" w:hAnsi="宋体" w:eastAsia="宋体"/>
          <w:sz w:val="28"/>
          <w:szCs w:val="28"/>
        </w:rPr>
        <w:t xml:space="preserve">（ </w:t>
      </w:r>
      <w:r>
        <w:rPr>
          <w:rFonts w:ascii="宋体" w:hAnsi="宋体" w:eastAsia="宋体"/>
          <w:sz w:val="28"/>
          <w:szCs w:val="28"/>
        </w:rPr>
        <w:t xml:space="preserve">     </w:t>
      </w:r>
      <w:r>
        <w:rPr>
          <w:rFonts w:hint="eastAsia" w:ascii="宋体" w:hAnsi="宋体" w:eastAsia="宋体"/>
          <w:sz w:val="28"/>
          <w:szCs w:val="28"/>
        </w:rPr>
        <w:t>）。</w:t>
      </w:r>
    </w:p>
    <w:tbl>
      <w:tblPr>
        <w:tblStyle w:val="6"/>
        <w:tblW w:w="80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3"/>
        <w:gridCol w:w="2715"/>
        <w:gridCol w:w="2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33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516380" cy="1516380"/>
                  <wp:effectExtent l="0" t="0" r="7620" b="0"/>
                  <wp:docPr id="10" name="图片 10" descr="u=2586514779,4091486116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u=2586514779,4091486116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649095" cy="1502410"/>
                  <wp:effectExtent l="0" t="0" r="12065" b="6350"/>
                  <wp:docPr id="17" name="图片 17" descr="u=799366728,3116622157&amp;fm=26&amp;gp=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u=799366728,3116622157&amp;fm=26&amp;gp=0 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525905" cy="1392555"/>
                  <wp:effectExtent l="0" t="0" r="13335" b="9525"/>
                  <wp:docPr id="9" name="图片 9" descr="15812186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58121866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保护家乡环境  </w:t>
      </w: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主动参加志愿服务  </w:t>
      </w:r>
      <w:r>
        <w:rPr>
          <w:rFonts w:ascii="宋体" w:hAnsi="宋体" w:eastAsia="宋体"/>
          <w:sz w:val="28"/>
          <w:szCs w:val="28"/>
        </w:rPr>
        <w:t>【C】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以上都对</w:t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/>
          <w:sz w:val="28"/>
          <w:szCs w:val="28"/>
          <w:lang w:val="en-US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下图中可敬的家乡人有</w:t>
      </w:r>
      <w:r>
        <w:rPr>
          <w:rFonts w:hint="eastAsia" w:ascii="宋体" w:hAnsi="宋体" w:eastAsia="宋体"/>
          <w:sz w:val="28"/>
          <w:szCs w:val="28"/>
        </w:rPr>
        <w:t xml:space="preserve">（ 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</w:t>
      </w:r>
    </w:p>
    <w:tbl>
      <w:tblPr>
        <w:tblStyle w:val="6"/>
        <w:tblW w:w="67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8"/>
        <w:gridCol w:w="2496"/>
        <w:gridCol w:w="2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6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638935" cy="1363345"/>
                  <wp:effectExtent l="0" t="0" r="6985" b="8255"/>
                  <wp:docPr id="18" name="图片 18" descr="M000CF8CggSA1nEaIuAKUmAAAGOIxBMp3M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M000CF8CggSA1nEaIuAKUmAAAGOIxBMp3M7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8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446530" cy="1349375"/>
                  <wp:effectExtent l="0" t="0" r="1270" b="6985"/>
                  <wp:docPr id="12" name="图片 12" descr="u=2762828465,1183481029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u=2762828465,1183481029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70" r="7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>
            <w:pPr>
              <w:jc w:val="both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418590" cy="1244600"/>
                  <wp:effectExtent l="0" t="0" r="13970" b="5080"/>
                  <wp:docPr id="23" name="图片 23" descr="15812186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58121866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环卫工人</w:t>
      </w: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快递员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/>
          <w:sz w:val="28"/>
          <w:szCs w:val="28"/>
        </w:rPr>
        <w:t>【C】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以上都是</w:t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8.一大早遇到给自己家里送牛奶的叔叔，我们应该</w:t>
      </w:r>
      <w:r>
        <w:rPr>
          <w:rFonts w:hint="eastAsia" w:ascii="宋体" w:hAnsi="宋体" w:eastAsia="宋体"/>
          <w:sz w:val="28"/>
          <w:szCs w:val="28"/>
        </w:rPr>
        <w:t xml:space="preserve">（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t xml:space="preserve">  ）。</w:t>
      </w:r>
    </w:p>
    <w:tbl>
      <w:tblPr>
        <w:tblStyle w:val="6"/>
        <w:tblW w:w="57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84" w:type="dxa"/>
          </w:tcPr>
          <w:p>
            <w:pPr>
              <w:jc w:val="both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977515" cy="2071370"/>
                  <wp:effectExtent l="0" t="0" r="9525" b="1270"/>
                  <wp:docPr id="27" name="图片 27" descr="timg (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timg (30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什么也不说</w:t>
      </w:r>
      <w:r>
        <w:rPr>
          <w:rFonts w:ascii="宋体" w:hAnsi="宋体" w:eastAsia="宋体"/>
          <w:sz w:val="28"/>
          <w:szCs w:val="28"/>
        </w:rPr>
        <w:t xml:space="preserve">       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说声谢谢，您辛苦了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【C】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拿上牛奶就走</w:t>
      </w:r>
      <w:r>
        <w:rPr>
          <w:rFonts w:hint="eastAsia" w:ascii="宋体" w:hAnsi="宋体" w:eastAsia="宋体"/>
          <w:sz w:val="28"/>
          <w:szCs w:val="28"/>
        </w:rPr>
        <w:t xml:space="preserve"> 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t xml:space="preserve">  </w:t>
      </w:r>
    </w:p>
    <w:p>
      <w:pPr>
        <w:rPr>
          <w:rFonts w:hint="eastAsia" w:ascii="宋体" w:hAnsi="宋体" w:eastAsia="宋体"/>
          <w:color w:val="0000FF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“兔爷”是北京市的传统手工艺品，下列说法正确的是（     ）。</w:t>
      </w:r>
    </w:p>
    <w:tbl>
      <w:tblPr>
        <w:tblStyle w:val="6"/>
        <w:tblW w:w="7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3"/>
        <w:gridCol w:w="4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8" w:hRule="atLeast"/>
        </w:trPr>
        <w:tc>
          <w:tcPr>
            <w:tcW w:w="3683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55825" cy="1676400"/>
                  <wp:effectExtent l="0" t="0" r="8255" b="0"/>
                  <wp:docPr id="15" name="图片 15" descr="timg (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timg (2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286000" cy="1714500"/>
                  <wp:effectExtent l="0" t="0" r="0" b="7620"/>
                  <wp:docPr id="16" name="图片 16" descr="u=4183784525,2436413560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u=4183784525,2436413560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我们应该了解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【B】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不好看</w:t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【C】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跟我没有关系</w:t>
      </w:r>
    </w:p>
    <w:p>
      <w:pPr>
        <w:numPr>
          <w:ilvl w:val="0"/>
          <w:numId w:val="0"/>
        </w:numPr>
        <w:rPr>
          <w:rFonts w:hint="default" w:ascii="宋体" w:hAnsi="宋体" w:eastAsia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10.对于家乡特色的话题，你认为正确的想法</w:t>
      </w:r>
      <w:r>
        <w:rPr>
          <w:rFonts w:hint="eastAsia" w:ascii="宋体" w:hAnsi="宋体" w:eastAsia="宋体"/>
          <w:sz w:val="28"/>
          <w:szCs w:val="28"/>
        </w:rPr>
        <w:t>是（    ）。</w:t>
      </w:r>
    </w:p>
    <w:tbl>
      <w:tblPr>
        <w:tblStyle w:val="6"/>
        <w:tblW w:w="7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8" w:hRule="atLeast"/>
        </w:trPr>
        <w:tc>
          <w:tcPr>
            <w:tcW w:w="7739" w:type="dxa"/>
          </w:tcPr>
          <w:p>
            <w:pPr>
              <w:jc w:val="both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536315" cy="2088515"/>
                  <wp:effectExtent l="0" t="0" r="14605" b="14605"/>
                  <wp:docPr id="2" name="图片 2" descr="15816506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581650644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08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【A】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我们要多了解</w:t>
      </w:r>
    </w:p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B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我们要想办法保护</w:t>
      </w:r>
    </w:p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C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以上都对</w:t>
      </w: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>正确答案：</w:t>
      </w:r>
    </w:p>
    <w:p>
      <w:pPr>
        <w:numPr>
          <w:numId w:val="0"/>
        </w:numPr>
        <w:rPr>
          <w:rFonts w:hint="default" w:ascii="宋体" w:hAnsi="宋体" w:eastAsia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 xml:space="preserve">1C   2C  3C 4C  5C  6C  7C  8B  9A </w:t>
      </w:r>
      <w:bookmarkStart w:id="0" w:name="_GoBack"/>
      <w:bookmarkEnd w:id="0"/>
      <w:r>
        <w:rPr>
          <w:rFonts w:hint="eastAsia" w:ascii="宋体" w:hAnsi="宋体" w:eastAsia="宋体"/>
          <w:color w:val="0000FF"/>
          <w:sz w:val="28"/>
          <w:szCs w:val="28"/>
          <w:lang w:val="en-US" w:eastAsia="zh-CN"/>
        </w:rPr>
        <w:t xml:space="preserve"> 10C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7E34"/>
    <w:multiLevelType w:val="singleLevel"/>
    <w:tmpl w:val="08FB7E34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F0"/>
    <w:rsid w:val="00000211"/>
    <w:rsid w:val="00010565"/>
    <w:rsid w:val="0006540A"/>
    <w:rsid w:val="000866C5"/>
    <w:rsid w:val="00092927"/>
    <w:rsid w:val="000B0857"/>
    <w:rsid w:val="000B2485"/>
    <w:rsid w:val="000C35A6"/>
    <w:rsid w:val="001350AF"/>
    <w:rsid w:val="001509B8"/>
    <w:rsid w:val="00162D4C"/>
    <w:rsid w:val="001A5EAB"/>
    <w:rsid w:val="001D5B0E"/>
    <w:rsid w:val="00230E11"/>
    <w:rsid w:val="00233931"/>
    <w:rsid w:val="00252995"/>
    <w:rsid w:val="00263C9D"/>
    <w:rsid w:val="002962DA"/>
    <w:rsid w:val="002A601A"/>
    <w:rsid w:val="002B0F6E"/>
    <w:rsid w:val="002C6A84"/>
    <w:rsid w:val="00315033"/>
    <w:rsid w:val="00350157"/>
    <w:rsid w:val="003502EC"/>
    <w:rsid w:val="00392B0D"/>
    <w:rsid w:val="003A2F15"/>
    <w:rsid w:val="003B167D"/>
    <w:rsid w:val="003D2170"/>
    <w:rsid w:val="0042351E"/>
    <w:rsid w:val="00461C8E"/>
    <w:rsid w:val="004946F0"/>
    <w:rsid w:val="004D331F"/>
    <w:rsid w:val="004F5CD7"/>
    <w:rsid w:val="00527029"/>
    <w:rsid w:val="00541C63"/>
    <w:rsid w:val="005C3A3E"/>
    <w:rsid w:val="0063125A"/>
    <w:rsid w:val="0068591B"/>
    <w:rsid w:val="0069610F"/>
    <w:rsid w:val="006B7C83"/>
    <w:rsid w:val="006F1280"/>
    <w:rsid w:val="00734D8D"/>
    <w:rsid w:val="0074007D"/>
    <w:rsid w:val="007759FB"/>
    <w:rsid w:val="007830E2"/>
    <w:rsid w:val="007B37B7"/>
    <w:rsid w:val="007C7467"/>
    <w:rsid w:val="007D72C4"/>
    <w:rsid w:val="007F0650"/>
    <w:rsid w:val="008227C2"/>
    <w:rsid w:val="00823B2A"/>
    <w:rsid w:val="00833969"/>
    <w:rsid w:val="008528BE"/>
    <w:rsid w:val="008573F3"/>
    <w:rsid w:val="0087547B"/>
    <w:rsid w:val="00876DEA"/>
    <w:rsid w:val="00883FC8"/>
    <w:rsid w:val="008D2EFA"/>
    <w:rsid w:val="00923BC2"/>
    <w:rsid w:val="009B2785"/>
    <w:rsid w:val="009B70FB"/>
    <w:rsid w:val="00A33DD5"/>
    <w:rsid w:val="00AA6DED"/>
    <w:rsid w:val="00AB1968"/>
    <w:rsid w:val="00AE6283"/>
    <w:rsid w:val="00B02C67"/>
    <w:rsid w:val="00B27021"/>
    <w:rsid w:val="00B30FA2"/>
    <w:rsid w:val="00B406C4"/>
    <w:rsid w:val="00B577D4"/>
    <w:rsid w:val="00B60E41"/>
    <w:rsid w:val="00B93F61"/>
    <w:rsid w:val="00BA2BDA"/>
    <w:rsid w:val="00BA31B0"/>
    <w:rsid w:val="00C209CB"/>
    <w:rsid w:val="00C24446"/>
    <w:rsid w:val="00C27913"/>
    <w:rsid w:val="00C474CB"/>
    <w:rsid w:val="00C63027"/>
    <w:rsid w:val="00C70FA8"/>
    <w:rsid w:val="00C72376"/>
    <w:rsid w:val="00C72E47"/>
    <w:rsid w:val="00C938AD"/>
    <w:rsid w:val="00CA1BA8"/>
    <w:rsid w:val="00CA7D2B"/>
    <w:rsid w:val="00CE575D"/>
    <w:rsid w:val="00CF2B94"/>
    <w:rsid w:val="00D0456E"/>
    <w:rsid w:val="00D11ACA"/>
    <w:rsid w:val="00D16C43"/>
    <w:rsid w:val="00D249F8"/>
    <w:rsid w:val="00DB1E8C"/>
    <w:rsid w:val="00DE5465"/>
    <w:rsid w:val="00E05DDF"/>
    <w:rsid w:val="00E2220C"/>
    <w:rsid w:val="00E74398"/>
    <w:rsid w:val="00ED29CB"/>
    <w:rsid w:val="00F14BAD"/>
    <w:rsid w:val="00F62BFB"/>
    <w:rsid w:val="00F925DA"/>
    <w:rsid w:val="00F95760"/>
    <w:rsid w:val="00FD5FBD"/>
    <w:rsid w:val="00FE79A1"/>
    <w:rsid w:val="00FF0E5B"/>
    <w:rsid w:val="023E73B2"/>
    <w:rsid w:val="0257200F"/>
    <w:rsid w:val="02EC5818"/>
    <w:rsid w:val="02FB319D"/>
    <w:rsid w:val="034D536D"/>
    <w:rsid w:val="03A106B6"/>
    <w:rsid w:val="03A37BB8"/>
    <w:rsid w:val="03A8037D"/>
    <w:rsid w:val="04D92868"/>
    <w:rsid w:val="0613488F"/>
    <w:rsid w:val="098319FC"/>
    <w:rsid w:val="0A6A5A15"/>
    <w:rsid w:val="0A850B64"/>
    <w:rsid w:val="0AF8189A"/>
    <w:rsid w:val="0B261F9D"/>
    <w:rsid w:val="0D881891"/>
    <w:rsid w:val="0D8D0F09"/>
    <w:rsid w:val="0E117FAC"/>
    <w:rsid w:val="0E3A2FFE"/>
    <w:rsid w:val="0E53477D"/>
    <w:rsid w:val="0EB62771"/>
    <w:rsid w:val="0EBB1BE2"/>
    <w:rsid w:val="10E2252A"/>
    <w:rsid w:val="11665E87"/>
    <w:rsid w:val="11927DBE"/>
    <w:rsid w:val="12F869C1"/>
    <w:rsid w:val="133C24AF"/>
    <w:rsid w:val="147D62D4"/>
    <w:rsid w:val="160A0E84"/>
    <w:rsid w:val="16307EA6"/>
    <w:rsid w:val="17C8236C"/>
    <w:rsid w:val="180E4D6E"/>
    <w:rsid w:val="184735A0"/>
    <w:rsid w:val="18B840ED"/>
    <w:rsid w:val="18E22C85"/>
    <w:rsid w:val="198E560E"/>
    <w:rsid w:val="19CD16CD"/>
    <w:rsid w:val="19D5191C"/>
    <w:rsid w:val="1A2412E1"/>
    <w:rsid w:val="1AAD054E"/>
    <w:rsid w:val="1B654BB3"/>
    <w:rsid w:val="1BF91186"/>
    <w:rsid w:val="1F296BA6"/>
    <w:rsid w:val="1F407086"/>
    <w:rsid w:val="1F9963E0"/>
    <w:rsid w:val="1FB55633"/>
    <w:rsid w:val="20D47C85"/>
    <w:rsid w:val="214F7E74"/>
    <w:rsid w:val="215B5BEC"/>
    <w:rsid w:val="215F1F23"/>
    <w:rsid w:val="21745138"/>
    <w:rsid w:val="2174605E"/>
    <w:rsid w:val="21E338C7"/>
    <w:rsid w:val="22915DAD"/>
    <w:rsid w:val="230674BD"/>
    <w:rsid w:val="23421503"/>
    <w:rsid w:val="23FF2D14"/>
    <w:rsid w:val="243C5592"/>
    <w:rsid w:val="26603CD2"/>
    <w:rsid w:val="27CD37E5"/>
    <w:rsid w:val="2A4A684D"/>
    <w:rsid w:val="2A6B3CA5"/>
    <w:rsid w:val="2AC8796B"/>
    <w:rsid w:val="2BE94E09"/>
    <w:rsid w:val="2C74528F"/>
    <w:rsid w:val="2D6163BA"/>
    <w:rsid w:val="2DC51305"/>
    <w:rsid w:val="2E6B6C64"/>
    <w:rsid w:val="2ED95C88"/>
    <w:rsid w:val="31A912D9"/>
    <w:rsid w:val="31FB6A72"/>
    <w:rsid w:val="324F3024"/>
    <w:rsid w:val="32CB0EB8"/>
    <w:rsid w:val="330D61D1"/>
    <w:rsid w:val="33836CBB"/>
    <w:rsid w:val="3491381A"/>
    <w:rsid w:val="355635D2"/>
    <w:rsid w:val="356D3A10"/>
    <w:rsid w:val="361632E2"/>
    <w:rsid w:val="36BF5651"/>
    <w:rsid w:val="3721413D"/>
    <w:rsid w:val="3770158B"/>
    <w:rsid w:val="37D52F32"/>
    <w:rsid w:val="38F43008"/>
    <w:rsid w:val="392B4B18"/>
    <w:rsid w:val="39C004CE"/>
    <w:rsid w:val="3A7323EB"/>
    <w:rsid w:val="3ABB5D21"/>
    <w:rsid w:val="3BFE2159"/>
    <w:rsid w:val="3CF20E3D"/>
    <w:rsid w:val="3D7342FD"/>
    <w:rsid w:val="3F0A0BC5"/>
    <w:rsid w:val="3F2A28AD"/>
    <w:rsid w:val="3F4F1154"/>
    <w:rsid w:val="3FE916D8"/>
    <w:rsid w:val="40732C72"/>
    <w:rsid w:val="40CF6B74"/>
    <w:rsid w:val="412845F1"/>
    <w:rsid w:val="412D46A7"/>
    <w:rsid w:val="42DE1CF2"/>
    <w:rsid w:val="42F44CA2"/>
    <w:rsid w:val="448766AB"/>
    <w:rsid w:val="4617171C"/>
    <w:rsid w:val="478B01A1"/>
    <w:rsid w:val="480778D9"/>
    <w:rsid w:val="485407C8"/>
    <w:rsid w:val="48C30EDC"/>
    <w:rsid w:val="48C50F8C"/>
    <w:rsid w:val="495476CC"/>
    <w:rsid w:val="4D057534"/>
    <w:rsid w:val="4D740697"/>
    <w:rsid w:val="4DDC74A1"/>
    <w:rsid w:val="4DF7540F"/>
    <w:rsid w:val="4E7B5F51"/>
    <w:rsid w:val="4F335CA8"/>
    <w:rsid w:val="4F8F7C4A"/>
    <w:rsid w:val="505B12A1"/>
    <w:rsid w:val="516C24A4"/>
    <w:rsid w:val="51A51E44"/>
    <w:rsid w:val="51CC7F7D"/>
    <w:rsid w:val="5249266F"/>
    <w:rsid w:val="533C643C"/>
    <w:rsid w:val="54A1102F"/>
    <w:rsid w:val="554F6F6F"/>
    <w:rsid w:val="556C097B"/>
    <w:rsid w:val="563540F2"/>
    <w:rsid w:val="56670B56"/>
    <w:rsid w:val="57157433"/>
    <w:rsid w:val="57576E07"/>
    <w:rsid w:val="57A65087"/>
    <w:rsid w:val="58576182"/>
    <w:rsid w:val="58E349F9"/>
    <w:rsid w:val="58FD63A0"/>
    <w:rsid w:val="5A1F7D1B"/>
    <w:rsid w:val="5AB53478"/>
    <w:rsid w:val="5ADF3AA6"/>
    <w:rsid w:val="5B652BDF"/>
    <w:rsid w:val="5CAA58D0"/>
    <w:rsid w:val="603E498B"/>
    <w:rsid w:val="60603C6C"/>
    <w:rsid w:val="60B931BB"/>
    <w:rsid w:val="60CD4097"/>
    <w:rsid w:val="61BC6D73"/>
    <w:rsid w:val="620F0DFC"/>
    <w:rsid w:val="6232534F"/>
    <w:rsid w:val="626D7E71"/>
    <w:rsid w:val="630E7876"/>
    <w:rsid w:val="63A21FA8"/>
    <w:rsid w:val="646B559D"/>
    <w:rsid w:val="65FA2B95"/>
    <w:rsid w:val="66165284"/>
    <w:rsid w:val="664E4AAB"/>
    <w:rsid w:val="66B0222C"/>
    <w:rsid w:val="66BE6735"/>
    <w:rsid w:val="66ED0CEC"/>
    <w:rsid w:val="674502FE"/>
    <w:rsid w:val="675375C4"/>
    <w:rsid w:val="6796176D"/>
    <w:rsid w:val="69822A83"/>
    <w:rsid w:val="69E81C3E"/>
    <w:rsid w:val="69F350EB"/>
    <w:rsid w:val="6B701372"/>
    <w:rsid w:val="6D4A7977"/>
    <w:rsid w:val="6DDC031D"/>
    <w:rsid w:val="6E377BFE"/>
    <w:rsid w:val="6F01686E"/>
    <w:rsid w:val="6F6800A2"/>
    <w:rsid w:val="6FA64072"/>
    <w:rsid w:val="6FAE16E5"/>
    <w:rsid w:val="6FBF4EDC"/>
    <w:rsid w:val="6FEB3317"/>
    <w:rsid w:val="70282FE2"/>
    <w:rsid w:val="705A586E"/>
    <w:rsid w:val="71260FD9"/>
    <w:rsid w:val="73224397"/>
    <w:rsid w:val="74BA1482"/>
    <w:rsid w:val="74C50ECF"/>
    <w:rsid w:val="751004C8"/>
    <w:rsid w:val="759D067D"/>
    <w:rsid w:val="76112A49"/>
    <w:rsid w:val="7646332E"/>
    <w:rsid w:val="77170B13"/>
    <w:rsid w:val="7AFE4FB3"/>
    <w:rsid w:val="7B7067C1"/>
    <w:rsid w:val="7EB6544C"/>
    <w:rsid w:val="7F80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字符"/>
    <w:basedOn w:val="7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5FCC57-CF15-47CF-A1F1-4C0FCF0686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538</Words>
  <Characters>548</Characters>
  <Lines>5</Lines>
  <Paragraphs>1</Paragraphs>
  <TotalTime>8</TotalTime>
  <ScaleCrop>false</ScaleCrop>
  <LinksUpToDate>false</LinksUpToDate>
  <CharactersWithSpaces>714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2020-02-05T13:49:00Z</dcterms:created>
  <dc:creator>大王</dc:creator>
  <cp:lastModifiedBy>q</cp:lastModifiedBy>
  <dcterms:modified xsi:type="dcterms:W3CDTF">2020-02-23T02:24:43Z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