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09" w:rsidRPr="000A47CA" w:rsidRDefault="00077309" w:rsidP="00077309">
      <w:pPr>
        <w:ind w:firstLineChars="200" w:firstLine="562"/>
        <w:jc w:val="center"/>
        <w:outlineLvl w:val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A47C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小学语文学科名著阅读指导课程（四年级）</w:t>
      </w:r>
    </w:p>
    <w:p w:rsidR="00CE5AFF" w:rsidRPr="000A47CA" w:rsidRDefault="00CE5AFF" w:rsidP="00CE5AFF">
      <w:pPr>
        <w:ind w:firstLineChars="200" w:firstLine="562"/>
        <w:jc w:val="center"/>
        <w:outlineLvl w:val="0"/>
        <w:rPr>
          <w:b/>
          <w:color w:val="000000" w:themeColor="text1"/>
          <w:sz w:val="28"/>
          <w:szCs w:val="28"/>
        </w:rPr>
      </w:pPr>
      <w:r w:rsidRPr="000A47C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="008708EE" w:rsidRPr="000A47C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九</w:t>
      </w:r>
      <w:r w:rsidR="006B3248" w:rsidRPr="000A47C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</w:t>
      </w:r>
      <w:r w:rsidR="008354D8" w:rsidRPr="000A47C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《夏日绝句》中的英雄</w:t>
      </w:r>
      <w:r w:rsidR="00E8411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气概</w:t>
      </w:r>
      <w:bookmarkStart w:id="0" w:name="_GoBack"/>
      <w:bookmarkEnd w:id="0"/>
    </w:p>
    <w:p w:rsidR="00CE5AFF" w:rsidRPr="000A47CA" w:rsidRDefault="00CE5AFF" w:rsidP="00077309">
      <w:pPr>
        <w:ind w:firstLineChars="200" w:firstLine="562"/>
        <w:jc w:val="center"/>
        <w:outlineLvl w:val="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0F1200" w:rsidRPr="000A47CA" w:rsidRDefault="000F1200" w:rsidP="00BC35E7">
      <w:pPr>
        <w:ind w:firstLineChars="200" w:firstLine="420"/>
        <w:rPr>
          <w:bCs/>
          <w:color w:val="000000" w:themeColor="text1"/>
          <w:sz w:val="21"/>
          <w:szCs w:val="21"/>
        </w:rPr>
      </w:pPr>
    </w:p>
    <w:p w:rsidR="00BF0954" w:rsidRPr="000A47CA" w:rsidRDefault="00BF0954" w:rsidP="00BF0954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0A47CA">
        <w:rPr>
          <w:rFonts w:ascii="黑体" w:eastAsia="黑体" w:hAnsi="黑体" w:hint="eastAsia"/>
          <w:color w:val="000000" w:themeColor="text1"/>
          <w:sz w:val="28"/>
          <w:szCs w:val="28"/>
        </w:rPr>
        <w:t>亲爱的同学，</w:t>
      </w:r>
      <w:r w:rsidRPr="000A47CA">
        <w:rPr>
          <w:rFonts w:ascii="黑体" w:eastAsia="黑体" w:hAnsi="黑体"/>
          <w:color w:val="000000" w:themeColor="text1"/>
          <w:sz w:val="28"/>
          <w:szCs w:val="28"/>
        </w:rPr>
        <w:t>下</w:t>
      </w:r>
      <w:r w:rsidRPr="000A47CA">
        <w:rPr>
          <w:rFonts w:ascii="黑体" w:eastAsia="黑体" w:hAnsi="黑体" w:hint="eastAsia"/>
          <w:color w:val="000000" w:themeColor="text1"/>
          <w:sz w:val="28"/>
          <w:szCs w:val="28"/>
        </w:rPr>
        <w:t>面</w:t>
      </w:r>
      <w:r w:rsidRPr="000A47CA">
        <w:rPr>
          <w:rFonts w:ascii="黑体" w:eastAsia="黑体" w:hAnsi="黑体"/>
          <w:color w:val="000000" w:themeColor="text1"/>
          <w:sz w:val="28"/>
          <w:szCs w:val="28"/>
        </w:rPr>
        <w:t>就要</w:t>
      </w:r>
      <w:r w:rsidR="00BC35E7" w:rsidRPr="000A47CA">
        <w:rPr>
          <w:rFonts w:ascii="黑体" w:eastAsia="黑体" w:hAnsi="黑体" w:hint="eastAsia"/>
          <w:color w:val="000000" w:themeColor="text1"/>
          <w:sz w:val="28"/>
          <w:szCs w:val="28"/>
        </w:rPr>
        <w:t>参加</w:t>
      </w:r>
      <w:r w:rsidRPr="000A47CA">
        <w:rPr>
          <w:rFonts w:ascii="黑体" w:eastAsia="黑体" w:hAnsi="黑体" w:hint="eastAsia"/>
          <w:color w:val="000000" w:themeColor="text1"/>
          <w:sz w:val="28"/>
          <w:szCs w:val="28"/>
        </w:rPr>
        <w:t>挑战答题</w:t>
      </w:r>
      <w:r w:rsidRPr="000A47CA">
        <w:rPr>
          <w:rFonts w:ascii="黑体" w:eastAsia="黑体" w:hAnsi="黑体"/>
          <w:color w:val="000000" w:themeColor="text1"/>
          <w:sz w:val="28"/>
          <w:szCs w:val="28"/>
        </w:rPr>
        <w:t>啦</w:t>
      </w:r>
      <w:r w:rsidRPr="000A47CA">
        <w:rPr>
          <w:rFonts w:ascii="黑体" w:eastAsia="黑体" w:hAnsi="黑体" w:hint="eastAsia"/>
          <w:color w:val="000000" w:themeColor="text1"/>
          <w:sz w:val="28"/>
          <w:szCs w:val="28"/>
        </w:rPr>
        <w:t>！预祝你挑战成功！</w:t>
      </w:r>
    </w:p>
    <w:p w:rsidR="008354D8" w:rsidRPr="000A47CA" w:rsidRDefault="008354D8" w:rsidP="00FA2E5D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1.</w:t>
      </w:r>
      <w:r w:rsidR="00221034" w:rsidRPr="000A47CA">
        <w:rPr>
          <w:rFonts w:asciiTheme="majorEastAsia" w:eastAsiaTheme="majorEastAsia" w:hAnsiTheme="majorEastAsia" w:hint="eastAsia"/>
          <w:bCs/>
          <w:color w:val="000000" w:themeColor="text1"/>
        </w:rPr>
        <w:t>“生当作人杰，死亦为鬼雄”一句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中“亦”的意思是（   ）</w:t>
      </w:r>
      <w:r w:rsidR="00221034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。  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答案：B</w:t>
      </w:r>
    </w:p>
    <w:p w:rsidR="008354D8" w:rsidRPr="000A47CA" w:rsidRDefault="008354D8" w:rsidP="008354D8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A不过    B也    C又    D姓</w:t>
      </w:r>
    </w:p>
    <w:p w:rsidR="008354D8" w:rsidRPr="000A47CA" w:rsidRDefault="008354D8" w:rsidP="00FA2E5D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2.“</w:t>
      </w:r>
      <w:r w:rsidR="00221034" w:rsidRPr="000A47CA">
        <w:rPr>
          <w:rFonts w:asciiTheme="majorEastAsia" w:eastAsiaTheme="majorEastAsia" w:hAnsiTheme="majorEastAsia" w:hint="eastAsia"/>
          <w:bCs/>
          <w:color w:val="000000" w:themeColor="text1"/>
        </w:rPr>
        <w:t>至今思项羽，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不肯过江东”</w:t>
      </w:r>
      <w:r w:rsidR="00221034" w:rsidRPr="000A47CA">
        <w:rPr>
          <w:rFonts w:asciiTheme="majorEastAsia" w:eastAsiaTheme="majorEastAsia" w:hAnsiTheme="majorEastAsia" w:hint="eastAsia"/>
          <w:bCs/>
          <w:color w:val="000000" w:themeColor="text1"/>
        </w:rPr>
        <w:t>一句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中“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至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”指的是（   ）</w:t>
      </w:r>
      <w:r w:rsidR="00221034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。       </w:t>
      </w:r>
      <w:r w:rsid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答案：C</w:t>
      </w:r>
    </w:p>
    <w:p w:rsidR="008354D8" w:rsidRPr="000A47CA" w:rsidRDefault="008354D8" w:rsidP="008354D8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A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最好的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     </w:t>
      </w:r>
      <w:r w:rsidR="00316A9B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B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极点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</w:t>
      </w:r>
    </w:p>
    <w:p w:rsidR="008354D8" w:rsidRPr="000A47CA" w:rsidRDefault="008354D8" w:rsidP="008354D8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C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到，直到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       D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送达</w:t>
      </w:r>
    </w:p>
    <w:p w:rsidR="008354D8" w:rsidRPr="000A47CA" w:rsidRDefault="008354D8" w:rsidP="00D55215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3.《夏日绝句》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>的创作</w:t>
      </w:r>
      <w:r w:rsidR="00085FA4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与导致北宋灭亡的（ </w:t>
      </w:r>
      <w:r w:rsidR="00085FA4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</w:t>
      </w:r>
      <w:r w:rsidR="00085FA4" w:rsidRPr="000A47CA">
        <w:rPr>
          <w:rFonts w:asciiTheme="majorEastAsia" w:eastAsiaTheme="majorEastAsia" w:hAnsiTheme="majorEastAsia" w:hint="eastAsia"/>
          <w:bCs/>
          <w:color w:val="000000" w:themeColor="text1"/>
        </w:rPr>
        <w:t>）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>有关。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   </w:t>
      </w:r>
      <w:r w:rsidR="00085FA4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答案：A</w:t>
      </w:r>
    </w:p>
    <w:p w:rsidR="00D55215" w:rsidRPr="000A47CA" w:rsidRDefault="008354D8" w:rsidP="00D55215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A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>靖康之变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        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B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巨鹿之战  </w:t>
      </w:r>
    </w:p>
    <w:p w:rsidR="00D55215" w:rsidRPr="000A47CA" w:rsidRDefault="00D55215" w:rsidP="00D55215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C澶渊之盟                D方腊起义</w:t>
      </w:r>
    </w:p>
    <w:p w:rsidR="007D0149" w:rsidRPr="000A47CA" w:rsidRDefault="007D0149" w:rsidP="007D0149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/>
          <w:bCs/>
          <w:color w:val="000000" w:themeColor="text1"/>
        </w:rPr>
        <w:t>4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.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李清照是（  </w:t>
      </w:r>
      <w:r w:rsidR="00316A9B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="00316A9B" w:rsidRPr="000A47CA">
        <w:rPr>
          <w:rFonts w:asciiTheme="majorEastAsia" w:eastAsiaTheme="majorEastAsia" w:hAnsiTheme="majorEastAsia" w:hint="eastAsia"/>
          <w:bCs/>
          <w:color w:val="000000" w:themeColor="text1"/>
        </w:rPr>
        <w:t>）词派的代表人物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。                   </w:t>
      </w:r>
      <w:r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="00085FA4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</w:t>
      </w:r>
      <w:r w:rsidR="00316A9B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</w:t>
      </w:r>
      <w:r w:rsidRPr="000A47C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答案：B</w:t>
      </w:r>
    </w:p>
    <w:p w:rsidR="007D0149" w:rsidRPr="000A47CA" w:rsidRDefault="007D0149" w:rsidP="00316A9B">
      <w:pPr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A</w:t>
      </w:r>
      <w:r w:rsidR="00316A9B" w:rsidRPr="000A47CA">
        <w:rPr>
          <w:rFonts w:ascii="宋体" w:eastAsia="宋体" w:hAnsi="宋体" w:hint="eastAsia"/>
          <w:bCs/>
          <w:color w:val="000000" w:themeColor="text1"/>
        </w:rPr>
        <w:t xml:space="preserve">豪放 </w:t>
      </w:r>
      <w:r w:rsidR="00316A9B" w:rsidRPr="000A47CA">
        <w:rPr>
          <w:rFonts w:ascii="宋体" w:eastAsia="宋体" w:hAnsi="宋体"/>
          <w:bCs/>
          <w:color w:val="000000" w:themeColor="text1"/>
        </w:rPr>
        <w:t xml:space="preserve">    </w:t>
      </w:r>
      <w:r w:rsidRPr="000A47CA">
        <w:rPr>
          <w:rFonts w:ascii="宋体" w:eastAsia="宋体" w:hAnsi="宋体"/>
          <w:bCs/>
          <w:color w:val="000000" w:themeColor="text1"/>
        </w:rPr>
        <w:t>B</w:t>
      </w:r>
      <w:r w:rsidR="00316A9B" w:rsidRPr="000A47CA">
        <w:rPr>
          <w:rFonts w:ascii="宋体" w:eastAsia="宋体" w:hAnsi="宋体" w:hint="eastAsia"/>
          <w:bCs/>
          <w:color w:val="000000" w:themeColor="text1"/>
        </w:rPr>
        <w:t xml:space="preserve">婉约 </w:t>
      </w:r>
      <w:r w:rsidR="00316A9B" w:rsidRPr="000A47CA">
        <w:rPr>
          <w:rFonts w:ascii="宋体" w:eastAsia="宋体" w:hAnsi="宋体"/>
          <w:bCs/>
          <w:color w:val="000000" w:themeColor="text1"/>
        </w:rPr>
        <w:t xml:space="preserve">   </w:t>
      </w:r>
      <w:r w:rsidRPr="000A47CA">
        <w:rPr>
          <w:rFonts w:ascii="宋体" w:eastAsia="宋体" w:hAnsi="宋体"/>
          <w:bCs/>
          <w:color w:val="000000" w:themeColor="text1"/>
        </w:rPr>
        <w:t>C</w:t>
      </w:r>
      <w:r w:rsidR="00316A9B" w:rsidRPr="000A47CA">
        <w:rPr>
          <w:rFonts w:ascii="宋体" w:eastAsia="宋体" w:hAnsi="宋体" w:hint="eastAsia"/>
          <w:bCs/>
          <w:color w:val="000000" w:themeColor="text1"/>
        </w:rPr>
        <w:t xml:space="preserve">田园 </w:t>
      </w:r>
      <w:r w:rsidR="00316A9B" w:rsidRPr="000A47CA">
        <w:rPr>
          <w:rFonts w:ascii="宋体" w:eastAsia="宋体" w:hAnsi="宋体"/>
          <w:bCs/>
          <w:color w:val="000000" w:themeColor="text1"/>
        </w:rPr>
        <w:t xml:space="preserve">    </w:t>
      </w:r>
      <w:r w:rsidRPr="000A47CA">
        <w:rPr>
          <w:rFonts w:ascii="宋体" w:eastAsia="宋体" w:hAnsi="宋体"/>
          <w:bCs/>
          <w:color w:val="000000" w:themeColor="text1"/>
        </w:rPr>
        <w:t>D</w:t>
      </w:r>
      <w:r w:rsidR="00316A9B" w:rsidRPr="000A47CA">
        <w:rPr>
          <w:rFonts w:ascii="宋体" w:eastAsia="宋体" w:hAnsi="宋体" w:hint="eastAsia"/>
          <w:bCs/>
          <w:color w:val="000000" w:themeColor="text1"/>
        </w:rPr>
        <w:t>边塞</w:t>
      </w:r>
    </w:p>
    <w:p w:rsidR="007D0149" w:rsidRPr="000A47CA" w:rsidRDefault="007D0149" w:rsidP="007D0149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5.</w:t>
      </w:r>
      <w:r w:rsidRPr="000A47CA">
        <w:rPr>
          <w:rFonts w:ascii="宋体" w:eastAsia="宋体" w:hAnsi="宋体" w:hint="eastAsia"/>
          <w:bCs/>
          <w:color w:val="000000" w:themeColor="text1"/>
        </w:rPr>
        <w:t>下列诗句中抒发</w:t>
      </w:r>
      <w:r w:rsidR="00885EAD" w:rsidRPr="000A47CA">
        <w:rPr>
          <w:rFonts w:ascii="宋体" w:eastAsia="宋体" w:hAnsi="宋体" w:hint="eastAsia"/>
          <w:bCs/>
          <w:color w:val="000000" w:themeColor="text1"/>
        </w:rPr>
        <w:t>了诗人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爱国情感的是（ </w:t>
      </w:r>
      <w:r w:rsidR="00D309DC" w:rsidRPr="000A47CA">
        <w:rPr>
          <w:rFonts w:ascii="宋体" w:eastAsia="宋体" w:hAnsi="宋体"/>
          <w:bCs/>
          <w:color w:val="000000" w:themeColor="text1"/>
        </w:rPr>
        <w:t xml:space="preserve"> 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 ）。 </w:t>
      </w:r>
      <w:r w:rsidRPr="000A47CA">
        <w:rPr>
          <w:rFonts w:ascii="宋体" w:eastAsia="宋体" w:hAnsi="宋体"/>
          <w:bCs/>
          <w:color w:val="000000" w:themeColor="text1"/>
        </w:rPr>
        <w:t xml:space="preserve">                   </w:t>
      </w:r>
      <w:r w:rsidRPr="000A47CA">
        <w:rPr>
          <w:rFonts w:ascii="宋体" w:eastAsia="宋体" w:hAnsi="宋体" w:hint="eastAsia"/>
          <w:bCs/>
          <w:color w:val="000000" w:themeColor="text1"/>
        </w:rPr>
        <w:t>答案：</w:t>
      </w:r>
      <w:r w:rsidR="00F04B47">
        <w:rPr>
          <w:rFonts w:ascii="宋体" w:eastAsia="宋体" w:hAnsi="宋体" w:hint="eastAsia"/>
          <w:bCs/>
          <w:color w:val="000000" w:themeColor="text1"/>
        </w:rPr>
        <w:t>C</w:t>
      </w:r>
    </w:p>
    <w:p w:rsidR="007D0149" w:rsidRPr="000A47CA" w:rsidRDefault="007D0149" w:rsidP="007D0149">
      <w:pPr>
        <w:spacing w:line="360" w:lineRule="auto"/>
        <w:ind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A</w:t>
      </w:r>
      <w:r w:rsidR="00885EAD" w:rsidRPr="000A47CA">
        <w:rPr>
          <w:rFonts w:ascii="宋体" w:eastAsia="宋体" w:hAnsi="宋体" w:hint="eastAsia"/>
          <w:bCs/>
          <w:color w:val="000000" w:themeColor="text1"/>
        </w:rPr>
        <w:t>欲穷千里目，更上一层楼</w:t>
      </w:r>
    </w:p>
    <w:p w:rsidR="007D0149" w:rsidRPr="000A47CA" w:rsidRDefault="007D0149" w:rsidP="007D0149">
      <w:pPr>
        <w:spacing w:line="360" w:lineRule="auto"/>
        <w:ind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B</w:t>
      </w:r>
      <w:r w:rsidR="00885EAD" w:rsidRPr="000A47CA">
        <w:rPr>
          <w:rFonts w:ascii="宋体" w:eastAsia="宋体" w:hAnsi="宋体" w:hint="eastAsia"/>
          <w:bCs/>
          <w:color w:val="000000" w:themeColor="text1"/>
        </w:rPr>
        <w:t>不识庐山真面目，只缘身在此山中</w:t>
      </w:r>
    </w:p>
    <w:p w:rsidR="007D0149" w:rsidRPr="000A47CA" w:rsidRDefault="007D0149" w:rsidP="007D0149">
      <w:pPr>
        <w:spacing w:line="360" w:lineRule="auto"/>
        <w:ind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 w:hint="eastAsia"/>
          <w:bCs/>
          <w:color w:val="000000" w:themeColor="text1"/>
        </w:rPr>
        <w:t>C生当作人杰，死亦为鬼雄</w:t>
      </w:r>
    </w:p>
    <w:p w:rsidR="007D0149" w:rsidRPr="000A47CA" w:rsidRDefault="007D0149" w:rsidP="007D0149">
      <w:pPr>
        <w:spacing w:line="360" w:lineRule="auto"/>
        <w:ind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D</w:t>
      </w:r>
      <w:r w:rsidRPr="000A47CA">
        <w:rPr>
          <w:rFonts w:ascii="宋体" w:eastAsia="宋体" w:hAnsi="宋体" w:hint="eastAsia"/>
          <w:bCs/>
          <w:color w:val="000000" w:themeColor="text1"/>
        </w:rPr>
        <w:t>会当凌绝顶，一览众山小</w:t>
      </w:r>
    </w:p>
    <w:p w:rsidR="00D55215" w:rsidRPr="000A47CA" w:rsidRDefault="007D0149" w:rsidP="007D0149">
      <w:pPr>
        <w:spacing w:line="360" w:lineRule="auto"/>
        <w:ind w:left="7320" w:hangingChars="3050" w:hanging="732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/>
          <w:bCs/>
          <w:color w:val="000000" w:themeColor="text1"/>
        </w:rPr>
        <w:t>6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>.李清照在《夏日绝句》中多次引用古籍中的故事，这种</w:t>
      </w:r>
      <w:r w:rsidR="00F04B47">
        <w:rPr>
          <w:rFonts w:asciiTheme="majorEastAsia" w:eastAsiaTheme="majorEastAsia" w:hAnsiTheme="majorEastAsia" w:hint="eastAsia"/>
          <w:bCs/>
          <w:color w:val="000000" w:themeColor="text1"/>
        </w:rPr>
        <w:t>方法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叫作（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）。                  </w:t>
      </w:r>
      <w:r w:rsidR="00D55215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  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</w:t>
      </w:r>
      <w:r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                                 </w:t>
      </w:r>
      <w:r w:rsidR="00D55215" w:rsidRPr="000A47CA">
        <w:rPr>
          <w:rFonts w:asciiTheme="majorEastAsia" w:eastAsiaTheme="majorEastAsia" w:hAnsiTheme="majorEastAsia" w:hint="eastAsia"/>
          <w:bCs/>
          <w:color w:val="000000" w:themeColor="text1"/>
        </w:rPr>
        <w:t>答案：D</w:t>
      </w:r>
    </w:p>
    <w:p w:rsidR="00D55215" w:rsidRPr="000A47CA" w:rsidRDefault="00D55215" w:rsidP="007D0149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A</w:t>
      </w:r>
      <w:r w:rsidR="007D0149" w:rsidRPr="000A47CA">
        <w:rPr>
          <w:rFonts w:asciiTheme="majorEastAsia" w:eastAsiaTheme="majorEastAsia" w:hAnsiTheme="majorEastAsia" w:hint="eastAsia"/>
          <w:bCs/>
          <w:color w:val="000000" w:themeColor="text1"/>
        </w:rPr>
        <w:t>对偶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B</w:t>
      </w:r>
      <w:r w:rsidR="007D0149" w:rsidRPr="000A47CA">
        <w:rPr>
          <w:rFonts w:asciiTheme="majorEastAsia" w:eastAsiaTheme="majorEastAsia" w:hAnsiTheme="majorEastAsia" w:hint="eastAsia"/>
          <w:bCs/>
          <w:color w:val="000000" w:themeColor="text1"/>
        </w:rPr>
        <w:t>对比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C</w:t>
      </w:r>
      <w:r w:rsidR="007D0149" w:rsidRPr="000A47CA">
        <w:rPr>
          <w:rFonts w:asciiTheme="majorEastAsia" w:eastAsiaTheme="majorEastAsia" w:hAnsiTheme="majorEastAsia" w:hint="eastAsia"/>
          <w:bCs/>
          <w:color w:val="000000" w:themeColor="text1"/>
        </w:rPr>
        <w:t>夸张</w:t>
      </w: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D </w:t>
      </w:r>
      <w:r w:rsidR="007D0149" w:rsidRPr="000A47CA">
        <w:rPr>
          <w:rFonts w:asciiTheme="majorEastAsia" w:eastAsiaTheme="majorEastAsia" w:hAnsiTheme="majorEastAsia" w:hint="eastAsia"/>
          <w:bCs/>
          <w:color w:val="000000" w:themeColor="text1"/>
        </w:rPr>
        <w:t>用典</w:t>
      </w:r>
    </w:p>
    <w:p w:rsidR="007D0149" w:rsidRPr="000A47CA" w:rsidRDefault="007D0149" w:rsidP="007D0149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7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.“鬼雄”一词出自于屈原所作的（ </w:t>
      </w:r>
      <w:r w:rsidRPr="000A47CA">
        <w:rPr>
          <w:rFonts w:ascii="宋体" w:eastAsia="宋体" w:hAnsi="宋体"/>
          <w:bCs/>
          <w:color w:val="000000" w:themeColor="text1"/>
        </w:rPr>
        <w:t xml:space="preserve">  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 ）。 </w:t>
      </w:r>
      <w:r w:rsidRPr="000A47CA">
        <w:rPr>
          <w:rFonts w:ascii="宋体" w:eastAsia="宋体" w:hAnsi="宋体"/>
          <w:bCs/>
          <w:color w:val="000000" w:themeColor="text1"/>
        </w:rPr>
        <w:t xml:space="preserve">                     </w:t>
      </w:r>
      <w:r w:rsidRPr="000A47CA">
        <w:rPr>
          <w:rFonts w:ascii="宋体" w:eastAsia="宋体" w:hAnsi="宋体" w:hint="eastAsia"/>
          <w:bCs/>
          <w:color w:val="000000" w:themeColor="text1"/>
        </w:rPr>
        <w:t>答案：</w:t>
      </w:r>
      <w:r w:rsidRPr="000A47CA">
        <w:rPr>
          <w:rFonts w:ascii="宋体" w:eastAsia="宋体" w:hAnsi="宋体"/>
          <w:bCs/>
          <w:color w:val="000000" w:themeColor="text1"/>
        </w:rPr>
        <w:t>C</w:t>
      </w:r>
    </w:p>
    <w:p w:rsidR="007D0149" w:rsidRPr="000A47CA" w:rsidRDefault="007D0149" w:rsidP="00316A9B">
      <w:pPr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A</w:t>
      </w:r>
      <w:r w:rsidRPr="000A47CA">
        <w:rPr>
          <w:rFonts w:ascii="宋体" w:eastAsia="宋体" w:hAnsi="宋体" w:hint="eastAsia"/>
          <w:bCs/>
          <w:color w:val="000000" w:themeColor="text1"/>
        </w:rPr>
        <w:t>《离骚</w:t>
      </w:r>
      <w:r w:rsidRPr="000A47CA">
        <w:rPr>
          <w:rFonts w:ascii="宋体" w:eastAsia="宋体" w:hAnsi="宋体"/>
          <w:bCs/>
          <w:color w:val="000000" w:themeColor="text1"/>
        </w:rPr>
        <w:t>》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 </w:t>
      </w:r>
      <w:r w:rsidRPr="000A47CA">
        <w:rPr>
          <w:rFonts w:ascii="宋体" w:eastAsia="宋体" w:hAnsi="宋体"/>
          <w:bCs/>
          <w:color w:val="000000" w:themeColor="text1"/>
        </w:rPr>
        <w:t xml:space="preserve">   B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《天问》 </w:t>
      </w:r>
      <w:r w:rsidRPr="000A47CA">
        <w:rPr>
          <w:rFonts w:ascii="宋体" w:eastAsia="宋体" w:hAnsi="宋体"/>
          <w:bCs/>
          <w:color w:val="000000" w:themeColor="text1"/>
        </w:rPr>
        <w:t xml:space="preserve">  C</w:t>
      </w:r>
      <w:r w:rsidRPr="000A47CA">
        <w:rPr>
          <w:rFonts w:ascii="宋体" w:eastAsia="宋体" w:hAnsi="宋体" w:hint="eastAsia"/>
          <w:bCs/>
          <w:color w:val="000000" w:themeColor="text1"/>
        </w:rPr>
        <w:t>《国殇》</w:t>
      </w:r>
      <w:r w:rsidRPr="000A47CA">
        <w:rPr>
          <w:rFonts w:ascii="宋体" w:eastAsia="宋体" w:hAnsi="宋体"/>
          <w:bCs/>
          <w:color w:val="000000" w:themeColor="text1"/>
        </w:rPr>
        <w:t xml:space="preserve">  D</w:t>
      </w:r>
      <w:r w:rsidRPr="000A47CA">
        <w:rPr>
          <w:rFonts w:ascii="宋体" w:eastAsia="宋体" w:hAnsi="宋体" w:hint="eastAsia"/>
          <w:bCs/>
          <w:color w:val="000000" w:themeColor="text1"/>
        </w:rPr>
        <w:t>《九章》</w:t>
      </w:r>
    </w:p>
    <w:p w:rsidR="008354D8" w:rsidRPr="000A47CA" w:rsidRDefault="00316A9B" w:rsidP="00FA2E5D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/>
          <w:bCs/>
          <w:color w:val="000000" w:themeColor="text1"/>
        </w:rPr>
        <w:t>8</w:t>
      </w:r>
      <w:r w:rsidR="008354D8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.项羽是（    ）时期的起义军领袖。                  </w:t>
      </w:r>
      <w:r w:rsidR="00136DAC" w:rsidRPr="000A47CA">
        <w:rPr>
          <w:rFonts w:asciiTheme="majorEastAsia" w:eastAsiaTheme="majorEastAsia" w:hAnsiTheme="majorEastAsia"/>
          <w:bCs/>
          <w:color w:val="000000" w:themeColor="text1"/>
        </w:rPr>
        <w:t xml:space="preserve">      </w:t>
      </w:r>
      <w:r w:rsidR="008354D8" w:rsidRPr="000A47CA">
        <w:rPr>
          <w:rFonts w:asciiTheme="majorEastAsia" w:eastAsiaTheme="majorEastAsia" w:hAnsiTheme="majorEastAsia" w:hint="eastAsia"/>
          <w:bCs/>
          <w:color w:val="000000" w:themeColor="text1"/>
        </w:rPr>
        <w:t xml:space="preserve">   答案：D</w:t>
      </w:r>
    </w:p>
    <w:p w:rsidR="008354D8" w:rsidRPr="000A47CA" w:rsidRDefault="008354D8" w:rsidP="008354D8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0A47CA">
        <w:rPr>
          <w:rFonts w:asciiTheme="majorEastAsia" w:eastAsiaTheme="majorEastAsia" w:hAnsiTheme="majorEastAsia" w:hint="eastAsia"/>
          <w:bCs/>
          <w:color w:val="000000" w:themeColor="text1"/>
        </w:rPr>
        <w:t>A汉朝    B宋朝    C唐朝   D 秦朝</w:t>
      </w:r>
    </w:p>
    <w:p w:rsidR="008354D8" w:rsidRPr="000A47CA" w:rsidRDefault="00316A9B" w:rsidP="008354D8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>9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>.</w:t>
      </w:r>
      <w:r w:rsidR="00221034" w:rsidRPr="000A47CA">
        <w:rPr>
          <w:rFonts w:ascii="宋体" w:eastAsia="宋体" w:hAnsi="宋体" w:hint="eastAsia"/>
          <w:bCs/>
          <w:color w:val="000000" w:themeColor="text1"/>
        </w:rPr>
        <w:t>通过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>阅读</w:t>
      </w:r>
      <w:r w:rsidR="007D0149" w:rsidRPr="000A47CA">
        <w:rPr>
          <w:rFonts w:ascii="宋体" w:eastAsia="宋体" w:hAnsi="宋体" w:hint="eastAsia"/>
          <w:bCs/>
          <w:color w:val="000000" w:themeColor="text1"/>
        </w:rPr>
        <w:t>资料</w:t>
      </w:r>
      <w:r w:rsidR="00221034" w:rsidRPr="000A47CA">
        <w:rPr>
          <w:rFonts w:ascii="宋体" w:eastAsia="宋体" w:hAnsi="宋体" w:hint="eastAsia"/>
          <w:bCs/>
          <w:color w:val="000000" w:themeColor="text1"/>
        </w:rPr>
        <w:t>我们知道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 xml:space="preserve">项羽自刎的地方是（ </w:t>
      </w:r>
      <w:r w:rsidR="008354D8" w:rsidRPr="000A47CA">
        <w:rPr>
          <w:rFonts w:ascii="宋体" w:eastAsia="宋体" w:hAnsi="宋体"/>
          <w:bCs/>
          <w:color w:val="000000" w:themeColor="text1"/>
        </w:rPr>
        <w:t xml:space="preserve"> 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>）</w:t>
      </w:r>
      <w:r w:rsidR="00136DAC" w:rsidRPr="000A47CA">
        <w:rPr>
          <w:rFonts w:ascii="宋体" w:eastAsia="宋体" w:hAnsi="宋体" w:hint="eastAsia"/>
          <w:bCs/>
          <w:color w:val="000000" w:themeColor="text1"/>
        </w:rPr>
        <w:t xml:space="preserve">。 </w:t>
      </w:r>
      <w:r w:rsidR="00136DAC" w:rsidRPr="000A47CA">
        <w:rPr>
          <w:rFonts w:ascii="宋体" w:eastAsia="宋体" w:hAnsi="宋体"/>
          <w:bCs/>
          <w:color w:val="000000" w:themeColor="text1"/>
        </w:rPr>
        <w:t xml:space="preserve">         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 xml:space="preserve"> </w:t>
      </w:r>
      <w:r w:rsidR="008354D8" w:rsidRPr="000A47CA">
        <w:rPr>
          <w:rFonts w:ascii="宋体" w:eastAsia="宋体" w:hAnsi="宋体"/>
          <w:bCs/>
          <w:color w:val="000000" w:themeColor="text1"/>
        </w:rPr>
        <w:t xml:space="preserve"> </w:t>
      </w:r>
      <w:r w:rsidR="00136DAC" w:rsidRPr="000A47CA">
        <w:rPr>
          <w:rFonts w:ascii="宋体" w:eastAsia="宋体" w:hAnsi="宋体"/>
          <w:bCs/>
          <w:color w:val="000000" w:themeColor="text1"/>
        </w:rPr>
        <w:t xml:space="preserve">   </w:t>
      </w:r>
      <w:r w:rsidR="008354D8" w:rsidRPr="000A47CA">
        <w:rPr>
          <w:rFonts w:ascii="宋体" w:eastAsia="宋体" w:hAnsi="宋体"/>
          <w:bCs/>
          <w:color w:val="000000" w:themeColor="text1"/>
        </w:rPr>
        <w:t xml:space="preserve"> </w:t>
      </w:r>
      <w:r w:rsidR="008354D8" w:rsidRPr="000A47CA">
        <w:rPr>
          <w:rFonts w:ascii="宋体" w:eastAsia="宋体" w:hAnsi="宋体" w:hint="eastAsia"/>
          <w:bCs/>
          <w:color w:val="000000" w:themeColor="text1"/>
        </w:rPr>
        <w:t>答案：</w:t>
      </w:r>
      <w:r w:rsidR="008354D8" w:rsidRPr="000A47CA">
        <w:rPr>
          <w:rFonts w:ascii="宋体" w:eastAsia="宋体" w:hAnsi="宋体"/>
          <w:bCs/>
          <w:color w:val="000000" w:themeColor="text1"/>
        </w:rPr>
        <w:t>A</w:t>
      </w:r>
    </w:p>
    <w:p w:rsidR="008354D8" w:rsidRPr="000A47CA" w:rsidRDefault="008354D8" w:rsidP="008354D8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 w:hint="eastAsia"/>
          <w:bCs/>
          <w:color w:val="000000" w:themeColor="text1"/>
        </w:rPr>
        <w:lastRenderedPageBreak/>
        <w:t xml:space="preserve"> </w:t>
      </w:r>
      <w:r w:rsidRPr="000A47CA">
        <w:rPr>
          <w:rFonts w:ascii="宋体" w:eastAsia="宋体" w:hAnsi="宋体"/>
          <w:bCs/>
          <w:color w:val="000000" w:themeColor="text1"/>
        </w:rPr>
        <w:t xml:space="preserve">   A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乌江 </w:t>
      </w:r>
      <w:r w:rsidRPr="000A47CA">
        <w:rPr>
          <w:rFonts w:ascii="宋体" w:eastAsia="宋体" w:hAnsi="宋体"/>
          <w:bCs/>
          <w:color w:val="000000" w:themeColor="text1"/>
        </w:rPr>
        <w:t xml:space="preserve">   B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垓下 </w:t>
      </w:r>
      <w:r w:rsidRPr="000A47CA">
        <w:rPr>
          <w:rFonts w:ascii="宋体" w:eastAsia="宋体" w:hAnsi="宋体"/>
          <w:bCs/>
          <w:color w:val="000000" w:themeColor="text1"/>
        </w:rPr>
        <w:t xml:space="preserve">  C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沼泽 </w:t>
      </w:r>
      <w:r w:rsidRPr="000A47CA">
        <w:rPr>
          <w:rFonts w:ascii="宋体" w:eastAsia="宋体" w:hAnsi="宋体"/>
          <w:bCs/>
          <w:color w:val="000000" w:themeColor="text1"/>
        </w:rPr>
        <w:t xml:space="preserve">  D</w:t>
      </w:r>
      <w:r w:rsidRPr="000A47CA">
        <w:rPr>
          <w:rFonts w:ascii="宋体" w:eastAsia="宋体" w:hAnsi="宋体" w:hint="eastAsia"/>
          <w:bCs/>
          <w:color w:val="000000" w:themeColor="text1"/>
        </w:rPr>
        <w:t>淮河</w:t>
      </w:r>
    </w:p>
    <w:p w:rsidR="00BF0954" w:rsidRPr="000A47CA" w:rsidRDefault="007D0149" w:rsidP="007D0149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 w:hint="eastAsia"/>
          <w:bCs/>
          <w:color w:val="000000" w:themeColor="text1"/>
        </w:rPr>
        <w:t>1</w:t>
      </w:r>
      <w:r w:rsidRPr="000A47CA">
        <w:rPr>
          <w:rFonts w:ascii="宋体" w:eastAsia="宋体" w:hAnsi="宋体"/>
          <w:bCs/>
          <w:color w:val="000000" w:themeColor="text1"/>
        </w:rPr>
        <w:t>0.</w:t>
      </w:r>
      <w:r w:rsidRPr="000A47CA">
        <w:rPr>
          <w:rFonts w:ascii="宋体" w:eastAsia="宋体" w:hAnsi="宋体" w:hint="eastAsia"/>
          <w:bCs/>
          <w:color w:val="000000" w:themeColor="text1"/>
        </w:rPr>
        <w:t>司马迁在《史记》一书中将</w:t>
      </w:r>
      <w:r w:rsidR="00316A9B" w:rsidRPr="000A47CA">
        <w:rPr>
          <w:rFonts w:ascii="宋体" w:eastAsia="宋体" w:hAnsi="宋体" w:hint="eastAsia"/>
          <w:bCs/>
          <w:color w:val="000000" w:themeColor="text1"/>
        </w:rPr>
        <w:t>项羽</w:t>
      </w:r>
      <w:r w:rsidRPr="000A47CA">
        <w:rPr>
          <w:rFonts w:ascii="宋体" w:eastAsia="宋体" w:hAnsi="宋体" w:hint="eastAsia"/>
          <w:bCs/>
          <w:color w:val="000000" w:themeColor="text1"/>
        </w:rPr>
        <w:t>列入</w:t>
      </w:r>
      <w:r w:rsidR="00085FA4" w:rsidRPr="000A47CA">
        <w:rPr>
          <w:rFonts w:ascii="宋体" w:eastAsia="宋体" w:hAnsi="宋体" w:hint="eastAsia"/>
          <w:bCs/>
          <w:color w:val="000000" w:themeColor="text1"/>
        </w:rPr>
        <w:t>属于帝王的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（ </w:t>
      </w:r>
      <w:r w:rsidRPr="000A47CA">
        <w:rPr>
          <w:rFonts w:ascii="宋体" w:eastAsia="宋体" w:hAnsi="宋体"/>
          <w:bCs/>
          <w:color w:val="000000" w:themeColor="text1"/>
        </w:rPr>
        <w:t xml:space="preserve"> </w:t>
      </w:r>
      <w:r w:rsidRPr="000A47CA">
        <w:rPr>
          <w:rFonts w:ascii="宋体" w:eastAsia="宋体" w:hAnsi="宋体" w:hint="eastAsia"/>
          <w:bCs/>
          <w:color w:val="000000" w:themeColor="text1"/>
        </w:rPr>
        <w:t xml:space="preserve"> ）部分。</w:t>
      </w:r>
    </w:p>
    <w:p w:rsidR="007D0149" w:rsidRPr="000A47CA" w:rsidRDefault="007D0149" w:rsidP="007D0149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/>
          <w:bCs/>
          <w:color w:val="000000" w:themeColor="text1"/>
        </w:rPr>
        <w:t xml:space="preserve">                                                             </w:t>
      </w:r>
      <w:r w:rsidRPr="000A47CA">
        <w:rPr>
          <w:rFonts w:ascii="宋体" w:eastAsia="宋体" w:hAnsi="宋体" w:hint="eastAsia"/>
          <w:bCs/>
          <w:color w:val="000000" w:themeColor="text1"/>
        </w:rPr>
        <w:t>答案：</w:t>
      </w:r>
      <w:r w:rsidR="00085FA4" w:rsidRPr="000A47CA">
        <w:rPr>
          <w:rFonts w:ascii="宋体" w:eastAsia="宋体" w:hAnsi="宋体"/>
          <w:bCs/>
          <w:color w:val="000000" w:themeColor="text1"/>
        </w:rPr>
        <w:t>B</w:t>
      </w:r>
    </w:p>
    <w:p w:rsidR="007D0149" w:rsidRPr="000A47CA" w:rsidRDefault="007D0149" w:rsidP="007D0149">
      <w:pPr>
        <w:spacing w:line="360" w:lineRule="auto"/>
        <w:ind w:firstLineChars="150" w:firstLine="360"/>
        <w:rPr>
          <w:rFonts w:ascii="宋体" w:eastAsia="宋体" w:hAnsi="宋体"/>
          <w:bCs/>
          <w:color w:val="000000" w:themeColor="text1"/>
        </w:rPr>
      </w:pPr>
      <w:r w:rsidRPr="000A47CA">
        <w:rPr>
          <w:rFonts w:ascii="宋体" w:eastAsia="宋体" w:hAnsi="宋体" w:hint="eastAsia"/>
          <w:bCs/>
          <w:color w:val="000000" w:themeColor="text1"/>
        </w:rPr>
        <w:t>A世家    B本纪   C列传   D书</w:t>
      </w:r>
    </w:p>
    <w:p w:rsidR="007D0149" w:rsidRPr="000A47CA" w:rsidRDefault="007D0149">
      <w:pPr>
        <w:spacing w:line="360" w:lineRule="auto"/>
        <w:rPr>
          <w:rFonts w:ascii="宋体" w:eastAsia="宋体" w:hAnsi="宋体"/>
          <w:bCs/>
          <w:color w:val="000000" w:themeColor="text1"/>
        </w:rPr>
      </w:pPr>
    </w:p>
    <w:sectPr w:rsidR="007D0149" w:rsidRPr="000A47CA" w:rsidSect="002601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9A" w:rsidRDefault="009A159A" w:rsidP="008354D8">
      <w:r>
        <w:separator/>
      </w:r>
    </w:p>
  </w:endnote>
  <w:endnote w:type="continuationSeparator" w:id="0">
    <w:p w:rsidR="009A159A" w:rsidRDefault="009A159A" w:rsidP="0083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9A" w:rsidRDefault="009A159A" w:rsidP="008354D8">
      <w:r>
        <w:separator/>
      </w:r>
    </w:p>
  </w:footnote>
  <w:footnote w:type="continuationSeparator" w:id="0">
    <w:p w:rsidR="009A159A" w:rsidRDefault="009A159A" w:rsidP="0083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3D38"/>
    <w:multiLevelType w:val="hybridMultilevel"/>
    <w:tmpl w:val="B0729ED6"/>
    <w:lvl w:ilvl="0" w:tplc="A7D88068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95"/>
    <w:rsid w:val="000037FB"/>
    <w:rsid w:val="00004925"/>
    <w:rsid w:val="00006195"/>
    <w:rsid w:val="000171FA"/>
    <w:rsid w:val="000302AF"/>
    <w:rsid w:val="00057B69"/>
    <w:rsid w:val="00063C63"/>
    <w:rsid w:val="00077309"/>
    <w:rsid w:val="00082DD3"/>
    <w:rsid w:val="00085C5C"/>
    <w:rsid w:val="00085FA4"/>
    <w:rsid w:val="000A0695"/>
    <w:rsid w:val="000A47CA"/>
    <w:rsid w:val="000B21B0"/>
    <w:rsid w:val="000F1200"/>
    <w:rsid w:val="000F5C90"/>
    <w:rsid w:val="00115EE0"/>
    <w:rsid w:val="00116747"/>
    <w:rsid w:val="0012145D"/>
    <w:rsid w:val="00126B07"/>
    <w:rsid w:val="00136DAC"/>
    <w:rsid w:val="001661C0"/>
    <w:rsid w:val="00195EA3"/>
    <w:rsid w:val="001A144A"/>
    <w:rsid w:val="001A4C9F"/>
    <w:rsid w:val="001B379E"/>
    <w:rsid w:val="001B56EF"/>
    <w:rsid w:val="001D1785"/>
    <w:rsid w:val="001E68EB"/>
    <w:rsid w:val="0020404A"/>
    <w:rsid w:val="00205602"/>
    <w:rsid w:val="00205C8C"/>
    <w:rsid w:val="00221034"/>
    <w:rsid w:val="002404F1"/>
    <w:rsid w:val="002601AA"/>
    <w:rsid w:val="00263997"/>
    <w:rsid w:val="00282B38"/>
    <w:rsid w:val="002A35AF"/>
    <w:rsid w:val="002A5063"/>
    <w:rsid w:val="002B4C80"/>
    <w:rsid w:val="002E4D8A"/>
    <w:rsid w:val="00300B93"/>
    <w:rsid w:val="00316A9B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B1487"/>
    <w:rsid w:val="004C5BB9"/>
    <w:rsid w:val="004D5892"/>
    <w:rsid w:val="004F5D55"/>
    <w:rsid w:val="00503EF0"/>
    <w:rsid w:val="00542C52"/>
    <w:rsid w:val="0055538A"/>
    <w:rsid w:val="005574F2"/>
    <w:rsid w:val="00565B92"/>
    <w:rsid w:val="0059706F"/>
    <w:rsid w:val="005A055D"/>
    <w:rsid w:val="005B4C89"/>
    <w:rsid w:val="005D7061"/>
    <w:rsid w:val="005E3077"/>
    <w:rsid w:val="00615D50"/>
    <w:rsid w:val="00633583"/>
    <w:rsid w:val="00665E00"/>
    <w:rsid w:val="00695622"/>
    <w:rsid w:val="006A4AEC"/>
    <w:rsid w:val="006B3248"/>
    <w:rsid w:val="006C76C7"/>
    <w:rsid w:val="006D7C29"/>
    <w:rsid w:val="006F233C"/>
    <w:rsid w:val="006F69CF"/>
    <w:rsid w:val="0070779F"/>
    <w:rsid w:val="007224D2"/>
    <w:rsid w:val="0072497B"/>
    <w:rsid w:val="0077289F"/>
    <w:rsid w:val="00777F2C"/>
    <w:rsid w:val="007833F3"/>
    <w:rsid w:val="007B195A"/>
    <w:rsid w:val="007C749B"/>
    <w:rsid w:val="007D00C8"/>
    <w:rsid w:val="007D0149"/>
    <w:rsid w:val="007D183B"/>
    <w:rsid w:val="007D4193"/>
    <w:rsid w:val="007F32E7"/>
    <w:rsid w:val="008013DC"/>
    <w:rsid w:val="008103D9"/>
    <w:rsid w:val="00813318"/>
    <w:rsid w:val="008245EB"/>
    <w:rsid w:val="008354D8"/>
    <w:rsid w:val="00844843"/>
    <w:rsid w:val="00853E31"/>
    <w:rsid w:val="00857DCD"/>
    <w:rsid w:val="00863471"/>
    <w:rsid w:val="008708EE"/>
    <w:rsid w:val="0087234E"/>
    <w:rsid w:val="00885EAD"/>
    <w:rsid w:val="008943A5"/>
    <w:rsid w:val="008E034F"/>
    <w:rsid w:val="008E1812"/>
    <w:rsid w:val="0090325E"/>
    <w:rsid w:val="00916896"/>
    <w:rsid w:val="0093653F"/>
    <w:rsid w:val="0095127A"/>
    <w:rsid w:val="00973097"/>
    <w:rsid w:val="009803BA"/>
    <w:rsid w:val="009A159A"/>
    <w:rsid w:val="009A1D54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57787"/>
    <w:rsid w:val="00A6296C"/>
    <w:rsid w:val="00AD6430"/>
    <w:rsid w:val="00AD7200"/>
    <w:rsid w:val="00B24012"/>
    <w:rsid w:val="00B249A1"/>
    <w:rsid w:val="00B52D53"/>
    <w:rsid w:val="00B67242"/>
    <w:rsid w:val="00BA0518"/>
    <w:rsid w:val="00BA2934"/>
    <w:rsid w:val="00BC35E7"/>
    <w:rsid w:val="00BC52DB"/>
    <w:rsid w:val="00BC5E11"/>
    <w:rsid w:val="00BF0954"/>
    <w:rsid w:val="00BF2E8B"/>
    <w:rsid w:val="00BF3EA2"/>
    <w:rsid w:val="00C068CF"/>
    <w:rsid w:val="00C32CD5"/>
    <w:rsid w:val="00C4148E"/>
    <w:rsid w:val="00C5737A"/>
    <w:rsid w:val="00C61492"/>
    <w:rsid w:val="00C70EC8"/>
    <w:rsid w:val="00CA5EE5"/>
    <w:rsid w:val="00CE5AFF"/>
    <w:rsid w:val="00CF4E45"/>
    <w:rsid w:val="00CF6034"/>
    <w:rsid w:val="00D06946"/>
    <w:rsid w:val="00D06FAA"/>
    <w:rsid w:val="00D309DC"/>
    <w:rsid w:val="00D55215"/>
    <w:rsid w:val="00D85665"/>
    <w:rsid w:val="00D92875"/>
    <w:rsid w:val="00DA39CC"/>
    <w:rsid w:val="00DB501E"/>
    <w:rsid w:val="00DD671E"/>
    <w:rsid w:val="00DE07BA"/>
    <w:rsid w:val="00DE09E4"/>
    <w:rsid w:val="00DE33E8"/>
    <w:rsid w:val="00DF43BC"/>
    <w:rsid w:val="00E0660A"/>
    <w:rsid w:val="00E06B77"/>
    <w:rsid w:val="00E20867"/>
    <w:rsid w:val="00E453A0"/>
    <w:rsid w:val="00E520BA"/>
    <w:rsid w:val="00E738C9"/>
    <w:rsid w:val="00E84112"/>
    <w:rsid w:val="00EB5BF5"/>
    <w:rsid w:val="00EB5F18"/>
    <w:rsid w:val="00EE4533"/>
    <w:rsid w:val="00EE4EC3"/>
    <w:rsid w:val="00F0094E"/>
    <w:rsid w:val="00F04B47"/>
    <w:rsid w:val="00F21DED"/>
    <w:rsid w:val="00F22BD2"/>
    <w:rsid w:val="00F23C6C"/>
    <w:rsid w:val="00F3328B"/>
    <w:rsid w:val="00F41CE3"/>
    <w:rsid w:val="00F447F2"/>
    <w:rsid w:val="00F7124A"/>
    <w:rsid w:val="00F93C57"/>
    <w:rsid w:val="00F9552C"/>
    <w:rsid w:val="00F97D7F"/>
    <w:rsid w:val="00FA05BD"/>
    <w:rsid w:val="00FA2E5D"/>
    <w:rsid w:val="00FC1FF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D98C9"/>
  <w15:docId w15:val="{73D58B80-8155-6C49-B153-EB280C8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471"/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3471"/>
    <w:rPr>
      <w:rFonts w:ascii="Heiti SC Light" w:eastAsia="Heiti SC Ligh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6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bjh-h3">
    <w:name w:val="bjh-h3"/>
    <w:basedOn w:val="a0"/>
    <w:rsid w:val="00916896"/>
  </w:style>
  <w:style w:type="character" w:customStyle="1" w:styleId="bjh-p">
    <w:name w:val="bjh-p"/>
    <w:basedOn w:val="a0"/>
    <w:rsid w:val="00916896"/>
  </w:style>
  <w:style w:type="paragraph" w:customStyle="1" w:styleId="1">
    <w:name w:val="列出段落1"/>
    <w:basedOn w:val="a"/>
    <w:uiPriority w:val="34"/>
    <w:qFormat/>
    <w:rsid w:val="00D85665"/>
    <w:pPr>
      <w:ind w:firstLineChars="200" w:firstLine="420"/>
    </w:pPr>
    <w:rPr>
      <w:rFonts w:ascii="Calibri" w:eastAsia="宋体" w:hAnsi="Calibri" w:cs="宋体"/>
      <w:sz w:val="21"/>
    </w:rPr>
  </w:style>
  <w:style w:type="paragraph" w:styleId="a7">
    <w:name w:val="header"/>
    <w:basedOn w:val="a"/>
    <w:link w:val="a8"/>
    <w:uiPriority w:val="99"/>
    <w:unhideWhenUsed/>
    <w:rsid w:val="0083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54D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354D8"/>
    <w:rPr>
      <w:sz w:val="18"/>
      <w:szCs w:val="18"/>
    </w:rPr>
  </w:style>
  <w:style w:type="paragraph" w:styleId="ab">
    <w:name w:val="List Paragraph"/>
    <w:basedOn w:val="a"/>
    <w:uiPriority w:val="34"/>
    <w:qFormat/>
    <w:rsid w:val="008354D8"/>
    <w:pPr>
      <w:ind w:firstLineChars="200" w:firstLine="420"/>
    </w:pPr>
    <w:rPr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22103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2103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210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2103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2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18501031559@126.com</cp:lastModifiedBy>
  <cp:revision>229</cp:revision>
  <dcterms:created xsi:type="dcterms:W3CDTF">2020-01-30T13:38:00Z</dcterms:created>
  <dcterms:modified xsi:type="dcterms:W3CDTF">2020-02-19T00:44:00Z</dcterms:modified>
</cp:coreProperties>
</file>